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3577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14:paraId="040F0ECB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ПЕРВОМАЙСЬКОЇ МІСЬКОЇ ТЕРИТОРІАЛЬНОЇ ГРОМАДИ </w:t>
      </w:r>
    </w:p>
    <w:p w14:paraId="50B73F43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ЛОЗІВСЬКОГО  РАЙОНУ</w:t>
      </w:r>
    </w:p>
    <w:p w14:paraId="2102CC0D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ХАРКІВСЬКОЇ  ОБЛАСТІ</w:t>
      </w:r>
    </w:p>
    <w:p w14:paraId="035AD8FB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станом на  01 січня  2024  року</w:t>
      </w:r>
    </w:p>
    <w:p w14:paraId="4F42C8E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0216CAD" w14:textId="6D24C040" w:rsidR="00184CA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1. ЗАГАЛЬНА ХАРАКТЕРИСТИКА                                                      </w:t>
      </w:r>
    </w:p>
    <w:p w14:paraId="2D531C3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4"/>
          <w:szCs w:val="24"/>
          <w:u w:val="single"/>
        </w:rPr>
      </w:pPr>
    </w:p>
    <w:tbl>
      <w:tblPr>
        <w:tblStyle w:val="affb"/>
        <w:tblW w:w="77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333"/>
        <w:gridCol w:w="1347"/>
        <w:gridCol w:w="1486"/>
        <w:gridCol w:w="1824"/>
      </w:tblGrid>
      <w:tr w:rsidR="00184CA0" w14:paraId="2C720E2C" w14:textId="77777777">
        <w:trPr>
          <w:jc w:val="center"/>
        </w:trPr>
        <w:tc>
          <w:tcPr>
            <w:tcW w:w="1733" w:type="dxa"/>
            <w:shd w:val="clear" w:color="auto" w:fill="D9D9D9"/>
            <w:vAlign w:val="center"/>
          </w:tcPr>
          <w:p w14:paraId="686F1F82" w14:textId="37503D4F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площа території (км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  <w:r w:rsidR="00C220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0A18A5C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населення,</w:t>
            </w:r>
          </w:p>
          <w:p w14:paraId="6E9C9E2E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тис.осіб, за даними місцевих рад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096D3137" w14:textId="541150A9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виборців*</w:t>
            </w:r>
          </w:p>
        </w:tc>
        <w:tc>
          <w:tcPr>
            <w:tcW w:w="1486" w:type="dxa"/>
            <w:shd w:val="clear" w:color="auto" w:fill="D9D9D9"/>
            <w:vAlign w:val="center"/>
          </w:tcPr>
          <w:p w14:paraId="3D05D10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нас. пунктів</w:t>
            </w:r>
          </w:p>
        </w:tc>
        <w:tc>
          <w:tcPr>
            <w:tcW w:w="1824" w:type="dxa"/>
            <w:shd w:val="clear" w:color="auto" w:fill="D9D9D9"/>
            <w:vAlign w:val="center"/>
          </w:tcPr>
          <w:p w14:paraId="2331401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</w:p>
          <w:p w14:paraId="33750C9F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старостинських округів</w:t>
            </w:r>
          </w:p>
        </w:tc>
      </w:tr>
      <w:tr w:rsidR="00184CA0" w14:paraId="33B6E1B5" w14:textId="77777777">
        <w:trPr>
          <w:jc w:val="center"/>
        </w:trPr>
        <w:tc>
          <w:tcPr>
            <w:tcW w:w="1733" w:type="dxa"/>
            <w:vAlign w:val="center"/>
          </w:tcPr>
          <w:p w14:paraId="2E9682BB" w14:textId="72AED538" w:rsidR="00184CA0" w:rsidRDefault="00904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05BFA"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333" w:type="dxa"/>
          </w:tcPr>
          <w:p w14:paraId="5F22041E" w14:textId="727A9F91" w:rsidR="00184CA0" w:rsidRDefault="00904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28327</w:t>
            </w:r>
          </w:p>
        </w:tc>
        <w:tc>
          <w:tcPr>
            <w:tcW w:w="1347" w:type="dxa"/>
          </w:tcPr>
          <w:p w14:paraId="3704D7FA" w14:textId="428B47DF" w:rsidR="00184CA0" w:rsidRDefault="00ED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25851</w:t>
            </w:r>
          </w:p>
        </w:tc>
        <w:tc>
          <w:tcPr>
            <w:tcW w:w="1486" w:type="dxa"/>
          </w:tcPr>
          <w:p w14:paraId="4FDE6CEF" w14:textId="1E1BA36F" w:rsidR="00184CA0" w:rsidRDefault="00904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14:paraId="2305E1DF" w14:textId="25599139" w:rsidR="00184CA0" w:rsidRDefault="00904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42F9479C" w14:textId="6BEA10B9" w:rsidR="00C2203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14:paraId="09FDB15A" w14:textId="7441BE8A" w:rsidR="00184CA0" w:rsidRPr="00E83B43" w:rsidRDefault="00C22033" w:rsidP="00E83B43">
      <w:pPr>
        <w:pBdr>
          <w:top w:val="nil"/>
          <w:left w:val="nil"/>
          <w:bottom w:val="nil"/>
          <w:right w:val="nil"/>
          <w:between w:val="nil"/>
        </w:pBdr>
        <w:ind w:firstLine="1418"/>
        <w:rPr>
          <w:color w:val="000000"/>
        </w:rPr>
      </w:pPr>
      <w:r w:rsidRPr="00E83B43">
        <w:rPr>
          <w:color w:val="000000"/>
        </w:rPr>
        <w:t>*- станом на 01.01.2024</w:t>
      </w:r>
    </w:p>
    <w:p w14:paraId="64897FF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FE2DE0" w14:textId="6ED94FD0" w:rsidR="00184CA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2. </w:t>
      </w: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 xml:space="preserve">ФІЗИКО-ГЕОГРАФІЧНІ ВІДОМОСТІ ТА АДМІНІСТРАТИВНО-ТЕРИТОРІАЛЬНИЙ РОЗПОДІЛ                      </w:t>
      </w:r>
      <w:r>
        <w:rPr>
          <w:color w:val="000000"/>
          <w:sz w:val="24"/>
          <w:szCs w:val="24"/>
          <w:u w:val="single"/>
        </w:rPr>
        <w:t xml:space="preserve"> </w:t>
      </w:r>
    </w:p>
    <w:p w14:paraId="77329E5F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sz w:val="22"/>
          <w:szCs w:val="22"/>
          <w:u w:val="single"/>
        </w:rPr>
      </w:pPr>
    </w:p>
    <w:tbl>
      <w:tblPr>
        <w:tblStyle w:val="affc"/>
        <w:tblW w:w="11199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3544"/>
        <w:gridCol w:w="1170"/>
        <w:gridCol w:w="1807"/>
      </w:tblGrid>
      <w:tr w:rsidR="00184CA0" w14:paraId="49507777" w14:textId="77777777" w:rsidTr="009E2B62">
        <w:trPr>
          <w:trHeight w:val="6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2A4F6" w14:textId="4D7231FF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C2595B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F545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м. Первомайський, </w:t>
            </w:r>
          </w:p>
          <w:p w14:paraId="1F43B23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населені пункти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9110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Загальна площа території</w:t>
            </w:r>
          </w:p>
          <w:p w14:paraId="73AEBE43" w14:textId="35A7C484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(км</w:t>
            </w:r>
            <w:r w:rsidRPr="001F54D9"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  <w:r w:rsidR="00C22033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5FB3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14:paraId="7342521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49E57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  <w:p w14:paraId="134B42DB" w14:textId="200F156B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виборців*</w:t>
            </w:r>
            <w:r w:rsidR="00C22033">
              <w:rPr>
                <w:color w:val="000000"/>
                <w:sz w:val="22"/>
                <w:szCs w:val="22"/>
              </w:rPr>
              <w:t>*</w:t>
            </w:r>
          </w:p>
        </w:tc>
      </w:tr>
      <w:tr w:rsidR="00184CA0" w14:paraId="46C128FC" w14:textId="77777777">
        <w:trPr>
          <w:trHeight w:val="298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FB0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Первомайський міська територіальна громада</w:t>
            </w:r>
          </w:p>
        </w:tc>
      </w:tr>
      <w:tr w:rsidR="009047E0" w14:paraId="0E3681AD" w14:textId="77777777" w:rsidTr="00C02037">
        <w:trPr>
          <w:trHeight w:val="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E1A4B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3ABC6" w14:textId="77777777" w:rsidR="009047E0" w:rsidRDefault="009047E0" w:rsidP="00C02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1C6EF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30,821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9B057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26670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EDAA3" w14:textId="26C83BF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24036</w:t>
            </w:r>
          </w:p>
        </w:tc>
      </w:tr>
      <w:tr w:rsidR="009047E0" w14:paraId="28188C61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970E2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C804B" w14:textId="77777777" w:rsidR="009047E0" w:rsidRDefault="009047E0" w:rsidP="00C02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29032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28491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5D34" w14:textId="6AB13929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46C62">
              <w:rPr>
                <w:sz w:val="22"/>
                <w:szCs w:val="22"/>
              </w:rPr>
              <w:t>660</w:t>
            </w:r>
          </w:p>
        </w:tc>
      </w:tr>
      <w:tr w:rsidR="009047E0" w14:paraId="19ABAEAF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CE1BB6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9F0FC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E9B2F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0,718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43748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9C3DD" w14:textId="2BEADBB6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9047E0" w14:paraId="21B1A989" w14:textId="77777777" w:rsidTr="00C02037">
        <w:trPr>
          <w:trHeight w:val="1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9284B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BB257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59F6E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2011F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1EB03" w14:textId="6BFB9002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9047E0" w14:paraId="69EC2D8B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19F46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8043E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Караченців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780C3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0,538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38233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68B56" w14:textId="2CD0941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9047E0" w14:paraId="21E83834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C1C64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9FB94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Кашпурівка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508AC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0,608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A9942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64CAC" w14:textId="58CDF778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9047E0" w14:paraId="362E13DB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0F4EF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1710E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Маслівка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B0611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1,1236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4AE2A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A61FD" w14:textId="709B8A83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047E0" w14:paraId="429EEC6C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BC9672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45DBD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Ржавчик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230E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6,9755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6B29D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F2BC5" w14:textId="1A1DAE3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</w:tr>
      <w:tr w:rsidR="009047E0" w14:paraId="04A23B56" w14:textId="77777777" w:rsidTr="00C0203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0CC7D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1CEC5" w14:textId="77777777" w:rsidR="009047E0" w:rsidRDefault="009047E0" w:rsidP="00C02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Радомислівка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642F7" w14:textId="77777777" w:rsidR="009047E0" w:rsidRDefault="009047E0" w:rsidP="00027B98">
            <w:pPr>
              <w:widowControl w:val="0"/>
              <w:ind w:left="-50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0,146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B3F10D" w14:textId="77777777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321BE" w14:textId="7FB139BC" w:rsidR="009047E0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47E0" w14:paraId="4208943D" w14:textId="77777777" w:rsidTr="00027B98">
        <w:trPr>
          <w:trHeight w:val="30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B0664" w14:textId="6984EAD2" w:rsidR="009047E0" w:rsidRDefault="009047E0" w:rsidP="007B4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Всього 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1145A" w14:textId="77777777" w:rsidR="009047E0" w:rsidRPr="009E2B62" w:rsidRDefault="009047E0" w:rsidP="00027B98">
            <w:pPr>
              <w:widowControl w:val="0"/>
              <w:ind w:left="-500"/>
              <w:jc w:val="center"/>
              <w:rPr>
                <w:b/>
                <w:bCs/>
                <w:sz w:val="22"/>
                <w:szCs w:val="22"/>
              </w:rPr>
            </w:pPr>
            <w:r w:rsidRPr="009E2B62">
              <w:rPr>
                <w:b/>
                <w:bCs/>
                <w:sz w:val="22"/>
                <w:szCs w:val="22"/>
              </w:rPr>
              <w:t>43,1121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69B5B" w14:textId="77777777" w:rsidR="009047E0" w:rsidRPr="009E2B62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B62">
              <w:rPr>
                <w:b/>
                <w:bCs/>
                <w:sz w:val="22"/>
                <w:szCs w:val="22"/>
              </w:rPr>
              <w:t>28327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EA05" w14:textId="3675D636" w:rsidR="009047E0" w:rsidRPr="009E2B62" w:rsidRDefault="009047E0" w:rsidP="00027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B62">
              <w:rPr>
                <w:b/>
                <w:bCs/>
                <w:sz w:val="22"/>
                <w:szCs w:val="22"/>
              </w:rPr>
              <w:t>25851</w:t>
            </w:r>
          </w:p>
        </w:tc>
      </w:tr>
    </w:tbl>
    <w:p w14:paraId="5E2BBA81" w14:textId="554B020D" w:rsidR="00184CA0" w:rsidRDefault="00C22033" w:rsidP="00C220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 w:rsidRPr="007D2938">
        <w:t>* -</w:t>
      </w:r>
      <w:r>
        <w:t xml:space="preserve"> території населених пунктів</w:t>
      </w:r>
    </w:p>
    <w:p w14:paraId="02037C14" w14:textId="3AA554C0" w:rsidR="005947E8" w:rsidRDefault="00C22033" w:rsidP="005947E8">
      <w:pPr>
        <w:ind w:hanging="2"/>
      </w:pPr>
      <w:r w:rsidRPr="007D2938">
        <w:t>*</w:t>
      </w:r>
      <w:r w:rsidR="005947E8" w:rsidRPr="007D2938">
        <w:t>* - станом на 01.01</w:t>
      </w:r>
      <w:r w:rsidR="005947E8" w:rsidRPr="007D2938">
        <w:rPr>
          <w:lang w:val="en-US"/>
        </w:rPr>
        <w:t>.20</w:t>
      </w:r>
      <w:r w:rsidR="005947E8">
        <w:t>22</w:t>
      </w:r>
    </w:p>
    <w:p w14:paraId="79EF15C0" w14:textId="40BA002B" w:rsidR="00C22033" w:rsidRPr="00770F62" w:rsidRDefault="00C22033" w:rsidP="005947E8">
      <w:pPr>
        <w:ind w:hanging="2"/>
      </w:pPr>
    </w:p>
    <w:tbl>
      <w:tblPr>
        <w:tblStyle w:val="affd"/>
        <w:tblW w:w="1119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10"/>
        <w:gridCol w:w="1660"/>
        <w:gridCol w:w="1660"/>
        <w:gridCol w:w="2227"/>
        <w:gridCol w:w="1842"/>
      </w:tblGrid>
      <w:tr w:rsidR="00184CA0" w14:paraId="46478FCC" w14:textId="77777777">
        <w:trPr>
          <w:trHeight w:val="55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184C8" w14:textId="77777777" w:rsidR="0013681F" w:rsidRDefault="00000000" w:rsidP="009E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  <w:p w14:paraId="6BEFC6D2" w14:textId="77777777" w:rsidR="00C2595B" w:rsidRDefault="00000000" w:rsidP="009E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Розміщення та співвідношення міського і сільського населення </w:t>
            </w:r>
          </w:p>
          <w:p w14:paraId="3EE881CF" w14:textId="42204B26" w:rsidR="009E2B62" w:rsidRDefault="00000000" w:rsidP="009E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</w:t>
            </w:r>
            <w:r w:rsidR="0013681F">
              <w:rPr>
                <w:b/>
                <w:color w:val="000000"/>
                <w:sz w:val="22"/>
                <w:szCs w:val="22"/>
              </w:rPr>
              <w:t>Первомайській міській територіальній громаді</w:t>
            </w:r>
          </w:p>
          <w:p w14:paraId="78C8B152" w14:textId="477D0E58" w:rsidR="00184CA0" w:rsidRDefault="0018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CA0" w14:paraId="1A4EF54D" w14:textId="77777777" w:rsidTr="009E2B62">
        <w:trPr>
          <w:cantSplit/>
          <w:trHeight w:val="600"/>
        </w:trPr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0EAA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Первомайський, </w:t>
            </w:r>
          </w:p>
          <w:p w14:paraId="54565F6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населені пункти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60939" w14:textId="5E04131C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Кількість наявного населення, </w:t>
            </w:r>
            <w:r>
              <w:rPr>
                <w:i/>
                <w:color w:val="000000"/>
                <w:sz w:val="22"/>
                <w:szCs w:val="22"/>
              </w:rPr>
              <w:t>осіб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C824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</w:t>
            </w:r>
            <w:r>
              <w:rPr>
                <w:i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до</w:t>
            </w:r>
          </w:p>
        </w:tc>
      </w:tr>
      <w:tr w:rsidR="00184CA0" w14:paraId="0ACEC8A5" w14:textId="77777777" w:rsidTr="009E2B62">
        <w:trPr>
          <w:cantSplit/>
          <w:trHeight w:val="300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254916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1C116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0938A4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 населення</w:t>
            </w:r>
          </w:p>
        </w:tc>
      </w:tr>
      <w:tr w:rsidR="00184CA0" w14:paraId="3B7E8656" w14:textId="77777777" w:rsidTr="009E2B62">
        <w:trPr>
          <w:cantSplit/>
          <w:trHeight w:val="300"/>
        </w:trPr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F405FC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6562F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5276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5B4EC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міське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A8A0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сільське</w:t>
            </w:r>
          </w:p>
        </w:tc>
      </w:tr>
      <w:tr w:rsidR="00184CA0" w14:paraId="02403206" w14:textId="77777777">
        <w:trPr>
          <w:trHeight w:val="250"/>
        </w:trPr>
        <w:tc>
          <w:tcPr>
            <w:tcW w:w="3810" w:type="dxa"/>
          </w:tcPr>
          <w:p w14:paraId="1F109A84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1660" w:type="dxa"/>
          </w:tcPr>
          <w:p w14:paraId="5B0487BA" w14:textId="7EF61E18" w:rsidR="00184CA0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26670</w:t>
            </w:r>
          </w:p>
        </w:tc>
        <w:tc>
          <w:tcPr>
            <w:tcW w:w="1660" w:type="dxa"/>
          </w:tcPr>
          <w:p w14:paraId="57D7D93D" w14:textId="77777777" w:rsidR="00184CA0" w:rsidRPr="00455AFF" w:rsidRDefault="00184CA0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EB5DDDE" w14:textId="2A47D557" w:rsidR="00184CA0" w:rsidRPr="00455AFF" w:rsidRDefault="00455AFF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842" w:type="dxa"/>
          </w:tcPr>
          <w:p w14:paraId="720D45EB" w14:textId="77777777" w:rsidR="00184CA0" w:rsidRPr="00455AFF" w:rsidRDefault="00184CA0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641" w14:paraId="36EE0E44" w14:textId="77777777" w:rsidTr="00751D19">
        <w:trPr>
          <w:trHeight w:val="250"/>
        </w:trPr>
        <w:tc>
          <w:tcPr>
            <w:tcW w:w="3810" w:type="dxa"/>
          </w:tcPr>
          <w:p w14:paraId="73CBC826" w14:textId="77777777" w:rsidR="00DC0641" w:rsidRDefault="00DC0641" w:rsidP="00DC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1660" w:type="dxa"/>
          </w:tcPr>
          <w:p w14:paraId="6BCA4DF2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B1D1C4C" w14:textId="6E5F226E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405</w:t>
            </w:r>
          </w:p>
        </w:tc>
        <w:tc>
          <w:tcPr>
            <w:tcW w:w="2227" w:type="dxa"/>
          </w:tcPr>
          <w:p w14:paraId="36D3724A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D46330" w14:textId="0576C4D7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DC0641" w14:paraId="1AC60A0B" w14:textId="77777777">
        <w:trPr>
          <w:trHeight w:val="250"/>
        </w:trPr>
        <w:tc>
          <w:tcPr>
            <w:tcW w:w="3810" w:type="dxa"/>
          </w:tcPr>
          <w:p w14:paraId="65A61AC5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1660" w:type="dxa"/>
          </w:tcPr>
          <w:p w14:paraId="305DF021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ED1DF6F" w14:textId="52B8BCB9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192</w:t>
            </w:r>
          </w:p>
        </w:tc>
        <w:tc>
          <w:tcPr>
            <w:tcW w:w="2227" w:type="dxa"/>
          </w:tcPr>
          <w:p w14:paraId="747556B3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8C05C4" w14:textId="7669DE47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DC0641" w14:paraId="2D09F379" w14:textId="77777777">
        <w:trPr>
          <w:trHeight w:val="250"/>
        </w:trPr>
        <w:tc>
          <w:tcPr>
            <w:tcW w:w="3810" w:type="dxa"/>
            <w:vAlign w:val="center"/>
          </w:tcPr>
          <w:p w14:paraId="3A7C19AB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1660" w:type="dxa"/>
          </w:tcPr>
          <w:p w14:paraId="45F18E83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EF505D0" w14:textId="142CF6E0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146</w:t>
            </w:r>
          </w:p>
        </w:tc>
        <w:tc>
          <w:tcPr>
            <w:tcW w:w="2227" w:type="dxa"/>
          </w:tcPr>
          <w:p w14:paraId="78ECEEAD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8D5530" w14:textId="172CF5BA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C0641" w14:paraId="21BC2A36" w14:textId="77777777">
        <w:trPr>
          <w:trHeight w:val="250"/>
        </w:trPr>
        <w:tc>
          <w:tcPr>
            <w:tcW w:w="3810" w:type="dxa"/>
            <w:vAlign w:val="center"/>
          </w:tcPr>
          <w:p w14:paraId="71CE250C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Караченців </w:t>
            </w:r>
          </w:p>
        </w:tc>
        <w:tc>
          <w:tcPr>
            <w:tcW w:w="1660" w:type="dxa"/>
          </w:tcPr>
          <w:p w14:paraId="0C703121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7196487" w14:textId="1C07B7E8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79</w:t>
            </w:r>
          </w:p>
        </w:tc>
        <w:tc>
          <w:tcPr>
            <w:tcW w:w="2227" w:type="dxa"/>
          </w:tcPr>
          <w:p w14:paraId="343268F5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F157A6" w14:textId="6448CB8B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DC0641" w14:paraId="372C505B" w14:textId="77777777">
        <w:trPr>
          <w:trHeight w:val="250"/>
        </w:trPr>
        <w:tc>
          <w:tcPr>
            <w:tcW w:w="3810" w:type="dxa"/>
            <w:vAlign w:val="center"/>
          </w:tcPr>
          <w:p w14:paraId="4AAC2837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Кашпурівка</w:t>
            </w:r>
          </w:p>
        </w:tc>
        <w:tc>
          <w:tcPr>
            <w:tcW w:w="1660" w:type="dxa"/>
          </w:tcPr>
          <w:p w14:paraId="498FB493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90F4924" w14:textId="6F271286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72</w:t>
            </w:r>
          </w:p>
        </w:tc>
        <w:tc>
          <w:tcPr>
            <w:tcW w:w="2227" w:type="dxa"/>
          </w:tcPr>
          <w:p w14:paraId="4A75A678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8032DF" w14:textId="39E962D5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C0641" w14:paraId="4A7F7CAC" w14:textId="77777777">
        <w:trPr>
          <w:trHeight w:val="250"/>
        </w:trPr>
        <w:tc>
          <w:tcPr>
            <w:tcW w:w="3810" w:type="dxa"/>
          </w:tcPr>
          <w:p w14:paraId="3A138781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Маслівка</w:t>
            </w:r>
          </w:p>
        </w:tc>
        <w:tc>
          <w:tcPr>
            <w:tcW w:w="1660" w:type="dxa"/>
          </w:tcPr>
          <w:p w14:paraId="1A422E8A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8003354" w14:textId="48FE9750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148</w:t>
            </w:r>
          </w:p>
        </w:tc>
        <w:tc>
          <w:tcPr>
            <w:tcW w:w="2227" w:type="dxa"/>
          </w:tcPr>
          <w:p w14:paraId="3ABE1D7E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7E4DE8" w14:textId="09CDE9AE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C0641" w14:paraId="1C95C391" w14:textId="77777777">
        <w:trPr>
          <w:trHeight w:val="250"/>
        </w:trPr>
        <w:tc>
          <w:tcPr>
            <w:tcW w:w="3810" w:type="dxa"/>
            <w:vAlign w:val="center"/>
          </w:tcPr>
          <w:p w14:paraId="17DE9F97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Ржавчик</w:t>
            </w:r>
          </w:p>
        </w:tc>
        <w:tc>
          <w:tcPr>
            <w:tcW w:w="1660" w:type="dxa"/>
          </w:tcPr>
          <w:p w14:paraId="529D13CF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F0DCFA0" w14:textId="69FFC2FC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602</w:t>
            </w:r>
          </w:p>
        </w:tc>
        <w:tc>
          <w:tcPr>
            <w:tcW w:w="2227" w:type="dxa"/>
          </w:tcPr>
          <w:p w14:paraId="7FE32EBF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855EE1" w14:textId="3AC01DDB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DC0641" w14:paraId="58764E8F" w14:textId="77777777">
        <w:trPr>
          <w:trHeight w:val="250"/>
        </w:trPr>
        <w:tc>
          <w:tcPr>
            <w:tcW w:w="3810" w:type="dxa"/>
            <w:vAlign w:val="center"/>
          </w:tcPr>
          <w:p w14:paraId="387C65BF" w14:textId="77777777" w:rsidR="00DC0641" w:rsidRDefault="00DC0641" w:rsidP="00DC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Радомислівка</w:t>
            </w:r>
          </w:p>
        </w:tc>
        <w:tc>
          <w:tcPr>
            <w:tcW w:w="1660" w:type="dxa"/>
          </w:tcPr>
          <w:p w14:paraId="17582296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B3391EF" w14:textId="13E81F1B" w:rsidR="00DC0641" w:rsidRPr="00455AFF" w:rsidRDefault="00DC0641" w:rsidP="00455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55AFF">
              <w:rPr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14:paraId="74725590" w14:textId="77777777" w:rsidR="00DC0641" w:rsidRPr="00455AFF" w:rsidRDefault="00DC0641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496A0D" w14:textId="080B0D0E" w:rsidR="00DC0641" w:rsidRPr="00455AFF" w:rsidRDefault="00C207B5" w:rsidP="0045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</w:tbl>
    <w:p w14:paraId="4DB0BBF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E8D4B2D" w14:textId="77777777" w:rsidR="00F56B42" w:rsidRDefault="00F56B4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</w:p>
    <w:p w14:paraId="10288BF1" w14:textId="07756AC2" w:rsidR="00184CA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НАСЕЛЕННЯ</w:t>
      </w:r>
    </w:p>
    <w:p w14:paraId="7E8D4469" w14:textId="68AB5435" w:rsidR="00184CA0" w:rsidRDefault="00000000">
      <w:pPr>
        <w:pBdr>
          <w:top w:val="nil"/>
          <w:left w:val="nil"/>
          <w:bottom w:val="nil"/>
          <w:right w:val="nil"/>
          <w:between w:val="nil"/>
        </w:pBdr>
        <w:ind w:left="1080" w:hanging="37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Розподіл населення за статтю та віком (станом на 01.01.2024</w:t>
      </w:r>
      <w:bookmarkStart w:id="2" w:name="bookmark=id.1fob9te" w:colFirst="0" w:colLast="0"/>
      <w:bookmarkEnd w:id="2"/>
      <w:r>
        <w:rPr>
          <w:b/>
          <w:color w:val="000000"/>
          <w:sz w:val="24"/>
          <w:szCs w:val="24"/>
        </w:rPr>
        <w:t xml:space="preserve">)                       </w:t>
      </w:r>
    </w:p>
    <w:tbl>
      <w:tblPr>
        <w:tblStyle w:val="affe"/>
        <w:tblW w:w="11361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566"/>
        <w:gridCol w:w="3563"/>
        <w:gridCol w:w="830"/>
        <w:gridCol w:w="709"/>
        <w:gridCol w:w="742"/>
        <w:gridCol w:w="689"/>
        <w:gridCol w:w="716"/>
        <w:gridCol w:w="560"/>
        <w:gridCol w:w="553"/>
        <w:gridCol w:w="21"/>
        <w:gridCol w:w="688"/>
        <w:gridCol w:w="23"/>
        <w:gridCol w:w="699"/>
        <w:gridCol w:w="9"/>
        <w:gridCol w:w="993"/>
      </w:tblGrid>
      <w:tr w:rsidR="00184CA0" w14:paraId="01591600" w14:textId="77777777" w:rsidTr="00646150">
        <w:trPr>
          <w:cantSplit/>
          <w:trHeight w:val="52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C866244" w14:textId="31C466A9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C2595B">
              <w:rPr>
                <w:color w:val="000000"/>
                <w:sz w:val="22"/>
                <w:szCs w:val="22"/>
              </w:rPr>
              <w:t xml:space="preserve"> з/</w:t>
            </w: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35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1A74706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Первомайський, </w:t>
            </w:r>
          </w:p>
          <w:p w14:paraId="0008942F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населені пункти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429791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чоловіки</w:t>
            </w:r>
          </w:p>
        </w:tc>
        <w:tc>
          <w:tcPr>
            <w:tcW w:w="3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617FD3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жінки</w:t>
            </w:r>
          </w:p>
        </w:tc>
      </w:tr>
      <w:tr w:rsidR="00184CA0" w14:paraId="414F7A14" w14:textId="77777777" w:rsidTr="004D2E48">
        <w:trPr>
          <w:cantSplit/>
          <w:trHeight w:val="465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51AD9F44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CC3E66C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26B7FB2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10EADE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B3323E8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40 -59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3F547B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3CCDA9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4EA76F8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1E2F71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18-39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B2CFB1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40 - 59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7A9E99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 +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C72205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</w:t>
            </w:r>
          </w:p>
        </w:tc>
      </w:tr>
      <w:tr w:rsidR="00184CA0" w14:paraId="44FFF6CA" w14:textId="77777777" w:rsidTr="00C2595B">
        <w:trPr>
          <w:trHeight w:val="539"/>
        </w:trPr>
        <w:tc>
          <w:tcPr>
            <w:tcW w:w="11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2E67" w14:textId="74FCA479" w:rsidR="00184CA0" w:rsidRDefault="00000000" w:rsidP="00C25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</w:t>
            </w:r>
            <w:r w:rsidR="00C2595B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184CA0" w14:paraId="0DD8D4A0" w14:textId="77777777" w:rsidTr="004D2E48">
        <w:trPr>
          <w:trHeight w:val="2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AB8744" w14:textId="738C5F09" w:rsidR="00184CA0" w:rsidRDefault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70F40D" w14:textId="77777777" w:rsidR="00184CA0" w:rsidRDefault="00000000" w:rsidP="00D60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54F60FA" w14:textId="7A4798FB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4830E2" w14:textId="6D312F8F" w:rsidR="00184CA0" w:rsidRDefault="00D6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8834AF" w14:textId="7C518DCA" w:rsidR="00184CA0" w:rsidRDefault="00D6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959C43D" w14:textId="51C3D9D9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CA2783" w14:textId="21D1F8C4" w:rsidR="00184CA0" w:rsidRDefault="00D66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11966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5A8DC7" w14:textId="404F6794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5FDE62F" w14:textId="41413745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8745937" w14:textId="5D22BC9F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8F590A" w14:textId="06F4757E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7A81B" w14:textId="13D386F7" w:rsidR="00184CA0" w:rsidRDefault="006B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14704</w:t>
            </w:r>
          </w:p>
        </w:tc>
      </w:tr>
      <w:tr w:rsidR="002645FF" w14:paraId="6E8BA4F9" w14:textId="77777777" w:rsidTr="004D2E48">
        <w:trPr>
          <w:trHeight w:val="20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1B62C" w14:textId="6B26D6DA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968ABB" w14:textId="77777777" w:rsidR="002645FF" w:rsidRDefault="002645FF" w:rsidP="00D60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54EC1E" w14:textId="0D87DC06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</w:t>
            </w:r>
            <w:r w:rsidR="00E52B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F31FFA" w14:textId="09E37BD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51E9502" w14:textId="771245F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4749BC" w14:textId="6951479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5</w:t>
            </w:r>
            <w:r w:rsidR="00D339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E4B399" w14:textId="08CFC2D4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20</w:t>
            </w:r>
            <w:r w:rsidR="00D339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CAC9A1" w14:textId="07E0ED4E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</w:t>
            </w:r>
            <w:r w:rsidR="00E52BF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A5DF2E" w14:textId="1AC70FA4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6FE2AB" w14:textId="61AFBBC7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5796BC" w14:textId="296CBC5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7</w:t>
            </w:r>
            <w:r w:rsidR="00E52B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E7141" w14:textId="079AC710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20</w:t>
            </w:r>
            <w:r w:rsidR="00995FA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645FF" w14:paraId="15D17AD3" w14:textId="77777777" w:rsidTr="00A87066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4E6E7" w14:textId="4C0D4954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5B3543" w14:textId="77777777" w:rsidR="002645FF" w:rsidRDefault="002645FF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17233B" w14:textId="555C0289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AF6ABF" w14:textId="45DA2F9D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9EF2D5" w14:textId="5E617ED0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4D6C03A" w14:textId="6E22DF91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</w:t>
            </w:r>
            <w:r w:rsidR="00E04E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994BA9" w14:textId="3327E3A1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9</w:t>
            </w:r>
            <w:r w:rsidR="00E04E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F85D05" w14:textId="33C13C9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1585BA" w14:textId="173DDC73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1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B7DC41" w14:textId="3B3EE3B8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897F7A" w14:textId="76B2EFAB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C71AA" w14:textId="49A16D8E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93</w:t>
            </w:r>
          </w:p>
        </w:tc>
      </w:tr>
      <w:tr w:rsidR="002645FF" w14:paraId="2DD596AB" w14:textId="77777777" w:rsidTr="00A87066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61B211" w14:textId="34C2F727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F8FF9B" w14:textId="77777777" w:rsidR="002645FF" w:rsidRDefault="002645FF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72B773" w14:textId="50F4B2EE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F47DF5" w14:textId="56814633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910F45" w14:textId="386F0864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03C03B" w14:textId="16A1B37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F25C12" w14:textId="546E3BC9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C2E0B3" w14:textId="23F87546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331BC6" w14:textId="0DB7BD73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BD78BD" w14:textId="5CEB8F09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CD9D3D" w14:textId="756DA6E4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</w:t>
            </w:r>
            <w:r w:rsidR="002678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15F7F0" w14:textId="786F50B2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5</w:t>
            </w:r>
            <w:r w:rsidR="0026783C">
              <w:rPr>
                <w:color w:val="000000"/>
                <w:sz w:val="22"/>
                <w:szCs w:val="22"/>
              </w:rPr>
              <w:t>8</w:t>
            </w:r>
          </w:p>
        </w:tc>
      </w:tr>
      <w:tr w:rsidR="002645FF" w14:paraId="56634582" w14:textId="77777777" w:rsidTr="00A214CA">
        <w:trPr>
          <w:trHeight w:val="298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1E7D9" w14:textId="369072A1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2865D8" w14:textId="77777777" w:rsidR="002645FF" w:rsidRDefault="002645FF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Караченців 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D7EC9B" w14:textId="43846C1A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9CC7AE" w14:textId="4A3403AD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A54218" w14:textId="487DE2B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E54B11" w14:textId="206F11F2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7D956E" w14:textId="601042B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DA7706" w14:textId="4B363680" w:rsidR="002645FF" w:rsidRPr="002645FF" w:rsidRDefault="0026783C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1507C1" w14:textId="3D60791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D76A82" w14:textId="3912F3D3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1DA636" w14:textId="4A56308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</w:t>
            </w:r>
            <w:r w:rsidR="002678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E4D2C" w14:textId="60C353FF" w:rsidR="002645FF" w:rsidRPr="002645FF" w:rsidRDefault="0026783C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2645FF" w14:paraId="0014F337" w14:textId="77777777" w:rsidTr="004D2E48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6E72BB" w14:textId="5E8A4DB3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3435FD" w14:textId="77777777" w:rsidR="002645FF" w:rsidRDefault="002645FF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Кашпурівка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0824BF" w14:textId="015874FA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767433" w14:textId="7F0B8151" w:rsidR="002645FF" w:rsidRPr="002645FF" w:rsidRDefault="008364D5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54A6F0" w14:textId="556E1940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9519EF" w14:textId="791BA31F" w:rsidR="002645FF" w:rsidRPr="002645FF" w:rsidRDefault="008364D5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10AA02" w14:textId="27B9ADE1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</w:t>
            </w:r>
            <w:r w:rsidR="008364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56F3CD" w14:textId="1EE2D65D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D400F3" w14:textId="7F467E54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353F53" w14:textId="4E6966D5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CB0CD9" w14:textId="0DE729E2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</w:t>
            </w:r>
            <w:r w:rsidR="008364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8B56E" w14:textId="1082CFFE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3</w:t>
            </w:r>
            <w:r w:rsidR="008364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2645FF" w14:paraId="600F5D72" w14:textId="77777777" w:rsidTr="004D2E48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32593" w14:textId="7AD3A33E" w:rsidR="002645FF" w:rsidRDefault="00D60E6C" w:rsidP="00264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8552C4" w14:textId="77777777" w:rsidR="002645FF" w:rsidRDefault="002645FF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Маслівка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8C512EE" w14:textId="479BA8F6" w:rsidR="002645FF" w:rsidRPr="002645FF" w:rsidRDefault="008364D5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73F340" w14:textId="41113C23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47C056" w14:textId="2ABA8821" w:rsidR="002645FF" w:rsidRPr="002645FF" w:rsidRDefault="006F1965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AA4DCC" w14:textId="33C870E1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7791E9" w14:textId="05B49F97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7</w:t>
            </w:r>
            <w:r w:rsidR="006F19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25426E" w14:textId="58C27E9C" w:rsidR="002645FF" w:rsidRPr="002645FF" w:rsidRDefault="008364D5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7244EF" w14:textId="1E287A4C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CB6FE6" w14:textId="11E88317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9093C2" w14:textId="5A4DBD42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2</w:t>
            </w:r>
            <w:r w:rsidR="008364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16513" w14:textId="259B5D39" w:rsidR="002645FF" w:rsidRPr="002645FF" w:rsidRDefault="002645FF" w:rsidP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45FF">
              <w:rPr>
                <w:color w:val="000000"/>
                <w:sz w:val="22"/>
                <w:szCs w:val="22"/>
              </w:rPr>
              <w:t>7</w:t>
            </w:r>
            <w:r w:rsidR="008364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46150" w14:paraId="7FDE0572" w14:textId="77777777" w:rsidTr="004D2E48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0CC8F" w14:textId="242A6BD9" w:rsidR="00646150" w:rsidRDefault="00D60E6C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034643E" w14:textId="77777777" w:rsidR="00646150" w:rsidRDefault="00646150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Ржавчик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4F64D47" w14:textId="623C92FD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FF83D2" w14:textId="48DFF1DD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77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70DFC3" w14:textId="524E9216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4518D3" w14:textId="2B4737ED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66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6D64074" w14:textId="66394215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297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7367E7" w14:textId="3DA9084E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34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65C083" w14:textId="18B068A9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975941" w14:textId="42ABEA72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94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547C92A" w14:textId="553EBDF4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10</w:t>
            </w:r>
            <w:r w:rsidR="00544806" w:rsidRPr="006A118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D0CB9" w14:textId="0A84E8CA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30</w:t>
            </w:r>
            <w:r w:rsidR="00544806" w:rsidRPr="006A1181">
              <w:rPr>
                <w:sz w:val="22"/>
                <w:szCs w:val="22"/>
              </w:rPr>
              <w:t>5</w:t>
            </w:r>
          </w:p>
        </w:tc>
      </w:tr>
      <w:tr w:rsidR="00646150" w14:paraId="700819F4" w14:textId="77777777" w:rsidTr="004D2E48">
        <w:trPr>
          <w:trHeight w:val="2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3EA5E" w14:textId="0A783415" w:rsidR="00646150" w:rsidRDefault="00D60E6C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C2C6AD" w14:textId="77777777" w:rsidR="00646150" w:rsidRDefault="00646150" w:rsidP="00D60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Радомислівка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4CD356" w14:textId="10A6C894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5440B8" w14:textId="6969838B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438857" w14:textId="0FE86B07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D265FA" w14:textId="625EA4DD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9ECF4F" w14:textId="63E78A66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83D8FA" w14:textId="44B55C45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27A90B" w14:textId="7CA1AE83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18CC3A4" w14:textId="61B0C38F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3A50B5" w14:textId="554B3B69" w:rsidR="00646150" w:rsidRPr="006A1181" w:rsidRDefault="00646150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118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6F955" w14:textId="6689DC39" w:rsidR="00646150" w:rsidRPr="006A1181" w:rsidRDefault="00995FA5" w:rsidP="00646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4CA0" w14:paraId="22E72176" w14:textId="77777777" w:rsidTr="004D2E48">
        <w:trPr>
          <w:trHeight w:val="298"/>
        </w:trPr>
        <w:tc>
          <w:tcPr>
            <w:tcW w:w="4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D88B06" w14:textId="0CC03178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36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Всього по територіальн</w:t>
            </w:r>
            <w:r w:rsidR="00E52BF0">
              <w:rPr>
                <w:b/>
                <w:color w:val="000000"/>
                <w:sz w:val="22"/>
                <w:szCs w:val="22"/>
              </w:rPr>
              <w:t>ій</w:t>
            </w:r>
            <w:r>
              <w:rPr>
                <w:b/>
                <w:color w:val="000000"/>
                <w:sz w:val="22"/>
                <w:szCs w:val="22"/>
              </w:rPr>
              <w:t xml:space="preserve"> громаді 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5A0F83" w14:textId="02F45B2E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12067B" w14:textId="2306E212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8F9132" w14:textId="3E20EB38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3467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C21662" w14:textId="0CC591B5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E1AB08" w14:textId="27410CF5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12812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6B2E72" w14:textId="0D6DB00B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E18B67" w14:textId="7758B8A8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ADCCE6" w14:textId="07CFA5E4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4295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9A95A2" w14:textId="7D4C1A3E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B27EA" w14:textId="5811CC51" w:rsidR="00184CA0" w:rsidRPr="00C02037" w:rsidRDefault="00D23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2037">
              <w:rPr>
                <w:b/>
                <w:bCs/>
                <w:color w:val="000000"/>
                <w:sz w:val="22"/>
                <w:szCs w:val="22"/>
              </w:rPr>
              <w:t>15515</w:t>
            </w:r>
          </w:p>
        </w:tc>
      </w:tr>
    </w:tbl>
    <w:p w14:paraId="17FB8376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EF064F" w14:textId="58EC4893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bookmark=id.3znysh7" w:colFirst="0" w:colLast="0"/>
      <w:bookmarkEnd w:id="3"/>
      <w:r>
        <w:rPr>
          <w:b/>
          <w:color w:val="000000"/>
          <w:sz w:val="24"/>
          <w:szCs w:val="24"/>
        </w:rPr>
        <w:t>3.</w:t>
      </w:r>
      <w:r w:rsidR="00AC1935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 Освітній рівень населення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f"/>
        <w:tblW w:w="11341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2765"/>
        <w:gridCol w:w="3047"/>
      </w:tblGrid>
      <w:tr w:rsidR="00184CA0" w14:paraId="26A0A24A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3AD1C04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1BC9DA0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29BF0D6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чоловіки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71D26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жінки</w:t>
            </w:r>
          </w:p>
        </w:tc>
      </w:tr>
      <w:tr w:rsidR="00A5496D" w14:paraId="0B8FA7E3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7EBC8F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Вища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14A552" w14:textId="12DD1402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3687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171FDE" w14:textId="46554E2B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1705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62C3" w14:textId="51A49F5D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1982</w:t>
            </w:r>
          </w:p>
        </w:tc>
      </w:tr>
      <w:tr w:rsidR="00A5496D" w14:paraId="06E1E028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86929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Незакінчена вища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71E7E" w14:textId="33828129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397E05" w14:textId="30A1DB96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47322" w14:textId="4C71CD3A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104</w:t>
            </w:r>
          </w:p>
        </w:tc>
      </w:tr>
      <w:tr w:rsidR="00A5496D" w14:paraId="66FB3916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11B4D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Середня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61185E" w14:textId="44DB0BB4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11592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F074E2" w14:textId="225CC5DE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5364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FEC8" w14:textId="5C1FA871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6228</w:t>
            </w:r>
          </w:p>
        </w:tc>
      </w:tr>
      <w:tr w:rsidR="00A5496D" w14:paraId="04E496E2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9F98D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Неповна середня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777A07" w14:textId="458DEC3D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4343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913649" w14:textId="70ACBD4B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5CE5" w14:textId="2DE6DDFC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2346</w:t>
            </w:r>
          </w:p>
        </w:tc>
      </w:tr>
      <w:tr w:rsidR="00A5496D" w14:paraId="628EE156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D1FD6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Початкова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3B365F" w14:textId="0CDECA3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A1CE5A" w14:textId="5A006643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25A4" w14:textId="5C6000B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47</w:t>
            </w:r>
          </w:p>
        </w:tc>
      </w:tr>
      <w:tr w:rsidR="00A5496D" w14:paraId="6644A36A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9B80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освіти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54FA0" w14:textId="2FAAE50F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8C6399" w14:textId="5A9AA6E6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C072" w14:textId="5CFFADD5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5496D" w14:paraId="59FD0F01" w14:textId="7777777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DF6B7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Інша освіта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2EC92F" w14:textId="57BCBDD6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E8EFE8" w14:textId="7ECBA570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7D55" w14:textId="6596ACB3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2512</w:t>
            </w:r>
          </w:p>
        </w:tc>
      </w:tr>
      <w:tr w:rsidR="00A5496D" w14:paraId="30ED2343" w14:textId="77777777">
        <w:trPr>
          <w:trHeight w:val="7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56D22" w14:textId="77777777" w:rsidR="00A5496D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Всього: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A88E0B" w14:textId="606C4856" w:rsidR="00A5496D" w:rsidRPr="00CE7637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E7637">
              <w:rPr>
                <w:b/>
                <w:bCs/>
              </w:rPr>
              <w:t>24495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5DE38F" w14:textId="351FE801" w:rsidR="00A5496D" w:rsidRPr="00CE7637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E7637">
              <w:rPr>
                <w:b/>
                <w:bCs/>
              </w:rPr>
              <w:t>11267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BB31" w14:textId="24144342" w:rsidR="00A5496D" w:rsidRPr="00CE7637" w:rsidRDefault="00A5496D" w:rsidP="00A5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E7637">
              <w:rPr>
                <w:b/>
                <w:bCs/>
              </w:rPr>
              <w:t>13228</w:t>
            </w:r>
          </w:p>
        </w:tc>
      </w:tr>
    </w:tbl>
    <w:p w14:paraId="146EA0BA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* - все населення віком від 17 років, станом на 01.01.2024 року</w:t>
      </w:r>
    </w:p>
    <w:p w14:paraId="7318BBCF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E9F5E7" w14:textId="1DEB8BAC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AC1935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Зайнятість населення*</w:t>
      </w:r>
    </w:p>
    <w:p w14:paraId="288B6294" w14:textId="21BDBFD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* - станом на 01.01.2024 року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0"/>
        <w:tblW w:w="11208" w:type="dxa"/>
        <w:tblInd w:w="-511" w:type="dxa"/>
        <w:tblLayout w:type="fixed"/>
        <w:tblLook w:val="0000" w:firstRow="0" w:lastRow="0" w:firstColumn="0" w:lastColumn="0" w:noHBand="0" w:noVBand="0"/>
      </w:tblPr>
      <w:tblGrid>
        <w:gridCol w:w="503"/>
        <w:gridCol w:w="7"/>
        <w:gridCol w:w="2622"/>
        <w:gridCol w:w="72"/>
        <w:gridCol w:w="757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84CA0" w14:paraId="60850228" w14:textId="77777777" w:rsidTr="006313B7">
        <w:trPr>
          <w:cantSplit/>
          <w:trHeight w:val="657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651A26F" w14:textId="6970F99D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 w:rsidR="00F56B42">
              <w:rPr>
                <w:color w:val="000000"/>
                <w:sz w:val="22"/>
                <w:szCs w:val="22"/>
              </w:rPr>
              <w:t xml:space="preserve"> 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4D1279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Первомайський, </w:t>
            </w:r>
          </w:p>
          <w:p w14:paraId="66E76B5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населені пункти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570EEDD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Усього населення</w:t>
            </w:r>
          </w:p>
        </w:tc>
        <w:tc>
          <w:tcPr>
            <w:tcW w:w="362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72C7DC4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Працездатне населення</w:t>
            </w:r>
          </w:p>
        </w:tc>
        <w:tc>
          <w:tcPr>
            <w:tcW w:w="362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85B4578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Непрацездатне населення</w:t>
            </w:r>
          </w:p>
        </w:tc>
      </w:tr>
      <w:tr w:rsidR="00184CA0" w14:paraId="7F220600" w14:textId="77777777" w:rsidTr="006313B7">
        <w:trPr>
          <w:cantSplit/>
          <w:trHeight w:val="521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9B09238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5E65871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0DBC8AE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AAEAF0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Чол.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4A7E588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Жін.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C16B52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E300337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Чол.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52F8266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Жін.</w:t>
            </w:r>
          </w:p>
        </w:tc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4E70E7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Разом</w:t>
            </w:r>
          </w:p>
        </w:tc>
      </w:tr>
      <w:tr w:rsidR="00184CA0" w14:paraId="1805B971" w14:textId="77777777" w:rsidTr="006313B7">
        <w:trPr>
          <w:cantSplit/>
          <w:trHeight w:val="7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574D1EFE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44AACCD1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7803FE5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E202974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72E32B3E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FFEDD24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F766C0B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D1BC427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D40E40E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6D79EFC2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79EFDD49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02092472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33C7E4AF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169CDB0E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A8C6B86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CA0" w14:paraId="5010C44C" w14:textId="77777777" w:rsidTr="006313B7">
        <w:trPr>
          <w:cantSplit/>
          <w:trHeight w:val="8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2EA7DBA6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  <w:vAlign w:val="center"/>
          </w:tcPr>
          <w:p w14:paraId="78A24099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39530DC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D80246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800DA3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3C000D7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7ED0CE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C15AB3F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6657973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950A7E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645B54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B489B18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B72BEF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C13C12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ч.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CE59EF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%</w:t>
            </w:r>
          </w:p>
        </w:tc>
      </w:tr>
      <w:tr w:rsidR="00184CA0" w14:paraId="04F504AB" w14:textId="77777777" w:rsidTr="00646150">
        <w:trPr>
          <w:trHeight w:val="298"/>
        </w:trPr>
        <w:tc>
          <w:tcPr>
            <w:tcW w:w="112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76B88" w14:textId="6E69BAE8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</w:t>
            </w:r>
            <w:r w:rsidR="00403764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CA33BF" w14:paraId="3763B3CC" w14:textId="77777777" w:rsidTr="006313B7">
        <w:trPr>
          <w:trHeight w:val="298"/>
        </w:trPr>
        <w:tc>
          <w:tcPr>
            <w:tcW w:w="5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C0D9CE" w14:textId="030B1773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708AD3" w14:textId="77777777" w:rsidR="00CA33BF" w:rsidRDefault="00CA33BF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Первомайський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8ABC6F" w14:textId="6F37E364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26670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6BCADD" w14:textId="0E304317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7196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524046" w14:textId="770131B3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789BEA" w14:textId="49BFC326" w:rsidR="00CA33BF" w:rsidRDefault="00071D9B" w:rsidP="00A6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7786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023BB9" w14:textId="7DD0B107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B9E846" w14:textId="62C07C86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108486" w14:textId="1A986FE0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B8B9E9" w14:textId="63904940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C0E014" w14:textId="13DE3C77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61678F" w14:textId="6528B98B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CEC260" w14:textId="14076BA8" w:rsidR="00CA33BF" w:rsidRDefault="00641C9B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03A627" w14:textId="74002A1E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A18BB" w14:textId="24F4C631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CA33BF" w14:paraId="7660B6D6" w14:textId="77777777" w:rsidTr="006313B7">
        <w:trPr>
          <w:trHeight w:val="298"/>
        </w:trPr>
        <w:tc>
          <w:tcPr>
            <w:tcW w:w="5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6F56850" w14:textId="5B8F54BE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AF7851" w14:textId="77777777" w:rsidR="00CA33BF" w:rsidRDefault="00CA33BF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Грушине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A77831" w14:textId="4E1B56D5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BAD58F" w14:textId="0D9B54BA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9F75B1" w14:textId="3CA72BFB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72B741" w14:textId="2F4928DB" w:rsidR="00CA33BF" w:rsidRDefault="00A66BF4" w:rsidP="00A6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ED1C0B" w14:textId="3B13B93D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59C442" w14:textId="2CC02C39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B1841" w14:textId="07C0085B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6E4E40" w14:textId="3D7DCA8E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BCE8E1" w14:textId="151C9154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3EF4DB" w14:textId="785E11EF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A44255D" w14:textId="42841BCC" w:rsidR="00CA33BF" w:rsidRDefault="00641C9B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5A3648" w14:textId="506D55BC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1254C" w14:textId="64A5D104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CA33BF" w14:paraId="01335CF5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5334F6" w14:textId="24B2DF2F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23C012" w14:textId="77777777" w:rsidR="00CA33BF" w:rsidRDefault="00CA33BF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Високе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8C525F" w14:textId="09DF1727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0EC91" w14:textId="47156B8B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C03949" w14:textId="17F48E49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6291B6" w14:textId="3DE817E6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7CFE68" w14:textId="41B06EB9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38CF65" w14:textId="7A207903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793A06" w14:textId="573162CA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B3B40D" w14:textId="620FAC9F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0F0F38" w14:textId="7E40958B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C7AF89" w14:textId="5C361031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A5EC98" w14:textId="09F4D8BD" w:rsidR="00CA33BF" w:rsidRDefault="00641C9B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72442E" w14:textId="31A4BB02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E850F" w14:textId="5EEEA372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CA33BF" w14:paraId="75423B1A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81C194" w14:textId="7D28D69A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EC0270" w14:textId="77777777" w:rsidR="00CA33BF" w:rsidRDefault="00CA33BF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Калинівка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266674" w14:textId="4E87EA9D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35578C" w14:textId="6C7B1C95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6C3C73" w14:textId="605C72AA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57D029" w14:textId="1D84BC01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D97A34" w14:textId="4746B2D1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31F767" w14:textId="0F3A7584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ED1471" w14:textId="396F6C60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360DC9" w14:textId="52AD2E39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BBD6F3" w14:textId="0674CF87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31F6BA" w14:textId="7FCAEF28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D31E3B" w14:textId="7D13C1FF" w:rsidR="00CA33BF" w:rsidRDefault="00641C9B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3B7D0D" w14:textId="39A08CAB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39175E" w14:textId="55FD4101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CA33BF" w14:paraId="6FCF5088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23901" w14:textId="22BDCB8E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B185D8" w14:textId="77777777" w:rsidR="00CA33BF" w:rsidRDefault="00CA33BF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Караченців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68AF4C" w14:textId="4F4072C2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19CBCD" w14:textId="27662987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AC6577" w14:textId="5EB9DDF2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BD78F2" w14:textId="4AD74F53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D5B946" w14:textId="27544E55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3198B6" w14:textId="3372571B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BC2F44" w14:textId="7B609CB4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6E49E5" w14:textId="11229A65" w:rsidR="00CA33BF" w:rsidRDefault="00F63CA0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15E2AF" w14:textId="141F043A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A61D3A" w14:textId="691E2971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BC291D" w14:textId="54366C40" w:rsidR="00CA33BF" w:rsidRDefault="00641C9B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821EB8" w14:textId="7E8B6BDD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63C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142E0" w14:textId="6A0D7582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CA33BF" w14:paraId="364A1DAF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516458" w14:textId="6636D8EE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837662" w14:textId="77777777" w:rsidR="00CA33BF" w:rsidRDefault="00CA33BF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Кашпурівка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617586" w14:textId="767F61A0" w:rsidR="00CA33BF" w:rsidRDefault="00CA33BF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E6937B" w14:textId="4EDA64FA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B4D4FC" w14:textId="3B29E9EA" w:rsidR="00CA33BF" w:rsidRDefault="00641C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5BB8C3" w14:textId="5CFD34ED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CBFC4A" w14:textId="217544FC" w:rsidR="00CA33BF" w:rsidRDefault="00440942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9A687F" w14:textId="264BBFE4" w:rsidR="00CA33BF" w:rsidRDefault="00A66BF4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A779CC" w14:textId="3BE2E329" w:rsidR="00CA33BF" w:rsidRDefault="00440942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F860A7" w14:textId="459A1CBF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A09C78" w14:textId="2ABAA299" w:rsidR="00CA33BF" w:rsidRDefault="00440942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9F6B1C" w14:textId="578C85F9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DCCE8A" w14:textId="379CF00E" w:rsidR="00CA33BF" w:rsidRDefault="00440942" w:rsidP="00641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EC54E7" w14:textId="28F297AA" w:rsidR="00CA33BF" w:rsidRDefault="00071D9B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21AC7" w14:textId="301EFE02" w:rsidR="00CA33BF" w:rsidRDefault="00440942" w:rsidP="00CA3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</w:tr>
      <w:tr w:rsidR="00CA33BF" w14:paraId="5CC4AE54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6190CC" w14:textId="612D1433" w:rsidR="00CA33BF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FCD43A" w14:textId="77777777" w:rsidR="00CA33BF" w:rsidRDefault="00CA33BF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Маслівка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66810D" w14:textId="0FD13F93" w:rsidR="00CA33BF" w:rsidRDefault="00CA33BF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718A3E" w14:textId="3415AA87" w:rsidR="00CA33BF" w:rsidRDefault="00A66BF4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D1410A" w14:textId="4548D9C2" w:rsidR="00CA33BF" w:rsidRDefault="00440942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B918A4" w14:textId="6C4BB19C" w:rsidR="00CA33BF" w:rsidRDefault="00A66BF4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F316BB" w14:textId="74E1DA7C" w:rsidR="00CA33BF" w:rsidRDefault="00440942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BBE4E5" w14:textId="6F4436DC" w:rsidR="00CA33BF" w:rsidRDefault="00A66BF4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048DA77" w14:textId="3304D449" w:rsidR="00CA33BF" w:rsidRDefault="00440942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F1E6B0" w14:textId="70AEC06A" w:rsidR="00CA33BF" w:rsidRDefault="00071D9B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2BD782" w14:textId="6A7B0D71" w:rsidR="00CA33BF" w:rsidRDefault="00440942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F793CE" w14:textId="10EB1A0B" w:rsidR="00CA33BF" w:rsidRDefault="00071D9B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EE3028" w14:textId="7B8733BE" w:rsidR="00CA33BF" w:rsidRDefault="00440942" w:rsidP="0064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BA6511" w14:textId="5120F4F5" w:rsidR="00CA33BF" w:rsidRDefault="00071D9B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424CE" w14:textId="4ED18B84" w:rsidR="00CA33BF" w:rsidRDefault="00440942" w:rsidP="00CA3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646150" w14:paraId="0EB2A60B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60AEE7" w14:textId="196CDE64" w:rsidR="00646150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8228AFE" w14:textId="77777777" w:rsidR="00646150" w:rsidRDefault="00646150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Ржавчик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3AF929" w14:textId="4DF12BA6" w:rsidR="00646150" w:rsidRPr="000E097D" w:rsidRDefault="00646150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6</w:t>
            </w:r>
            <w:r w:rsidR="00473B84" w:rsidRPr="000E097D">
              <w:rPr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75554B" w14:textId="4132190F" w:rsidR="00646150" w:rsidRPr="000E097D" w:rsidRDefault="00646150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1</w:t>
            </w:r>
            <w:r w:rsidR="00473B84" w:rsidRPr="000E097D">
              <w:rPr>
                <w:sz w:val="22"/>
                <w:szCs w:val="22"/>
              </w:rPr>
              <w:t>8</w:t>
            </w:r>
            <w:r w:rsidRPr="000E097D">
              <w:rPr>
                <w:sz w:val="22"/>
                <w:szCs w:val="22"/>
              </w:rPr>
              <w:t>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560182" w14:textId="2067880D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84BBCF" w14:textId="74D03344" w:rsidR="00646150" w:rsidRPr="000E097D" w:rsidRDefault="00473B8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164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A25B709" w14:textId="69B92BBD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EBAF03" w14:textId="5A8B7E1B" w:rsidR="00646150" w:rsidRPr="000E097D" w:rsidRDefault="00473B8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35</w:t>
            </w:r>
            <w:r w:rsidR="00544806" w:rsidRPr="000E097D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A5B84C" w14:textId="5B3F4338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9BE38D" w14:textId="6B61105B" w:rsidR="00646150" w:rsidRPr="000E097D" w:rsidRDefault="00473B8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110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754496" w14:textId="01FB0149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D4CFFC" w14:textId="13DC1642" w:rsidR="00646150" w:rsidRPr="000E097D" w:rsidRDefault="00473B8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1</w:t>
            </w:r>
            <w:r w:rsidR="00544806" w:rsidRPr="000E097D">
              <w:rPr>
                <w:sz w:val="22"/>
                <w:szCs w:val="22"/>
              </w:rPr>
              <w:t>41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3BD7CE" w14:textId="728A1D64" w:rsidR="00646150" w:rsidRPr="000E097D" w:rsidRDefault="00440942" w:rsidP="0064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D2E1D7" w14:textId="1C5742A1" w:rsidR="00646150" w:rsidRPr="000E097D" w:rsidRDefault="00473B8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2</w:t>
            </w:r>
            <w:r w:rsidR="00544806" w:rsidRPr="000E097D">
              <w:rPr>
                <w:sz w:val="22"/>
                <w:szCs w:val="22"/>
              </w:rPr>
              <w:t>51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EAD13" w14:textId="06E163F4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646150" w14:paraId="12DFB18E" w14:textId="77777777" w:rsidTr="006313B7">
        <w:trPr>
          <w:trHeight w:val="312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98BC73" w14:textId="009C7175" w:rsidR="00646150" w:rsidRDefault="006313B7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827A6B" w14:textId="77777777" w:rsidR="00646150" w:rsidRDefault="00646150" w:rsidP="0063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Радомислівка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9F316B" w14:textId="04E261AD" w:rsidR="00646150" w:rsidRPr="000E097D" w:rsidRDefault="00646150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1</w:t>
            </w:r>
            <w:r w:rsidR="00CA33BF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37817B" w14:textId="6079E0B0" w:rsidR="00646150" w:rsidRPr="000E097D" w:rsidRDefault="00A66BF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6F1A94" w14:textId="2AC194F1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5BAA3D" w14:textId="292CE836" w:rsidR="00646150" w:rsidRPr="000E097D" w:rsidRDefault="00A66BF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9E8D0C" w14:textId="4C300210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95E99C" w14:textId="1E1BD0EF" w:rsidR="00646150" w:rsidRPr="000E097D" w:rsidRDefault="00A66BF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300739" w14:textId="11AB36C2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91F1CB" w14:textId="509E2430" w:rsidR="00646150" w:rsidRPr="000E097D" w:rsidRDefault="00646150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E097D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F5DBA6" w14:textId="0F979CAE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F86684" w14:textId="536A5705" w:rsidR="00646150" w:rsidRPr="000E097D" w:rsidRDefault="00A66BF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81AF6C" w14:textId="7EA49B06" w:rsidR="00646150" w:rsidRPr="000E097D" w:rsidRDefault="00440942" w:rsidP="0064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337111" w14:textId="0BDBFDF7" w:rsidR="00646150" w:rsidRPr="000E097D" w:rsidRDefault="00A66BF4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560CF" w14:textId="129E571E" w:rsidR="00646150" w:rsidRPr="000E097D" w:rsidRDefault="00440942" w:rsidP="0064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184CA0" w14:paraId="47FD02A0" w14:textId="77777777" w:rsidTr="00646150">
        <w:trPr>
          <w:trHeight w:val="312"/>
        </w:trPr>
        <w:tc>
          <w:tcPr>
            <w:tcW w:w="3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AB4B9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Всього по територіальній громаді: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7F7969" w14:textId="703DFEDE" w:rsidR="00184CA0" w:rsidRPr="00C2595B" w:rsidRDefault="000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28327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61624D" w14:textId="4042ECEC" w:rsidR="00184CA0" w:rsidRPr="00C2595B" w:rsidRDefault="00F63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7713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04DD71" w14:textId="4B8E1749" w:rsidR="00184CA0" w:rsidRPr="00C2595B" w:rsidRDefault="009E4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  <w:lang w:val="en-US"/>
              </w:rPr>
              <w:t>27,2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B01E1B" w14:textId="278F44AB" w:rsidR="00184CA0" w:rsidRPr="00C2595B" w:rsidRDefault="00A6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8205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7FB46B" w14:textId="06F0C97F" w:rsidR="00184CA0" w:rsidRPr="00C2595B" w:rsidRDefault="009E4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395911" w14:textId="5CCF12AB" w:rsidR="00184CA0" w:rsidRPr="00C2595B" w:rsidRDefault="00A6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1AC61B" w14:textId="1E88DA94" w:rsidR="00184CA0" w:rsidRPr="00C2595B" w:rsidRDefault="009E4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2EC6FC" w14:textId="59C8152C" w:rsidR="00184CA0" w:rsidRPr="00C2595B" w:rsidRDefault="000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509</w:t>
            </w:r>
            <w:r w:rsidR="00F63CA0" w:rsidRPr="00C2595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948ED6" w14:textId="49A3709A" w:rsidR="00184CA0" w:rsidRPr="00C2595B" w:rsidRDefault="009E4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3860B0" w14:textId="5D37DBBD" w:rsidR="00184CA0" w:rsidRPr="00C2595B" w:rsidRDefault="000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731</w:t>
            </w:r>
            <w:r w:rsidR="00A66BF4" w:rsidRPr="00C2595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E21B94" w14:textId="7A4A04EA" w:rsidR="00184CA0" w:rsidRPr="00C2595B" w:rsidRDefault="0064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48C154" w14:textId="7123BDA8" w:rsidR="00184CA0" w:rsidRPr="00C2595B" w:rsidRDefault="0007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1240</w:t>
            </w:r>
            <w:r w:rsidR="00F63CA0" w:rsidRPr="00C2595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D6EB5" w14:textId="18E70B51" w:rsidR="00184CA0" w:rsidRPr="00C2595B" w:rsidRDefault="00641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5B">
              <w:rPr>
                <w:b/>
                <w:bCs/>
                <w:color w:val="000000"/>
                <w:sz w:val="22"/>
                <w:szCs w:val="22"/>
              </w:rPr>
              <w:t>43,8</w:t>
            </w:r>
          </w:p>
        </w:tc>
      </w:tr>
    </w:tbl>
    <w:p w14:paraId="505A8B1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97D35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92A6F7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227D76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34053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56AA7A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9CB633" w14:textId="68E6B882" w:rsidR="00184CA0" w:rsidRDefault="00000000" w:rsidP="00AC193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ОСНОВНІ СОЦІАЛЬНО-ЕКОНОМІЧНІ ПОКАЗНИКИ ПЕРВОМАЙСЬКОЇ МІСЬКОЇ ТЕРИТОРІАЛЬНОЇ ГРОМАДИ за 2023 рік</w:t>
      </w:r>
    </w:p>
    <w:p w14:paraId="3FD1DB2C" w14:textId="77777777" w:rsidR="00AC1935" w:rsidRPr="00AC1935" w:rsidRDefault="00AC1935" w:rsidP="00AC193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6"/>
          <w:szCs w:val="26"/>
        </w:rPr>
      </w:pPr>
    </w:p>
    <w:p w14:paraId="0EE3CE0D" w14:textId="77777777" w:rsidR="007004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4.</w:t>
      </w:r>
      <w:r w:rsidR="00AC193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 Робота промислових підприємств різних форм власності за 2023 рік</w:t>
      </w:r>
      <w:r>
        <w:rPr>
          <w:b/>
          <w:color w:val="000000"/>
        </w:rPr>
        <w:t xml:space="preserve">  </w:t>
      </w:r>
      <w:r>
        <w:rPr>
          <w:color w:val="000000"/>
        </w:rPr>
        <w:tab/>
      </w:r>
    </w:p>
    <w:p w14:paraId="3606910E" w14:textId="5F4C5849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</w:rPr>
        <w:tab/>
      </w:r>
    </w:p>
    <w:tbl>
      <w:tblPr>
        <w:tblStyle w:val="afff5"/>
        <w:tblW w:w="1090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134"/>
        <w:gridCol w:w="1701"/>
        <w:gridCol w:w="1842"/>
        <w:gridCol w:w="1081"/>
        <w:gridCol w:w="1207"/>
      </w:tblGrid>
      <w:tr w:rsidR="00184CA0" w14:paraId="5D1D561A" w14:textId="77777777">
        <w:trPr>
          <w:cantSplit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4F78759" w14:textId="77777777" w:rsidR="00184CA0" w:rsidRDefault="0018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17104331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Кількість підприємств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5EE6AD1" w14:textId="06204FE8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реалізованої продукції в оптових діючих цінах без ПДВ і акцизного збору</w:t>
            </w:r>
            <w:r w:rsidR="0028152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684C0B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Питома вага у загальному обсязі виробництва в %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E2492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Обсяг продукції у порівняних цінах</w:t>
            </w:r>
          </w:p>
        </w:tc>
      </w:tr>
      <w:tr w:rsidR="00184CA0" w14:paraId="001E92C9" w14:textId="77777777">
        <w:trPr>
          <w:cantSplit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97D03BA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C04E011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214E2C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% до підсумку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64D2777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8EFD007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30C878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 рік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B8A1A9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% до минулого року</w:t>
            </w:r>
          </w:p>
        </w:tc>
      </w:tr>
      <w:tr w:rsidR="00D84BF0" w14:paraId="7F8C3D6D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1D9F4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Разом по територіальній громаді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32133" w14:textId="05225E2C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DA0FA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C5886" w14:textId="77777777" w:rsidR="00D84BF0" w:rsidRPr="008D5725" w:rsidRDefault="00D84BF0" w:rsidP="00D84BF0">
            <w:pPr>
              <w:shd w:val="clear" w:color="auto" w:fill="FFFFFF"/>
              <w:ind w:firstLine="321"/>
              <w:jc w:val="both"/>
              <w:textAlignment w:val="baseline"/>
              <w:rPr>
                <w:color w:val="000000"/>
              </w:rPr>
            </w:pPr>
            <w:r w:rsidRPr="008D5725">
              <w:rPr>
                <w:color w:val="000000"/>
              </w:rPr>
              <w:t xml:space="preserve">В умовах повномасштабного вторгнення рф на територію України та введення в Україні воєнного стану (Указ Президента України від 24.02.2022  № 64 «Про введення воєнного стану в Україні») збір інформації щодо </w:t>
            </w:r>
            <w:r>
              <w:rPr>
                <w:color w:val="000000"/>
              </w:rPr>
              <w:t>основних</w:t>
            </w:r>
            <w:r w:rsidRPr="008D5725">
              <w:rPr>
                <w:color w:val="000000"/>
              </w:rPr>
              <w:t xml:space="preserve"> соціально</w:t>
            </w:r>
            <w:r>
              <w:rPr>
                <w:color w:val="000000"/>
              </w:rPr>
              <w:t xml:space="preserve">-економічних показників </w:t>
            </w:r>
            <w:r w:rsidRPr="008D5725">
              <w:rPr>
                <w:color w:val="000000"/>
              </w:rPr>
              <w:t xml:space="preserve">Первомайської міської територіальної громади </w:t>
            </w:r>
            <w:r>
              <w:rPr>
                <w:color w:val="000000"/>
              </w:rPr>
              <w:t>з</w:t>
            </w:r>
            <w:r w:rsidRPr="008D5725">
              <w:rPr>
                <w:color w:val="000000"/>
              </w:rPr>
              <w:t>а 2023 рік ускладнюється відсутністю повної необхідної поточної статистичної інформації, оскільки згідно з положеннями Закону України від 03.03.2022 № 2115-ІХ «Про захист інтересів суб’єктів подання звітності та інших документів у період дії воєнного стану або стану війни» у період дії воєнного стану або стану війни, а також протягом трьох місяців після його завершення, органи державної статистики призупиняють оприлюднення статистичної інформації, за деяким винятком.</w:t>
            </w:r>
          </w:p>
          <w:p w14:paraId="3CBB7BE1" w14:textId="59D4B042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84BF0" w14:paraId="0AC6A68C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4F5FA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колективне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D3E07" w14:textId="2D91621C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17F73" w14:textId="5083D330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D1FB8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</w:rPr>
            </w:pPr>
          </w:p>
        </w:tc>
      </w:tr>
      <w:tr w:rsidR="00D84BF0" w14:paraId="7B4F83CC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FEE07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орендне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B399D" w14:textId="3D6D9D05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2949" w14:textId="6C49B5DF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BAD99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4BF0" w14:paraId="2969C173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0124F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спілка споживчих товариств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B3B70" w14:textId="312DA248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1041" w14:textId="62D31941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5A1B8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4BF0" w14:paraId="316C316B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15B1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акціонерне товариство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01AFD" w14:textId="531F17DE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4722" w14:textId="577CCC85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7EE42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4BF0" w14:paraId="1928499E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0AEBD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товариство з обмеженою відповідальністю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C4C78" w14:textId="1FB73954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E8031" w14:textId="655DF08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EB8E7" w14:textId="12836972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84BF0" w14:paraId="2E610229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CE1C1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</w:rPr>
            </w:pPr>
            <w:r>
              <w:rPr>
                <w:color w:val="000000"/>
              </w:rPr>
              <w:t>- товариство з додатковою відповідальністю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D7B29" w14:textId="69BEF875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AA9C4" w14:textId="098950A7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632A0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4BF0" w14:paraId="77842971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B729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</w:rPr>
            </w:pPr>
            <w:r>
              <w:rPr>
                <w:color w:val="000000"/>
              </w:rPr>
              <w:t>- повне товариство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B78AF" w14:textId="5E4EA127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1B4C8" w14:textId="73E7D754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20F5D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4BF0" w14:paraId="383F991D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6B8E8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Приватне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062A3" w14:textId="0ED9A295" w:rsidR="00D84BF0" w:rsidRDefault="00D84BF0" w:rsidP="007E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4F68F" w14:textId="6F1820D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E2007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4BF0" w14:paraId="1091A46D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1CEF0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підприємство, разом: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CD27C" w14:textId="3DB6CCE3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3BE48" w14:textId="28DF04F2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E2797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4BF0" w14:paraId="4828E6CE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D9189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державне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077E" w14:textId="0ECD81A6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34A2" w14:textId="7CF36696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A3752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4BF0" w14:paraId="46FFF7AA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B5882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державне комунальне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F4DBD" w14:textId="20B38BEB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635B0" w14:textId="230B80ED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1741B" w14:textId="77777777" w:rsid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84BF0" w14:paraId="17632A00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1603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Дочірнє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26874" w14:textId="0B5DD3AD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EB2D" w14:textId="298E4394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84BF0">
              <w:rPr>
                <w:sz w:val="22"/>
                <w:szCs w:val="22"/>
              </w:rPr>
              <w:t>-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ED44C" w14:textId="77777777" w:rsid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4BF0" w14:paraId="1B03165F" w14:textId="77777777" w:rsidTr="00D8588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A06EB" w14:textId="657545F5" w:rsidR="00D84BF0" w:rsidRDefault="00D84BF0" w:rsidP="00D84BF0">
            <w:pPr>
              <w:pStyle w:val="1f"/>
              <w:rPr>
                <w:color w:val="000000"/>
                <w:sz w:val="22"/>
                <w:szCs w:val="22"/>
              </w:rPr>
            </w:pPr>
            <w:r>
              <w:t>Комунальне підприємство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84FB3" w14:textId="0BFDB1FE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62FD7" w14:textId="4351A0C4" w:rsidR="00D84BF0" w:rsidRPr="00D84BF0" w:rsidRDefault="00D84BF0" w:rsidP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58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17E" w14:textId="77777777" w:rsidR="00D84BF0" w:rsidRPr="00D84BF0" w:rsidRDefault="00D8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524EF2E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8D47C" w14:textId="77777777" w:rsidR="0070044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4" w:name="bookmark=id.2et92p0" w:colFirst="0" w:colLast="0"/>
      <w:bookmarkEnd w:id="4"/>
      <w:r>
        <w:rPr>
          <w:b/>
          <w:color w:val="000000"/>
          <w:sz w:val="24"/>
          <w:szCs w:val="24"/>
        </w:rPr>
        <w:t>4.2. Перелік промислових підприємств територіальної громади</w:t>
      </w:r>
      <w:r>
        <w:rPr>
          <w:b/>
          <w:color w:val="000000"/>
          <w:sz w:val="24"/>
          <w:szCs w:val="24"/>
        </w:rPr>
        <w:tab/>
      </w:r>
    </w:p>
    <w:p w14:paraId="39CA5F64" w14:textId="51BECB44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f6"/>
        <w:tblW w:w="10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6"/>
        <w:gridCol w:w="1985"/>
        <w:gridCol w:w="1979"/>
        <w:gridCol w:w="3887"/>
      </w:tblGrid>
      <w:tr w:rsidR="00184CA0" w14:paraId="4715FF07" w14:textId="77777777" w:rsidTr="00AC6C55">
        <w:tc>
          <w:tcPr>
            <w:tcW w:w="534" w:type="dxa"/>
            <w:shd w:val="clear" w:color="auto" w:fill="C0C0C0"/>
          </w:tcPr>
          <w:p w14:paraId="23BA4B62" w14:textId="3511120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523365">
              <w:rPr>
                <w:color w:val="000000"/>
              </w:rPr>
              <w:t>з</w:t>
            </w:r>
            <w:r>
              <w:rPr>
                <w:color w:val="000000"/>
              </w:rPr>
              <w:t>/п</w:t>
            </w:r>
          </w:p>
        </w:tc>
        <w:tc>
          <w:tcPr>
            <w:tcW w:w="2556" w:type="dxa"/>
            <w:shd w:val="clear" w:color="auto" w:fill="C0C0C0"/>
          </w:tcPr>
          <w:p w14:paraId="3CEAB017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підприємства</w:t>
            </w:r>
          </w:p>
        </w:tc>
        <w:tc>
          <w:tcPr>
            <w:tcW w:w="1985" w:type="dxa"/>
            <w:shd w:val="clear" w:color="auto" w:fill="C0C0C0"/>
          </w:tcPr>
          <w:p w14:paraId="127232C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Керівник</w:t>
            </w:r>
          </w:p>
        </w:tc>
        <w:tc>
          <w:tcPr>
            <w:tcW w:w="1979" w:type="dxa"/>
            <w:shd w:val="clear" w:color="auto" w:fill="C0C0C0"/>
          </w:tcPr>
          <w:p w14:paraId="4211EC2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3887" w:type="dxa"/>
            <w:shd w:val="clear" w:color="auto" w:fill="C0C0C0"/>
          </w:tcPr>
          <w:p w14:paraId="449C9BE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Юридична адреса</w:t>
            </w:r>
          </w:p>
        </w:tc>
      </w:tr>
      <w:tr w:rsidR="00FA5C3D" w14:paraId="3B1AC530" w14:textId="77777777" w:rsidTr="00AC6C55">
        <w:tc>
          <w:tcPr>
            <w:tcW w:w="534" w:type="dxa"/>
          </w:tcPr>
          <w:p w14:paraId="31E59107" w14:textId="73C77C48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556" w:type="dxa"/>
          </w:tcPr>
          <w:p w14:paraId="4EF97915" w14:textId="10963D8E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ТОВ КВФ «Рома»</w:t>
            </w:r>
          </w:p>
        </w:tc>
        <w:tc>
          <w:tcPr>
            <w:tcW w:w="1985" w:type="dxa"/>
          </w:tcPr>
          <w:p w14:paraId="53A6F5AA" w14:textId="6EC41E5D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Цимбалов Сергій Олексійович</w:t>
            </w:r>
          </w:p>
        </w:tc>
        <w:tc>
          <w:tcPr>
            <w:tcW w:w="1979" w:type="dxa"/>
          </w:tcPr>
          <w:p w14:paraId="74CDD54F" w14:textId="255F3112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+38(05748)31110</w:t>
            </w:r>
          </w:p>
          <w:p w14:paraId="177D3DE6" w14:textId="4FEA57CE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+38(05748)32291</w:t>
            </w:r>
          </w:p>
          <w:p w14:paraId="472B6F32" w14:textId="77777777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</w:tcPr>
          <w:p w14:paraId="6855B557" w14:textId="0593642F" w:rsidR="00FA5C3D" w:rsidRDefault="00FA5C3D" w:rsidP="00030BDC">
            <w:pPr>
              <w:pStyle w:val="1f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64107, Харківська обл, м.Первомайський, вул.Шевченко, 24</w:t>
            </w:r>
          </w:p>
        </w:tc>
      </w:tr>
      <w:tr w:rsidR="00FA5C3D" w14:paraId="5973C858" w14:textId="77777777" w:rsidTr="00AC6C55">
        <w:tc>
          <w:tcPr>
            <w:tcW w:w="534" w:type="dxa"/>
          </w:tcPr>
          <w:p w14:paraId="63E97C25" w14:textId="46F7D576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56" w:type="dxa"/>
          </w:tcPr>
          <w:p w14:paraId="0F4C90E7" w14:textId="7CD04538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ТОВ «Терра»</w:t>
            </w:r>
          </w:p>
        </w:tc>
        <w:tc>
          <w:tcPr>
            <w:tcW w:w="1985" w:type="dxa"/>
          </w:tcPr>
          <w:p w14:paraId="075FB242" w14:textId="5CFC8102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Ясинський Ігор Іванович</w:t>
            </w:r>
          </w:p>
        </w:tc>
        <w:tc>
          <w:tcPr>
            <w:tcW w:w="1979" w:type="dxa"/>
          </w:tcPr>
          <w:p w14:paraId="5DEE19BE" w14:textId="6C3752A0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+38(05748)31701</w:t>
            </w:r>
          </w:p>
          <w:p w14:paraId="125E7D12" w14:textId="2169A755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+38(05748)31702</w:t>
            </w:r>
          </w:p>
          <w:p w14:paraId="7D463443" w14:textId="6D452E3C" w:rsidR="00FA5C3D" w:rsidRDefault="00FA5C3D" w:rsidP="00030BDC">
            <w:pPr>
              <w:pStyle w:val="1f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+38(05748)31703</w:t>
            </w:r>
          </w:p>
        </w:tc>
        <w:tc>
          <w:tcPr>
            <w:tcW w:w="3887" w:type="dxa"/>
          </w:tcPr>
          <w:p w14:paraId="094FE794" w14:textId="0AB2B9ED" w:rsidR="00FA5C3D" w:rsidRDefault="00FA5C3D" w:rsidP="00030BDC">
            <w:pPr>
              <w:pStyle w:val="1f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64107, Харківська обл, м.Первомайський, вул.Учительска, 1а</w:t>
            </w:r>
          </w:p>
        </w:tc>
      </w:tr>
      <w:tr w:rsidR="00FA5C3D" w14:paraId="612A6A1E" w14:textId="77777777" w:rsidTr="00AC6C55">
        <w:trPr>
          <w:trHeight w:val="544"/>
        </w:trPr>
        <w:tc>
          <w:tcPr>
            <w:tcW w:w="534" w:type="dxa"/>
          </w:tcPr>
          <w:p w14:paraId="02135246" w14:textId="2CC4DAB9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556" w:type="dxa"/>
          </w:tcPr>
          <w:p w14:paraId="3A47F07E" w14:textId="111F1A8D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ТОВ «Надія»</w:t>
            </w:r>
          </w:p>
        </w:tc>
        <w:tc>
          <w:tcPr>
            <w:tcW w:w="1985" w:type="dxa"/>
          </w:tcPr>
          <w:p w14:paraId="74E1D9EE" w14:textId="714A5F1F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Курінний Артем Сергійович</w:t>
            </w:r>
          </w:p>
        </w:tc>
        <w:tc>
          <w:tcPr>
            <w:tcW w:w="1979" w:type="dxa"/>
          </w:tcPr>
          <w:p w14:paraId="77A95904" w14:textId="209115B6" w:rsidR="008B2D37" w:rsidRDefault="008B2D37" w:rsidP="008B2D37">
            <w:pPr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+</w:t>
            </w:r>
            <w:r w:rsidRPr="008B2D37">
              <w:rPr>
                <w:color w:val="1F1F1F"/>
                <w:sz w:val="24"/>
                <w:szCs w:val="24"/>
              </w:rPr>
              <w:t>38</w:t>
            </w:r>
            <w:r>
              <w:rPr>
                <w:color w:val="1F1F1F"/>
                <w:sz w:val="24"/>
                <w:szCs w:val="24"/>
              </w:rPr>
              <w:t>(</w:t>
            </w:r>
            <w:r w:rsidRPr="008B2D37">
              <w:rPr>
                <w:color w:val="1F1F1F"/>
                <w:sz w:val="24"/>
                <w:szCs w:val="24"/>
              </w:rPr>
              <w:t>099</w:t>
            </w:r>
            <w:r>
              <w:rPr>
                <w:color w:val="1F1F1F"/>
                <w:sz w:val="24"/>
                <w:szCs w:val="24"/>
              </w:rPr>
              <w:t>)</w:t>
            </w:r>
            <w:r w:rsidRPr="008B2D37">
              <w:rPr>
                <w:color w:val="1F1F1F"/>
                <w:sz w:val="24"/>
                <w:szCs w:val="24"/>
              </w:rPr>
              <w:t>4478565</w:t>
            </w:r>
          </w:p>
          <w:p w14:paraId="17726D3C" w14:textId="277ECA90" w:rsidR="00FA5C3D" w:rsidRDefault="00000000" w:rsidP="008B2D37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8B2D37" w:rsidRPr="008B2D37">
                <w:rPr>
                  <w:rStyle w:val="affffffffff"/>
                  <w:color w:val="1F1F1F"/>
                  <w:sz w:val="24"/>
                  <w:szCs w:val="24"/>
                  <w:u w:val="none"/>
                  <w:bdr w:val="none" w:sz="0" w:space="0" w:color="auto" w:frame="1"/>
                </w:rPr>
                <w:t>+38</w:t>
              </w:r>
              <w:r w:rsidR="008B2D37">
                <w:rPr>
                  <w:rStyle w:val="affffffffff"/>
                  <w:color w:val="1F1F1F"/>
                  <w:sz w:val="24"/>
                  <w:szCs w:val="24"/>
                  <w:u w:val="none"/>
                  <w:bdr w:val="none" w:sz="0" w:space="0" w:color="auto" w:frame="1"/>
                </w:rPr>
                <w:t>(</w:t>
              </w:r>
              <w:r w:rsidR="008B2D37" w:rsidRPr="008B2D37">
                <w:rPr>
                  <w:rStyle w:val="affffffffff"/>
                  <w:color w:val="1F1F1F"/>
                  <w:sz w:val="24"/>
                  <w:szCs w:val="24"/>
                  <w:u w:val="none"/>
                  <w:bdr w:val="none" w:sz="0" w:space="0" w:color="auto" w:frame="1"/>
                </w:rPr>
                <w:t>066</w:t>
              </w:r>
              <w:r w:rsidR="008B2D37">
                <w:rPr>
                  <w:rStyle w:val="affffffffff"/>
                  <w:color w:val="1F1F1F"/>
                  <w:sz w:val="24"/>
                  <w:szCs w:val="24"/>
                  <w:u w:val="none"/>
                  <w:bdr w:val="none" w:sz="0" w:space="0" w:color="auto" w:frame="1"/>
                </w:rPr>
                <w:t>)</w:t>
              </w:r>
              <w:r w:rsidR="008B2D37" w:rsidRPr="008B2D37">
                <w:rPr>
                  <w:rStyle w:val="affffffffff"/>
                  <w:color w:val="1F1F1F"/>
                  <w:sz w:val="24"/>
                  <w:szCs w:val="24"/>
                  <w:u w:val="none"/>
                  <w:bdr w:val="none" w:sz="0" w:space="0" w:color="auto" w:frame="1"/>
                </w:rPr>
                <w:t>1362779</w:t>
              </w:r>
            </w:hyperlink>
          </w:p>
        </w:tc>
        <w:tc>
          <w:tcPr>
            <w:tcW w:w="3887" w:type="dxa"/>
          </w:tcPr>
          <w:p w14:paraId="70939732" w14:textId="77777777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64107, Харківська обл.</w:t>
            </w:r>
          </w:p>
          <w:p w14:paraId="1BD54E52" w14:textId="2E2FC108" w:rsidR="00FA5C3D" w:rsidRDefault="00FA5C3D" w:rsidP="00030BDC">
            <w:pPr>
              <w:pStyle w:val="1f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м.Первомайський, вул.Дорожня, 2</w:t>
            </w:r>
          </w:p>
        </w:tc>
      </w:tr>
      <w:tr w:rsidR="00FA5C3D" w14:paraId="2AD7A9D1" w14:textId="77777777" w:rsidTr="00AC6C55">
        <w:tc>
          <w:tcPr>
            <w:tcW w:w="534" w:type="dxa"/>
          </w:tcPr>
          <w:p w14:paraId="22A958FF" w14:textId="1707B04B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2556" w:type="dxa"/>
          </w:tcPr>
          <w:p w14:paraId="55C80388" w14:textId="30F3F1F3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ПП «Екіпаж»</w:t>
            </w:r>
          </w:p>
        </w:tc>
        <w:tc>
          <w:tcPr>
            <w:tcW w:w="1985" w:type="dxa"/>
          </w:tcPr>
          <w:p w14:paraId="753C4A86" w14:textId="1995D5EA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Кунченко Максим Анатолійович</w:t>
            </w:r>
          </w:p>
        </w:tc>
        <w:tc>
          <w:tcPr>
            <w:tcW w:w="1979" w:type="dxa"/>
          </w:tcPr>
          <w:p w14:paraId="243C354C" w14:textId="5560875C" w:rsidR="00FA5C3D" w:rsidRDefault="00FA5C3D" w:rsidP="00030BDC">
            <w:pPr>
              <w:pStyle w:val="1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+38</w:t>
            </w:r>
            <w:r w:rsidR="00F425A3"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  <w:highlight w:val="white"/>
              </w:rPr>
              <w:t>050</w:t>
            </w:r>
            <w:r w:rsidR="00F425A3"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  <w:highlight w:val="white"/>
              </w:rPr>
              <w:t>4450720</w:t>
            </w:r>
          </w:p>
          <w:p w14:paraId="34D55C6F" w14:textId="6F427CCD" w:rsidR="00FA5C3D" w:rsidRDefault="00FA5C3D" w:rsidP="00030BDC">
            <w:pPr>
              <w:pStyle w:val="1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+38</w:t>
            </w:r>
            <w:r w:rsidR="00F425A3"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  <w:highlight w:val="white"/>
              </w:rPr>
              <w:t>067</w:t>
            </w:r>
            <w:r w:rsidR="00F425A3"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  <w:highlight w:val="white"/>
              </w:rPr>
              <w:t>6250920</w:t>
            </w:r>
          </w:p>
          <w:p w14:paraId="2503F9E2" w14:textId="77777777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</w:tcPr>
          <w:p w14:paraId="249608AD" w14:textId="3F5EAD6B" w:rsidR="00FA5C3D" w:rsidRDefault="00FA5C3D" w:rsidP="00030BDC">
            <w:pPr>
              <w:pStyle w:val="1f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64107, Харківська обл. м.Первомайський, вул.Дорожня, 28</w:t>
            </w:r>
          </w:p>
        </w:tc>
      </w:tr>
      <w:tr w:rsidR="00FA5C3D" w14:paraId="0B81C19C" w14:textId="77777777" w:rsidTr="00AC6C55">
        <w:tc>
          <w:tcPr>
            <w:tcW w:w="534" w:type="dxa"/>
          </w:tcPr>
          <w:p w14:paraId="4843B749" w14:textId="1D02F2DB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2556" w:type="dxa"/>
          </w:tcPr>
          <w:p w14:paraId="68DB3A1E" w14:textId="019A9568" w:rsidR="00FA5C3D" w:rsidRPr="00F425A3" w:rsidRDefault="00B24677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425A3">
              <w:rPr>
                <w:color w:val="000000"/>
                <w:sz w:val="24"/>
                <w:szCs w:val="24"/>
              </w:rPr>
              <w:t>ТОВ «Лихачовська меблева фабрика»</w:t>
            </w:r>
          </w:p>
        </w:tc>
        <w:tc>
          <w:tcPr>
            <w:tcW w:w="1985" w:type="dxa"/>
          </w:tcPr>
          <w:p w14:paraId="3D517F7E" w14:textId="2B602503" w:rsidR="00FA5C3D" w:rsidRDefault="00B24677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Бережний Олександр Миколайович</w:t>
            </w:r>
          </w:p>
        </w:tc>
        <w:tc>
          <w:tcPr>
            <w:tcW w:w="1979" w:type="dxa"/>
          </w:tcPr>
          <w:p w14:paraId="7A94E281" w14:textId="64BAACB2" w:rsidR="00FA5C3D" w:rsidRDefault="00B24677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+38</w:t>
            </w:r>
            <w:r w:rsidR="00F425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05748</w:t>
            </w:r>
            <w:r w:rsidR="00F425A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35397</w:t>
            </w:r>
          </w:p>
        </w:tc>
        <w:tc>
          <w:tcPr>
            <w:tcW w:w="3887" w:type="dxa"/>
          </w:tcPr>
          <w:p w14:paraId="3CC277FC" w14:textId="2EF2A8DF" w:rsidR="00FA5C3D" w:rsidRDefault="00FA5C3D" w:rsidP="00AC6C55">
            <w:pPr>
              <w:pStyle w:val="1f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64107, Харківська обл, м.Первомайський,</w:t>
            </w:r>
            <w:r w:rsidR="00AC6C55"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333333"/>
                <w:sz w:val="24"/>
                <w:szCs w:val="24"/>
                <w:highlight w:val="white"/>
              </w:rPr>
              <w:t>вул.Польова, 8</w:t>
            </w:r>
          </w:p>
        </w:tc>
      </w:tr>
      <w:tr w:rsidR="00FA5C3D" w14:paraId="4E81C936" w14:textId="77777777" w:rsidTr="00AC6C55">
        <w:tc>
          <w:tcPr>
            <w:tcW w:w="534" w:type="dxa"/>
          </w:tcPr>
          <w:p w14:paraId="721C6AF5" w14:textId="152B8B96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2556" w:type="dxa"/>
          </w:tcPr>
          <w:p w14:paraId="474021E7" w14:textId="42FBD507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ТОВ «Лихачовський елеватор»</w:t>
            </w:r>
          </w:p>
        </w:tc>
        <w:tc>
          <w:tcPr>
            <w:tcW w:w="1985" w:type="dxa"/>
          </w:tcPr>
          <w:p w14:paraId="02618026" w14:textId="764CACD9" w:rsidR="00FA5C3D" w:rsidRPr="00220026" w:rsidRDefault="00030BDC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0026">
              <w:rPr>
                <w:color w:val="000000"/>
                <w:sz w:val="24"/>
                <w:szCs w:val="24"/>
              </w:rPr>
              <w:t>Івченко Анатолій Анатолійович</w:t>
            </w:r>
          </w:p>
        </w:tc>
        <w:tc>
          <w:tcPr>
            <w:tcW w:w="1979" w:type="dxa"/>
          </w:tcPr>
          <w:p w14:paraId="717DF47D" w14:textId="68801BFA" w:rsidR="00030BDC" w:rsidRDefault="00030BDC" w:rsidP="00030BDC">
            <w:pP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+38</w:t>
            </w:r>
            <w:r w:rsidR="00F425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05748</w:t>
            </w:r>
            <w:r w:rsidR="00F425A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31888</w:t>
            </w:r>
          </w:p>
        </w:tc>
        <w:tc>
          <w:tcPr>
            <w:tcW w:w="3887" w:type="dxa"/>
          </w:tcPr>
          <w:p w14:paraId="08195295" w14:textId="7B7FBD87" w:rsidR="00FA5C3D" w:rsidRDefault="00FA5C3D" w:rsidP="00AC6C55">
            <w:pPr>
              <w:widowControl w:val="0"/>
              <w:rPr>
                <w:color w:val="000000"/>
              </w:rPr>
            </w:pPr>
            <w:r w:rsidRPr="00FA5C3D">
              <w:rPr>
                <w:color w:val="000000"/>
                <w:sz w:val="24"/>
                <w:highlight w:val="white"/>
              </w:rPr>
              <w:t xml:space="preserve">64107, </w:t>
            </w:r>
            <w:r w:rsidR="00EB247B">
              <w:rPr>
                <w:color w:val="333333"/>
                <w:sz w:val="24"/>
                <w:szCs w:val="24"/>
                <w:highlight w:val="white"/>
              </w:rPr>
              <w:t xml:space="preserve">Харківська обл, </w:t>
            </w:r>
            <w:r w:rsidRPr="00FA5C3D">
              <w:rPr>
                <w:color w:val="000000"/>
                <w:sz w:val="24"/>
                <w:highlight w:val="white"/>
              </w:rPr>
              <w:t>м.Первомайський,</w:t>
            </w:r>
            <w:r w:rsidR="00AC6C55">
              <w:rPr>
                <w:color w:val="000000"/>
                <w:sz w:val="24"/>
                <w:highlight w:val="white"/>
              </w:rPr>
              <w:t xml:space="preserve"> </w:t>
            </w:r>
            <w:r w:rsidRPr="00FA5C3D">
              <w:rPr>
                <w:color w:val="000000"/>
                <w:sz w:val="24"/>
                <w:highlight w:val="white"/>
              </w:rPr>
              <w:t>провулок Лісозахисний, 8</w:t>
            </w:r>
          </w:p>
        </w:tc>
      </w:tr>
      <w:tr w:rsidR="00FA5C3D" w14:paraId="3C895C38" w14:textId="77777777" w:rsidTr="00AC6C55">
        <w:tc>
          <w:tcPr>
            <w:tcW w:w="534" w:type="dxa"/>
          </w:tcPr>
          <w:p w14:paraId="61415F15" w14:textId="4296ACAB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2556" w:type="dxa"/>
          </w:tcPr>
          <w:p w14:paraId="23E98CBC" w14:textId="259FE13F" w:rsidR="00FA5C3D" w:rsidRDefault="00FA5C3D" w:rsidP="0003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ПКП «Тепломережі»</w:t>
            </w:r>
          </w:p>
        </w:tc>
        <w:tc>
          <w:tcPr>
            <w:tcW w:w="1985" w:type="dxa"/>
          </w:tcPr>
          <w:p w14:paraId="51C8D58C" w14:textId="0190ED94" w:rsidR="00FA5C3D" w:rsidRDefault="00FA5C3D" w:rsidP="00FA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Черняк Михайло Сергійович</w:t>
            </w:r>
          </w:p>
        </w:tc>
        <w:tc>
          <w:tcPr>
            <w:tcW w:w="1979" w:type="dxa"/>
          </w:tcPr>
          <w:p w14:paraId="2FF70961" w14:textId="68164A78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+38(05748)35109</w:t>
            </w:r>
          </w:p>
          <w:p w14:paraId="332F9413" w14:textId="3A33DE9F" w:rsidR="00FA5C3D" w:rsidRDefault="00FA5C3D" w:rsidP="00030BDC">
            <w:pPr>
              <w:pStyle w:val="1f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+38(05748)32235</w:t>
            </w:r>
          </w:p>
          <w:p w14:paraId="20B5401E" w14:textId="72F04B5B" w:rsidR="00FA5C3D" w:rsidRDefault="00FA5C3D" w:rsidP="0092012F">
            <w:pPr>
              <w:pStyle w:val="1f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+38(05748)32235</w:t>
            </w:r>
          </w:p>
        </w:tc>
        <w:tc>
          <w:tcPr>
            <w:tcW w:w="3887" w:type="dxa"/>
          </w:tcPr>
          <w:p w14:paraId="646973B9" w14:textId="55E1E3D6" w:rsidR="00FA5C3D" w:rsidRDefault="00FA5C3D" w:rsidP="0092012F">
            <w:pPr>
              <w:pStyle w:val="1f"/>
              <w:rPr>
                <w:color w:val="000000"/>
              </w:rPr>
            </w:pPr>
            <w:r>
              <w:rPr>
                <w:color w:val="1F1F1F"/>
                <w:sz w:val="24"/>
                <w:szCs w:val="24"/>
              </w:rPr>
              <w:t xml:space="preserve">64102,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Харківська обл, м.Первомайський,, </w:t>
            </w:r>
            <w:r w:rsidR="00EB247B">
              <w:rPr>
                <w:color w:val="333333"/>
                <w:sz w:val="24"/>
                <w:szCs w:val="24"/>
                <w:highlight w:val="white"/>
              </w:rPr>
              <w:t xml:space="preserve">½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м-н, </w:t>
            </w:r>
            <w:r w:rsidR="00EB247B">
              <w:rPr>
                <w:color w:val="333333"/>
                <w:sz w:val="24"/>
                <w:szCs w:val="24"/>
                <w:highlight w:val="white"/>
              </w:rPr>
              <w:t>д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итячий </w:t>
            </w:r>
            <w:r w:rsidR="00EB247B">
              <w:rPr>
                <w:color w:val="333333"/>
                <w:sz w:val="24"/>
                <w:szCs w:val="24"/>
                <w:highlight w:val="white"/>
              </w:rPr>
              <w:t>с</w:t>
            </w:r>
            <w:r>
              <w:rPr>
                <w:color w:val="333333"/>
                <w:sz w:val="24"/>
                <w:szCs w:val="24"/>
                <w:highlight w:val="white"/>
              </w:rPr>
              <w:t>адок №9</w:t>
            </w:r>
          </w:p>
        </w:tc>
      </w:tr>
    </w:tbl>
    <w:p w14:paraId="0D0BA293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68969B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8CEF94" w14:textId="77777777" w:rsidR="00184CA0" w:rsidRDefault="00184CA0"/>
    <w:p w14:paraId="5ADC682C" w14:textId="77777777" w:rsidR="00515C08" w:rsidRDefault="00515C08"/>
    <w:p w14:paraId="7D4DD482" w14:textId="77777777" w:rsidR="00515C08" w:rsidRDefault="00515C08"/>
    <w:p w14:paraId="6C26D861" w14:textId="1F6D338E" w:rsidR="00515C08" w:rsidRDefault="00515C08" w:rsidP="00515C0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4.3. Перелік сільського</w:t>
      </w:r>
      <w:bookmarkStart w:id="5" w:name="bookmark=id.vx1227" w:colFirst="0" w:colLast="0"/>
      <w:bookmarkEnd w:id="5"/>
      <w:r>
        <w:rPr>
          <w:b/>
          <w:color w:val="000000"/>
          <w:sz w:val="24"/>
          <w:szCs w:val="24"/>
        </w:rPr>
        <w:t>сподарських підприємств, фермерських господарств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ffffff"/>
        <w:tblW w:w="102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7"/>
        <w:gridCol w:w="2977"/>
        <w:gridCol w:w="3111"/>
        <w:gridCol w:w="3543"/>
      </w:tblGrid>
      <w:tr w:rsidR="00515C08" w14:paraId="4B6BB371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DF6FA5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5" w:firstLine="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</w:p>
          <w:p w14:paraId="3ECAE68E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FBB8B8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 сільськогосподарського підприємства, фермерського господарства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EA2A3C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21" w:firstLine="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30CE6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Прізвище, ім’я, </w:t>
            </w:r>
          </w:p>
          <w:p w14:paraId="6FF2A9DF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по-батькові  керівника</w:t>
            </w:r>
          </w:p>
        </w:tc>
      </w:tr>
      <w:tr w:rsidR="00515C08" w14:paraId="233F6B00" w14:textId="77777777" w:rsidTr="00515C08">
        <w:trPr>
          <w:trHeight w:val="51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FD163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0ACEA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ТОВ «Орількалатінвест»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660DA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Грушине, вул. Центральна, 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8E6ED9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Колєснік Олексій Васильович</w:t>
            </w:r>
          </w:p>
        </w:tc>
      </w:tr>
      <w:tr w:rsidR="00515C08" w14:paraId="07BE61BB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8B5B1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F2736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ПСП «Добробут»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00947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м.Первомайський, вул. Польова, 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20A749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Грущенко Олена Михайлівна</w:t>
            </w:r>
          </w:p>
        </w:tc>
      </w:tr>
      <w:tr w:rsidR="00E8165C" w14:paraId="6EBDB1C3" w14:textId="77777777" w:rsidTr="00B26E30">
        <w:trPr>
          <w:trHeight w:val="42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7FDFB" w14:textId="77777777" w:rsidR="00E8165C" w:rsidRDefault="00E8165C" w:rsidP="00E81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73EC2" w14:textId="24EA05BC" w:rsidR="00E8165C" w:rsidRPr="00E8165C" w:rsidRDefault="00E8165C" w:rsidP="00B2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4"/>
                <w:szCs w:val="24"/>
              </w:rPr>
            </w:pPr>
            <w:r w:rsidRPr="00E8165C">
              <w:rPr>
                <w:sz w:val="24"/>
                <w:szCs w:val="24"/>
              </w:rPr>
              <w:t>ТОВ «ОРЕКС-ЮКРЕЙН»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4F5145" w14:textId="30F3DF45" w:rsidR="00E8165C" w:rsidRPr="00E8165C" w:rsidRDefault="00E8165C" w:rsidP="00E81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 w:rsidRPr="00E8165C">
              <w:rPr>
                <w:sz w:val="22"/>
                <w:szCs w:val="22"/>
                <w:highlight w:val="white"/>
              </w:rPr>
              <w:t xml:space="preserve">64102, </w:t>
            </w:r>
            <w:r w:rsidRPr="00E8165C">
              <w:rPr>
                <w:sz w:val="22"/>
                <w:szCs w:val="22"/>
              </w:rPr>
              <w:t>м.Первомайський, мікрорайон 3</w:t>
            </w:r>
            <w:r w:rsidRPr="00E8165C">
              <w:rPr>
                <w:color w:val="212529"/>
                <w:sz w:val="22"/>
                <w:szCs w:val="22"/>
              </w:rPr>
              <w:t>, буд.27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DB821" w14:textId="41F3B88C" w:rsidR="00E8165C" w:rsidRPr="00B26E30" w:rsidRDefault="00B26E30" w:rsidP="00E81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 w:rsidRPr="00B26E30">
              <w:rPr>
                <w:color w:val="1F1F1F"/>
                <w:sz w:val="22"/>
                <w:szCs w:val="22"/>
                <w:shd w:val="clear" w:color="auto" w:fill="FFFFFF"/>
              </w:rPr>
              <w:t>Дірінг Дмитро Володимирович</w:t>
            </w:r>
          </w:p>
        </w:tc>
      </w:tr>
      <w:tr w:rsidR="00515C08" w14:paraId="5DE756C2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975A1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2A1FD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ПП «ТИТАН»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0D5489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м.Первомайський, вул. Дорожня, 2а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70B547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Тарасенко Володимир Аскольдович</w:t>
            </w:r>
          </w:p>
        </w:tc>
      </w:tr>
      <w:tr w:rsidR="00515C08" w14:paraId="69CCE839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834F5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464BB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СФГ «ГАННА»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94FF3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Ржавчик, вул. Первомайська, 34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2CD3FB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 Сергій Миколайович</w:t>
            </w:r>
          </w:p>
        </w:tc>
      </w:tr>
      <w:tr w:rsidR="00515C08" w14:paraId="22A283EB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5BAB5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8A718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ФГ «ЛІЛІТКО»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F0893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м.Первомайський, вул. Польова, 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F8ECD6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Лілітко  Андрій Вікторович</w:t>
            </w:r>
          </w:p>
        </w:tc>
      </w:tr>
      <w:tr w:rsidR="00515C08" w14:paraId="73A84CBA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AB8E5D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154EA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СФГ «Грущенко Володимир Петрович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A3414B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Грушине, вул. Первомайська,101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0C9B21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Грущенко Володимир Петрович</w:t>
            </w:r>
          </w:p>
        </w:tc>
      </w:tr>
      <w:tr w:rsidR="00515C08" w14:paraId="57BFB29B" w14:textId="77777777" w:rsidTr="00515C08">
        <w:trPr>
          <w:trHeight w:val="47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472A2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E7C74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СТОВ «Ржавчик»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9528B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Ржавчик, вул. Центральна, 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E087A0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Підлубний Андрій Володимирович</w:t>
            </w:r>
          </w:p>
        </w:tc>
      </w:tr>
      <w:tr w:rsidR="00515C08" w14:paraId="466874F3" w14:textId="77777777" w:rsidTr="00515C08">
        <w:trPr>
          <w:trHeight w:val="412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3C7F6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B188A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ФГ «НАТАЛІЯ»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91677" w14:textId="51604EF4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с.Ржавчик, вул.</w:t>
            </w:r>
            <w:r w:rsidR="00E24B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Садова, 36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1F8CC7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Маковоз Василь Васильович</w:t>
            </w:r>
          </w:p>
        </w:tc>
      </w:tr>
      <w:tr w:rsidR="00515C08" w14:paraId="12F40C6F" w14:textId="77777777" w:rsidTr="00515C08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B7322" w14:textId="77777777" w:rsidR="00515C08" w:rsidRDefault="00515C08" w:rsidP="0051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CA58F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ФГ «Михайлов»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8405B" w14:textId="77777777" w:rsidR="00515C08" w:rsidRDefault="00515C08" w:rsidP="00A21BE7">
            <w:pPr>
              <w:pStyle w:val="1f"/>
              <w:widowControl w:val="0"/>
              <w:spacing w:line="261" w:lineRule="auto"/>
              <w:ind w:left="125" w:right="1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Ржавчик,  вул. Академіка Корольова, 179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D9C1FE" w14:textId="77777777" w:rsidR="00515C08" w:rsidRDefault="00515C08" w:rsidP="00A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" w:right="3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 Олександр Анатолійович</w:t>
            </w:r>
          </w:p>
        </w:tc>
      </w:tr>
    </w:tbl>
    <w:p w14:paraId="56CFE04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CB426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F80F43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8B318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184CA0" w:rsidSect="001C54A5">
          <w:pgSz w:w="11906" w:h="16838"/>
          <w:pgMar w:top="425" w:right="567" w:bottom="284" w:left="851" w:header="284" w:footer="284" w:gutter="0"/>
          <w:pgNumType w:start="1"/>
          <w:cols w:space="720"/>
          <w:titlePg/>
        </w:sectPr>
      </w:pPr>
    </w:p>
    <w:p w14:paraId="5CF783C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870F36" w14:textId="2EB29A0E" w:rsidR="00184CA0" w:rsidRDefault="0000000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70044B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Заборгованість з виплат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fffe"/>
        <w:tblpPr w:leftFromText="180" w:rightFromText="180" w:vertAnchor="text" w:tblpY="1"/>
        <w:tblW w:w="15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119"/>
        <w:gridCol w:w="1138"/>
        <w:gridCol w:w="1250"/>
        <w:gridCol w:w="858"/>
        <w:gridCol w:w="879"/>
        <w:gridCol w:w="874"/>
        <w:gridCol w:w="865"/>
        <w:gridCol w:w="885"/>
        <w:gridCol w:w="880"/>
        <w:gridCol w:w="860"/>
        <w:gridCol w:w="819"/>
        <w:gridCol w:w="911"/>
        <w:gridCol w:w="769"/>
        <w:gridCol w:w="880"/>
        <w:gridCol w:w="749"/>
      </w:tblGrid>
      <w:tr w:rsidR="00184CA0" w14:paraId="6A51117B" w14:textId="77777777">
        <w:trPr>
          <w:cantSplit/>
        </w:trPr>
        <w:tc>
          <w:tcPr>
            <w:tcW w:w="1824" w:type="dxa"/>
            <w:vMerge w:val="restart"/>
            <w:shd w:val="clear" w:color="auto" w:fill="CCCCCC"/>
            <w:vAlign w:val="center"/>
          </w:tcPr>
          <w:p w14:paraId="3E5F3AA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3507" w:type="dxa"/>
            <w:gridSpan w:val="3"/>
            <w:shd w:val="clear" w:color="auto" w:fill="CCCCCC"/>
            <w:vAlign w:val="center"/>
          </w:tcPr>
          <w:p w14:paraId="6659B65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Пенсії</w:t>
            </w:r>
          </w:p>
        </w:tc>
        <w:tc>
          <w:tcPr>
            <w:tcW w:w="2611" w:type="dxa"/>
            <w:gridSpan w:val="3"/>
            <w:shd w:val="clear" w:color="auto" w:fill="CCCCCC"/>
            <w:vAlign w:val="center"/>
          </w:tcPr>
          <w:p w14:paraId="1AB4FEC0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Зарплати вчителям</w:t>
            </w:r>
          </w:p>
        </w:tc>
        <w:tc>
          <w:tcPr>
            <w:tcW w:w="2630" w:type="dxa"/>
            <w:gridSpan w:val="3"/>
            <w:shd w:val="clear" w:color="auto" w:fill="CCCCCC"/>
            <w:vAlign w:val="center"/>
          </w:tcPr>
          <w:p w14:paraId="2C9DC8BE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Зарплати іншим працівникам бюджетних установ</w:t>
            </w:r>
          </w:p>
        </w:tc>
        <w:tc>
          <w:tcPr>
            <w:tcW w:w="2590" w:type="dxa"/>
            <w:gridSpan w:val="3"/>
            <w:shd w:val="clear" w:color="auto" w:fill="CCCCCC"/>
            <w:vAlign w:val="center"/>
          </w:tcPr>
          <w:p w14:paraId="3C2AF551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Зарплати працівникам госпрозрахункових підприємств</w:t>
            </w:r>
          </w:p>
        </w:tc>
        <w:tc>
          <w:tcPr>
            <w:tcW w:w="2398" w:type="dxa"/>
            <w:gridSpan w:val="3"/>
            <w:shd w:val="clear" w:color="auto" w:fill="CCCCCC"/>
            <w:vAlign w:val="center"/>
          </w:tcPr>
          <w:p w14:paraId="57120B87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</w:tr>
      <w:tr w:rsidR="00184CA0" w14:paraId="46275453" w14:textId="77777777">
        <w:trPr>
          <w:cantSplit/>
          <w:trHeight w:val="1231"/>
        </w:trPr>
        <w:tc>
          <w:tcPr>
            <w:tcW w:w="1824" w:type="dxa"/>
            <w:vMerge/>
            <w:shd w:val="clear" w:color="auto" w:fill="CCCCCC"/>
            <w:vAlign w:val="center"/>
          </w:tcPr>
          <w:p w14:paraId="43189AE9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CCCCCC"/>
            <w:vAlign w:val="center"/>
          </w:tcPr>
          <w:p w14:paraId="21FBC6D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Сума </w:t>
            </w:r>
            <w:r>
              <w:rPr>
                <w:color w:val="000000"/>
              </w:rPr>
              <w:br/>
              <w:t>(т. грн.)</w:t>
            </w:r>
          </w:p>
        </w:tc>
        <w:tc>
          <w:tcPr>
            <w:tcW w:w="1138" w:type="dxa"/>
            <w:shd w:val="clear" w:color="auto" w:fill="CCCCCC"/>
            <w:vAlign w:val="center"/>
          </w:tcPr>
          <w:p w14:paraId="5307288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Кіл-ть місяц (міс)</w:t>
            </w:r>
          </w:p>
        </w:tc>
        <w:tc>
          <w:tcPr>
            <w:tcW w:w="1250" w:type="dxa"/>
            <w:shd w:val="clear" w:color="auto" w:fill="CCCCCC"/>
            <w:vAlign w:val="center"/>
          </w:tcPr>
          <w:p w14:paraId="54AA8C6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Кіл-ть осіб, яким заборг.</w:t>
            </w:r>
          </w:p>
        </w:tc>
        <w:tc>
          <w:tcPr>
            <w:tcW w:w="858" w:type="dxa"/>
            <w:shd w:val="clear" w:color="auto" w:fill="CCCCCC"/>
            <w:vAlign w:val="center"/>
          </w:tcPr>
          <w:p w14:paraId="2DD8F83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79" w:type="dxa"/>
            <w:shd w:val="clear" w:color="auto" w:fill="CCCCCC"/>
            <w:vAlign w:val="center"/>
          </w:tcPr>
          <w:p w14:paraId="77B7945F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874" w:type="dxa"/>
            <w:shd w:val="clear" w:color="auto" w:fill="CCCCCC"/>
            <w:vAlign w:val="center"/>
          </w:tcPr>
          <w:p w14:paraId="58C3EF6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</w:p>
        </w:tc>
        <w:tc>
          <w:tcPr>
            <w:tcW w:w="865" w:type="dxa"/>
            <w:shd w:val="clear" w:color="auto" w:fill="CCCCCC"/>
            <w:vAlign w:val="center"/>
          </w:tcPr>
          <w:p w14:paraId="6FC43C0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85" w:type="dxa"/>
            <w:shd w:val="clear" w:color="auto" w:fill="CCCCCC"/>
            <w:vAlign w:val="center"/>
          </w:tcPr>
          <w:p w14:paraId="563FAAD0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880" w:type="dxa"/>
            <w:shd w:val="clear" w:color="auto" w:fill="CCCCCC"/>
            <w:vAlign w:val="center"/>
          </w:tcPr>
          <w:p w14:paraId="6388D87C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</w:p>
        </w:tc>
        <w:tc>
          <w:tcPr>
            <w:tcW w:w="860" w:type="dxa"/>
            <w:shd w:val="clear" w:color="auto" w:fill="CCCCCC"/>
            <w:vAlign w:val="center"/>
          </w:tcPr>
          <w:p w14:paraId="13E5EE9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19" w:type="dxa"/>
            <w:shd w:val="clear" w:color="auto" w:fill="CCCCCC"/>
            <w:vAlign w:val="center"/>
          </w:tcPr>
          <w:p w14:paraId="76FF76D0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911" w:type="dxa"/>
            <w:shd w:val="clear" w:color="auto" w:fill="CCCCCC"/>
            <w:vAlign w:val="center"/>
          </w:tcPr>
          <w:p w14:paraId="417E06D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</w:p>
        </w:tc>
        <w:tc>
          <w:tcPr>
            <w:tcW w:w="769" w:type="dxa"/>
            <w:shd w:val="clear" w:color="auto" w:fill="CCCCCC"/>
            <w:vAlign w:val="center"/>
          </w:tcPr>
          <w:p w14:paraId="1AD95AEC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80" w:type="dxa"/>
            <w:shd w:val="clear" w:color="auto" w:fill="CCCCCC"/>
            <w:vAlign w:val="center"/>
          </w:tcPr>
          <w:p w14:paraId="1F81CA0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749" w:type="dxa"/>
            <w:shd w:val="clear" w:color="auto" w:fill="CCCCCC"/>
            <w:vAlign w:val="center"/>
          </w:tcPr>
          <w:p w14:paraId="51305485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</w:p>
        </w:tc>
      </w:tr>
      <w:tr w:rsidR="00184CA0" w14:paraId="6EAA778C" w14:textId="77777777">
        <w:trPr>
          <w:trHeight w:val="618"/>
        </w:trPr>
        <w:tc>
          <w:tcPr>
            <w:tcW w:w="1824" w:type="dxa"/>
            <w:vAlign w:val="center"/>
          </w:tcPr>
          <w:p w14:paraId="6DDABE1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Первомайська міська територіальна громада</w:t>
            </w:r>
          </w:p>
        </w:tc>
        <w:tc>
          <w:tcPr>
            <w:tcW w:w="1119" w:type="dxa"/>
            <w:vAlign w:val="center"/>
          </w:tcPr>
          <w:p w14:paraId="7BBBF65C" w14:textId="38829EB4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8" w:type="dxa"/>
            <w:vAlign w:val="center"/>
          </w:tcPr>
          <w:p w14:paraId="74E71EA1" w14:textId="060F2BF9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0" w:type="dxa"/>
            <w:vAlign w:val="center"/>
          </w:tcPr>
          <w:p w14:paraId="618F0664" w14:textId="0F169500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vAlign w:val="center"/>
          </w:tcPr>
          <w:p w14:paraId="46F50691" w14:textId="705ED48C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9" w:type="dxa"/>
            <w:vAlign w:val="center"/>
          </w:tcPr>
          <w:p w14:paraId="4109B328" w14:textId="010CFDDE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4" w:type="dxa"/>
            <w:vAlign w:val="center"/>
          </w:tcPr>
          <w:p w14:paraId="2C2ACE23" w14:textId="6A73DCA0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5" w:type="dxa"/>
            <w:vAlign w:val="center"/>
          </w:tcPr>
          <w:p w14:paraId="0132EEEF" w14:textId="79E3E20E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5" w:type="dxa"/>
            <w:vAlign w:val="center"/>
          </w:tcPr>
          <w:p w14:paraId="1A04EE9D" w14:textId="36642906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0" w:type="dxa"/>
            <w:vAlign w:val="center"/>
          </w:tcPr>
          <w:p w14:paraId="4A42C1D2" w14:textId="3B86A16C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vAlign w:val="center"/>
          </w:tcPr>
          <w:p w14:paraId="7E1270E3" w14:textId="36EB88B2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9" w:type="dxa"/>
            <w:vAlign w:val="center"/>
          </w:tcPr>
          <w:p w14:paraId="2481A3A9" w14:textId="04E7F40D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1" w:type="dxa"/>
            <w:vAlign w:val="center"/>
          </w:tcPr>
          <w:p w14:paraId="1C705327" w14:textId="518A52F7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14:paraId="1C32C0F5" w14:textId="429DA911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0" w:type="dxa"/>
            <w:vAlign w:val="center"/>
          </w:tcPr>
          <w:p w14:paraId="62213CE9" w14:textId="356BDB20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vAlign w:val="center"/>
          </w:tcPr>
          <w:p w14:paraId="302AA28B" w14:textId="05C22E53" w:rsidR="00184CA0" w:rsidRDefault="00264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4CA0" w14:paraId="6BF89808" w14:textId="77777777">
        <w:trPr>
          <w:gridAfter w:val="14"/>
          <w:wAfter w:w="12617" w:type="dxa"/>
          <w:trHeight w:val="480"/>
        </w:trPr>
        <w:tc>
          <w:tcPr>
            <w:tcW w:w="1824" w:type="dxa"/>
          </w:tcPr>
          <w:p w14:paraId="0B8871E8" w14:textId="77777777" w:rsidR="0055403A" w:rsidRDefault="00000000" w:rsidP="0055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>Заборгованість по виплаті зарплати на 01.01.2024</w:t>
            </w:r>
          </w:p>
          <w:p w14:paraId="08EE6F0B" w14:textId="19C5631E" w:rsidR="00184CA0" w:rsidRDefault="00000000" w:rsidP="0055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>(тис. грн.</w:t>
            </w:r>
            <w:r w:rsidR="00BA1035">
              <w:rPr>
                <w:color w:val="0000FF"/>
              </w:rPr>
              <w:t>)</w:t>
            </w:r>
          </w:p>
        </w:tc>
        <w:tc>
          <w:tcPr>
            <w:tcW w:w="1119" w:type="dxa"/>
          </w:tcPr>
          <w:p w14:paraId="3E26A79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</w:rPr>
            </w:pPr>
            <w:r>
              <w:rPr>
                <w:color w:val="0000FF"/>
              </w:rPr>
              <w:t>0,00</w:t>
            </w:r>
          </w:p>
        </w:tc>
      </w:tr>
      <w:tr w:rsidR="00184CA0" w14:paraId="62151D7F" w14:textId="77777777">
        <w:trPr>
          <w:gridAfter w:val="14"/>
          <w:wAfter w:w="12617" w:type="dxa"/>
          <w:trHeight w:val="620"/>
        </w:trPr>
        <w:tc>
          <w:tcPr>
            <w:tcW w:w="1824" w:type="dxa"/>
          </w:tcPr>
          <w:p w14:paraId="4E389A65" w14:textId="77777777" w:rsidR="00BA1035" w:rsidRDefault="00000000" w:rsidP="0055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 xml:space="preserve">Заборгованість населення за послуги ЖКГ на 01.01.2024 </w:t>
            </w:r>
          </w:p>
          <w:p w14:paraId="3AED69FC" w14:textId="2D667238" w:rsidR="00184CA0" w:rsidRDefault="00BA1035" w:rsidP="0055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r>
              <w:rPr>
                <w:color w:val="0000FF"/>
              </w:rPr>
              <w:t>(тис. грн.)</w:t>
            </w:r>
          </w:p>
        </w:tc>
        <w:tc>
          <w:tcPr>
            <w:tcW w:w="1119" w:type="dxa"/>
          </w:tcPr>
          <w:p w14:paraId="4107C4C9" w14:textId="5BA61742" w:rsidR="00184CA0" w:rsidRDefault="00F3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</w:rPr>
            </w:pPr>
            <w:r>
              <w:rPr>
                <w:color w:val="0000FF"/>
              </w:rPr>
              <w:t>152740,06</w:t>
            </w:r>
          </w:p>
        </w:tc>
      </w:tr>
    </w:tbl>
    <w:p w14:paraId="5F19801B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</w:t>
      </w:r>
    </w:p>
    <w:p w14:paraId="7054660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DAC254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5DFBB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8F58C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4E93D3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8A004F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3F3ABDE0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4B9318D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50EDAB70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72410469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670E53B3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47FBCDEE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0E8B1712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7B4D3B64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74DD7277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5200A4CC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25004CD8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29E8AF7A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53D49447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1D764064" w14:textId="77777777" w:rsidR="00120DE4" w:rsidRDefault="00120DE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652D8BA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1F52AC4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</w:p>
    <w:p w14:paraId="41A8053F" w14:textId="0EFC3D60" w:rsidR="00184CA0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70044B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Контингент органів соціального захисту</w:t>
      </w:r>
    </w:p>
    <w:p w14:paraId="65DE197A" w14:textId="7573E54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13680"/>
        <w:rPr>
          <w:color w:val="000000"/>
          <w:sz w:val="24"/>
          <w:szCs w:val="24"/>
          <w:u w:val="single"/>
        </w:rPr>
      </w:pPr>
    </w:p>
    <w:tbl>
      <w:tblPr>
        <w:tblStyle w:val="affff"/>
        <w:tblW w:w="160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35"/>
        <w:gridCol w:w="1131"/>
        <w:gridCol w:w="990"/>
        <w:gridCol w:w="853"/>
        <w:gridCol w:w="1280"/>
        <w:gridCol w:w="1003"/>
        <w:gridCol w:w="851"/>
        <w:gridCol w:w="850"/>
        <w:gridCol w:w="851"/>
        <w:gridCol w:w="709"/>
        <w:gridCol w:w="850"/>
        <w:gridCol w:w="709"/>
        <w:gridCol w:w="850"/>
        <w:gridCol w:w="811"/>
        <w:gridCol w:w="40"/>
        <w:gridCol w:w="815"/>
        <w:gridCol w:w="35"/>
        <w:gridCol w:w="993"/>
      </w:tblGrid>
      <w:tr w:rsidR="00184CA0" w14:paraId="483E58C7" w14:textId="77777777" w:rsidTr="006313B7">
        <w:trPr>
          <w:cantSplit/>
        </w:trPr>
        <w:tc>
          <w:tcPr>
            <w:tcW w:w="562" w:type="dxa"/>
            <w:vMerge w:val="restart"/>
            <w:shd w:val="clear" w:color="auto" w:fill="CFCFCF"/>
            <w:vAlign w:val="center"/>
          </w:tcPr>
          <w:p w14:paraId="14844420" w14:textId="702BD185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523365">
              <w:rPr>
                <w:color w:val="000000"/>
              </w:rPr>
              <w:t>з</w:t>
            </w:r>
            <w:r>
              <w:rPr>
                <w:color w:val="000000"/>
              </w:rPr>
              <w:t>/п</w:t>
            </w:r>
          </w:p>
        </w:tc>
        <w:tc>
          <w:tcPr>
            <w:tcW w:w="1835" w:type="dxa"/>
            <w:vMerge w:val="restart"/>
            <w:shd w:val="clear" w:color="auto" w:fill="CFCFCF"/>
            <w:vAlign w:val="center"/>
          </w:tcPr>
          <w:p w14:paraId="0889B027" w14:textId="40FF8930" w:rsidR="00184CA0" w:rsidRDefault="00000000" w:rsidP="00E3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Первомайськ</w:t>
            </w:r>
            <w:r w:rsidR="00E35699">
              <w:rPr>
                <w:color w:val="000000"/>
                <w:sz w:val="22"/>
                <w:szCs w:val="22"/>
              </w:rPr>
              <w:t>а міська територіальна громада</w:t>
            </w:r>
          </w:p>
        </w:tc>
        <w:tc>
          <w:tcPr>
            <w:tcW w:w="1131" w:type="dxa"/>
            <w:vMerge w:val="restart"/>
            <w:shd w:val="clear" w:color="auto" w:fill="CFCFCF"/>
            <w:vAlign w:val="center"/>
          </w:tcPr>
          <w:p w14:paraId="25378A7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Усього населення</w:t>
            </w:r>
          </w:p>
        </w:tc>
        <w:tc>
          <w:tcPr>
            <w:tcW w:w="12490" w:type="dxa"/>
            <w:gridSpan w:val="16"/>
            <w:shd w:val="clear" w:color="auto" w:fill="CFCFCF"/>
            <w:vAlign w:val="center"/>
          </w:tcPr>
          <w:p w14:paraId="5EC86101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 тому числі</w:t>
            </w:r>
          </w:p>
        </w:tc>
      </w:tr>
      <w:tr w:rsidR="001E72A9" w14:paraId="7A63AF88" w14:textId="77777777" w:rsidTr="006313B7">
        <w:trPr>
          <w:cantSplit/>
          <w:trHeight w:val="17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1AE095F9" w14:textId="77777777" w:rsidR="00523365" w:rsidRDefault="0052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34E63678" w14:textId="77777777" w:rsidR="00523365" w:rsidRDefault="0052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7EC4583B" w14:textId="77777777" w:rsidR="00523365" w:rsidRDefault="0052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4D79C9F1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Дорослі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5444FBCA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17AEBD43" w14:textId="026AF6BD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Пенсіонери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259F6039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Інваліди всіх </w:t>
            </w:r>
          </w:p>
          <w:p w14:paraId="6E3B3CFA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 і категорій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719F2D97" w14:textId="77777777" w:rsidR="00523365" w:rsidRPr="006313B7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13B7">
              <w:rPr>
                <w:color w:val="000000"/>
              </w:rPr>
              <w:t xml:space="preserve">Люди, які </w:t>
            </w:r>
          </w:p>
          <w:p w14:paraId="02A4F3EB" w14:textId="77777777" w:rsidR="00523365" w:rsidRPr="006313B7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13B7">
              <w:rPr>
                <w:color w:val="000000"/>
              </w:rPr>
              <w:t xml:space="preserve">обслуговуються </w:t>
            </w:r>
          </w:p>
          <w:p w14:paraId="0D2E2DCE" w14:textId="77777777" w:rsidR="00523365" w:rsidRPr="006313B7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313B7">
              <w:rPr>
                <w:color w:val="000000"/>
              </w:rPr>
              <w:t xml:space="preserve">служб. соц. </w:t>
            </w:r>
          </w:p>
          <w:p w14:paraId="3F9FEA7D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313B7">
              <w:rPr>
                <w:color w:val="000000"/>
              </w:rPr>
              <w:t>допом. на</w:t>
            </w:r>
            <w:r w:rsidRPr="006313B7">
              <w:rPr>
                <w:b/>
                <w:color w:val="000000"/>
              </w:rPr>
              <w:t xml:space="preserve"> дому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74F3A626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Неповні сім’ї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4239EE2D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Діти з неповних </w:t>
            </w:r>
          </w:p>
          <w:p w14:paraId="4372FD41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сімей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2D6A7657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Багатодітні </w:t>
            </w:r>
          </w:p>
          <w:p w14:paraId="684AA545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сім’ї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12B334B7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з багатодітних</w:t>
            </w:r>
          </w:p>
          <w:p w14:paraId="7FFA127D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сімей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37A44696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інваліди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3434C807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Діти сироти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CFCFCF"/>
            <w:vAlign w:val="center"/>
          </w:tcPr>
          <w:p w14:paraId="411153F6" w14:textId="77777777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Одинокі багатодітні </w:t>
            </w:r>
          </w:p>
          <w:p w14:paraId="5E771922" w14:textId="50CECDB9" w:rsidR="00523365" w:rsidRDefault="0052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матері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FCFCF"/>
            <w:vAlign w:val="center"/>
          </w:tcPr>
          <w:p w14:paraId="1A0C2697" w14:textId="2B7B4E60" w:rsidR="00523365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523365">
              <w:rPr>
                <w:color w:val="000000"/>
              </w:rPr>
              <w:t>ількість сімей загиблих в АТО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14:paraId="5F311E49" w14:textId="5BB1DB4B" w:rsidR="00523365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523365">
              <w:rPr>
                <w:color w:val="000000"/>
              </w:rPr>
              <w:t>ількість офіційно зареєстрованих переселенців з зони АТО</w:t>
            </w:r>
          </w:p>
        </w:tc>
      </w:tr>
      <w:tr w:rsidR="00184CA0" w14:paraId="2AEB6463" w14:textId="77777777" w:rsidTr="006313B7">
        <w:trPr>
          <w:trHeight w:val="419"/>
        </w:trPr>
        <w:tc>
          <w:tcPr>
            <w:tcW w:w="1601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5D51EC84" w14:textId="74B9BDE8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Первомайськ</w:t>
            </w:r>
            <w:r w:rsidR="003F31AA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6313B7" w14:paraId="15570F73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2376FB0A" w14:textId="5136A1BD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1</w:t>
            </w:r>
          </w:p>
        </w:tc>
        <w:tc>
          <w:tcPr>
            <w:tcW w:w="1835" w:type="dxa"/>
            <w:vAlign w:val="center"/>
          </w:tcPr>
          <w:p w14:paraId="268976A4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</w:rPr>
            </w:pPr>
            <w:r>
              <w:rPr>
                <w:color w:val="000000"/>
              </w:rPr>
              <w:t>м. Первомайський</w:t>
            </w:r>
          </w:p>
        </w:tc>
        <w:tc>
          <w:tcPr>
            <w:tcW w:w="1131" w:type="dxa"/>
            <w:vAlign w:val="center"/>
          </w:tcPr>
          <w:p w14:paraId="02993A6A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33647</w:t>
            </w:r>
          </w:p>
        </w:tc>
        <w:tc>
          <w:tcPr>
            <w:tcW w:w="990" w:type="dxa"/>
            <w:vAlign w:val="center"/>
          </w:tcPr>
          <w:p w14:paraId="4B6296E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22457</w:t>
            </w:r>
          </w:p>
        </w:tc>
        <w:tc>
          <w:tcPr>
            <w:tcW w:w="853" w:type="dxa"/>
            <w:vAlign w:val="center"/>
          </w:tcPr>
          <w:p w14:paraId="2043DDB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4140</w:t>
            </w:r>
          </w:p>
        </w:tc>
        <w:tc>
          <w:tcPr>
            <w:tcW w:w="1280" w:type="dxa"/>
            <w:vAlign w:val="center"/>
          </w:tcPr>
          <w:p w14:paraId="522703BC" w14:textId="5B31B2DF" w:rsidR="00523365" w:rsidRDefault="00523365" w:rsidP="003F31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t>7050</w:t>
            </w:r>
          </w:p>
        </w:tc>
        <w:tc>
          <w:tcPr>
            <w:tcW w:w="1003" w:type="dxa"/>
            <w:vAlign w:val="center"/>
          </w:tcPr>
          <w:p w14:paraId="3DC720E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2198</w:t>
            </w:r>
          </w:p>
        </w:tc>
        <w:tc>
          <w:tcPr>
            <w:tcW w:w="851" w:type="dxa"/>
            <w:vAlign w:val="center"/>
          </w:tcPr>
          <w:p w14:paraId="1B4552E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377</w:t>
            </w:r>
          </w:p>
        </w:tc>
        <w:tc>
          <w:tcPr>
            <w:tcW w:w="850" w:type="dxa"/>
            <w:vAlign w:val="center"/>
          </w:tcPr>
          <w:p w14:paraId="4D8AF2E3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832</w:t>
            </w:r>
          </w:p>
        </w:tc>
        <w:tc>
          <w:tcPr>
            <w:tcW w:w="851" w:type="dxa"/>
            <w:vAlign w:val="center"/>
          </w:tcPr>
          <w:p w14:paraId="6694CF6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980</w:t>
            </w:r>
          </w:p>
        </w:tc>
        <w:tc>
          <w:tcPr>
            <w:tcW w:w="709" w:type="dxa"/>
            <w:vAlign w:val="center"/>
          </w:tcPr>
          <w:p w14:paraId="75E63DB8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181</w:t>
            </w:r>
          </w:p>
        </w:tc>
        <w:tc>
          <w:tcPr>
            <w:tcW w:w="850" w:type="dxa"/>
            <w:vAlign w:val="center"/>
          </w:tcPr>
          <w:p w14:paraId="1CDAB3B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573</w:t>
            </w:r>
          </w:p>
        </w:tc>
        <w:tc>
          <w:tcPr>
            <w:tcW w:w="709" w:type="dxa"/>
            <w:vAlign w:val="center"/>
          </w:tcPr>
          <w:p w14:paraId="0D2DD864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136</w:t>
            </w:r>
          </w:p>
        </w:tc>
        <w:tc>
          <w:tcPr>
            <w:tcW w:w="850" w:type="dxa"/>
            <w:vAlign w:val="center"/>
          </w:tcPr>
          <w:p w14:paraId="32D3246F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2DC5D980" w14:textId="0C45A998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1013</w:t>
            </w:r>
          </w:p>
        </w:tc>
        <w:tc>
          <w:tcPr>
            <w:tcW w:w="850" w:type="dxa"/>
            <w:gridSpan w:val="2"/>
            <w:vAlign w:val="center"/>
          </w:tcPr>
          <w:p w14:paraId="1E2033CC" w14:textId="09B8852D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515EDF7" w14:textId="06D9BB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8360</w:t>
            </w:r>
          </w:p>
        </w:tc>
      </w:tr>
      <w:tr w:rsidR="006313B7" w14:paraId="522A7169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47F865C6" w14:textId="37E7B32A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2</w:t>
            </w:r>
          </w:p>
        </w:tc>
        <w:tc>
          <w:tcPr>
            <w:tcW w:w="1835" w:type="dxa"/>
            <w:vAlign w:val="center"/>
          </w:tcPr>
          <w:p w14:paraId="1F654336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9"/>
              </w:tabs>
              <w:ind w:left="16"/>
              <w:rPr>
                <w:color w:val="000000"/>
              </w:rPr>
            </w:pPr>
            <w:r>
              <w:rPr>
                <w:color w:val="000000"/>
              </w:rPr>
              <w:t>с. Грушине</w:t>
            </w:r>
          </w:p>
        </w:tc>
        <w:tc>
          <w:tcPr>
            <w:tcW w:w="1131" w:type="dxa"/>
            <w:vAlign w:val="center"/>
          </w:tcPr>
          <w:p w14:paraId="0AD01FC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528</w:t>
            </w:r>
          </w:p>
        </w:tc>
        <w:tc>
          <w:tcPr>
            <w:tcW w:w="990" w:type="dxa"/>
            <w:vAlign w:val="center"/>
          </w:tcPr>
          <w:p w14:paraId="6D5FA86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359</w:t>
            </w:r>
          </w:p>
        </w:tc>
        <w:tc>
          <w:tcPr>
            <w:tcW w:w="853" w:type="dxa"/>
            <w:vAlign w:val="center"/>
          </w:tcPr>
          <w:p w14:paraId="09CC371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42</w:t>
            </w:r>
          </w:p>
        </w:tc>
        <w:tc>
          <w:tcPr>
            <w:tcW w:w="1280" w:type="dxa"/>
            <w:vAlign w:val="center"/>
          </w:tcPr>
          <w:p w14:paraId="158FDF0F" w14:textId="372C1FB4" w:rsidR="00523365" w:rsidRDefault="00523365" w:rsidP="003F31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t>127</w:t>
            </w:r>
          </w:p>
        </w:tc>
        <w:tc>
          <w:tcPr>
            <w:tcW w:w="1003" w:type="dxa"/>
            <w:vAlign w:val="center"/>
          </w:tcPr>
          <w:p w14:paraId="4B6CF80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851" w:type="dxa"/>
            <w:vAlign w:val="center"/>
          </w:tcPr>
          <w:p w14:paraId="2E73D32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2C7831E5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1A1EF6E9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27ADA0B7" w14:textId="55ACCC01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AFB66C5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29A268B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5696E899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775F786E" w14:textId="5C8DB028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850" w:type="dxa"/>
            <w:gridSpan w:val="2"/>
            <w:vAlign w:val="center"/>
          </w:tcPr>
          <w:p w14:paraId="10C75791" w14:textId="69F97F0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26D9CEF" w14:textId="238B27C9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141</w:t>
            </w:r>
          </w:p>
        </w:tc>
      </w:tr>
      <w:tr w:rsidR="006313B7" w14:paraId="6D40FCD1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414DBB43" w14:textId="4ED1347D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3</w:t>
            </w:r>
          </w:p>
        </w:tc>
        <w:tc>
          <w:tcPr>
            <w:tcW w:w="1835" w:type="dxa"/>
            <w:vAlign w:val="center"/>
          </w:tcPr>
          <w:p w14:paraId="5E15C551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Високе</w:t>
            </w:r>
          </w:p>
        </w:tc>
        <w:tc>
          <w:tcPr>
            <w:tcW w:w="1131" w:type="dxa"/>
            <w:vAlign w:val="center"/>
          </w:tcPr>
          <w:p w14:paraId="043F955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249</w:t>
            </w:r>
          </w:p>
        </w:tc>
        <w:tc>
          <w:tcPr>
            <w:tcW w:w="990" w:type="dxa"/>
            <w:vAlign w:val="center"/>
          </w:tcPr>
          <w:p w14:paraId="164FCC39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166</w:t>
            </w:r>
          </w:p>
        </w:tc>
        <w:tc>
          <w:tcPr>
            <w:tcW w:w="853" w:type="dxa"/>
            <w:vAlign w:val="center"/>
          </w:tcPr>
          <w:p w14:paraId="0E5A55FD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1280" w:type="dxa"/>
            <w:vAlign w:val="center"/>
          </w:tcPr>
          <w:p w14:paraId="04712B2B" w14:textId="6EFD43A4" w:rsidR="00523365" w:rsidRDefault="00523365" w:rsidP="003F31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t>58</w:t>
            </w:r>
          </w:p>
        </w:tc>
        <w:tc>
          <w:tcPr>
            <w:tcW w:w="1003" w:type="dxa"/>
            <w:vAlign w:val="center"/>
          </w:tcPr>
          <w:p w14:paraId="0491BB69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65CF53C1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5DCCFE2F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1C40409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7F9DF4D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77F88B0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14F96CC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FCE9F74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27706FA8" w14:textId="290CF8AA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664ABB1F" w14:textId="2C8219D2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C75628" w14:textId="162551ED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80</w:t>
            </w:r>
          </w:p>
        </w:tc>
      </w:tr>
      <w:tr w:rsidR="006313B7" w14:paraId="20050874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712FD848" w14:textId="4AD77E45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4</w:t>
            </w:r>
          </w:p>
        </w:tc>
        <w:tc>
          <w:tcPr>
            <w:tcW w:w="1835" w:type="dxa"/>
            <w:vAlign w:val="center"/>
          </w:tcPr>
          <w:p w14:paraId="538933D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</w:rPr>
            </w:pPr>
            <w:r>
              <w:rPr>
                <w:color w:val="000000"/>
              </w:rPr>
              <w:t>с. Калинівка</w:t>
            </w:r>
          </w:p>
        </w:tc>
        <w:tc>
          <w:tcPr>
            <w:tcW w:w="1131" w:type="dxa"/>
            <w:vAlign w:val="center"/>
          </w:tcPr>
          <w:p w14:paraId="5195EE4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205</w:t>
            </w:r>
          </w:p>
        </w:tc>
        <w:tc>
          <w:tcPr>
            <w:tcW w:w="990" w:type="dxa"/>
            <w:vAlign w:val="center"/>
          </w:tcPr>
          <w:p w14:paraId="7FE2343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129</w:t>
            </w:r>
          </w:p>
        </w:tc>
        <w:tc>
          <w:tcPr>
            <w:tcW w:w="853" w:type="dxa"/>
            <w:vAlign w:val="center"/>
          </w:tcPr>
          <w:p w14:paraId="23F909F4" w14:textId="30C4B343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280" w:type="dxa"/>
            <w:vAlign w:val="center"/>
          </w:tcPr>
          <w:p w14:paraId="14E45211" w14:textId="42F1425C" w:rsidR="00523365" w:rsidRDefault="00523365" w:rsidP="003F31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t>63</w:t>
            </w:r>
          </w:p>
        </w:tc>
        <w:tc>
          <w:tcPr>
            <w:tcW w:w="1003" w:type="dxa"/>
            <w:vAlign w:val="center"/>
          </w:tcPr>
          <w:p w14:paraId="162D083B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58A17FCC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6B0901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E93F001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F0F9164" w14:textId="6A185169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349669E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1F2AB9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25ACB04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16C6649D" w14:textId="2DCC4126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793C29E6" w14:textId="051DD3BB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BF563DE" w14:textId="64505DDC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35</w:t>
            </w:r>
          </w:p>
        </w:tc>
      </w:tr>
      <w:tr w:rsidR="006313B7" w14:paraId="4EEFD15F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7C220495" w14:textId="4813F542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5</w:t>
            </w:r>
          </w:p>
        </w:tc>
        <w:tc>
          <w:tcPr>
            <w:tcW w:w="1835" w:type="dxa"/>
            <w:vAlign w:val="center"/>
          </w:tcPr>
          <w:p w14:paraId="4016BC0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</w:rPr>
            </w:pPr>
            <w:r>
              <w:rPr>
                <w:color w:val="000000"/>
              </w:rPr>
              <w:t>с. Караченців</w:t>
            </w:r>
          </w:p>
        </w:tc>
        <w:tc>
          <w:tcPr>
            <w:tcW w:w="1131" w:type="dxa"/>
            <w:vAlign w:val="center"/>
          </w:tcPr>
          <w:p w14:paraId="4338CBD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107</w:t>
            </w:r>
          </w:p>
        </w:tc>
        <w:tc>
          <w:tcPr>
            <w:tcW w:w="990" w:type="dxa"/>
            <w:vAlign w:val="center"/>
          </w:tcPr>
          <w:p w14:paraId="74F0A269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70</w:t>
            </w:r>
          </w:p>
        </w:tc>
        <w:tc>
          <w:tcPr>
            <w:tcW w:w="853" w:type="dxa"/>
            <w:vAlign w:val="center"/>
          </w:tcPr>
          <w:p w14:paraId="4E9395E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80" w:type="dxa"/>
            <w:vAlign w:val="center"/>
          </w:tcPr>
          <w:p w14:paraId="1E5C3C04" w14:textId="62504041" w:rsidR="00523365" w:rsidRDefault="00523365" w:rsidP="003F31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t>29</w:t>
            </w:r>
          </w:p>
        </w:tc>
        <w:tc>
          <w:tcPr>
            <w:tcW w:w="1003" w:type="dxa"/>
            <w:vAlign w:val="center"/>
          </w:tcPr>
          <w:p w14:paraId="53772059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1C20C755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308BC8E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7DA7AC5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48AB489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783CB13A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B67E685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C035E3F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54BCC005" w14:textId="1D2054B1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AF1B193" w14:textId="7A2DB236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778C379" w14:textId="461AB408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40</w:t>
            </w:r>
          </w:p>
        </w:tc>
      </w:tr>
      <w:tr w:rsidR="006313B7" w14:paraId="35E2468D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6140103D" w14:textId="40B4B6CC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6</w:t>
            </w:r>
          </w:p>
        </w:tc>
        <w:tc>
          <w:tcPr>
            <w:tcW w:w="1835" w:type="dxa"/>
            <w:vAlign w:val="center"/>
          </w:tcPr>
          <w:p w14:paraId="71BBCF1F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</w:rPr>
            </w:pPr>
            <w:r>
              <w:rPr>
                <w:color w:val="000000"/>
              </w:rPr>
              <w:t>с. Кашпурівка</w:t>
            </w:r>
          </w:p>
        </w:tc>
        <w:tc>
          <w:tcPr>
            <w:tcW w:w="1131" w:type="dxa"/>
            <w:vAlign w:val="center"/>
          </w:tcPr>
          <w:p w14:paraId="4D05C5B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162</w:t>
            </w:r>
          </w:p>
        </w:tc>
        <w:tc>
          <w:tcPr>
            <w:tcW w:w="990" w:type="dxa"/>
            <w:vAlign w:val="center"/>
          </w:tcPr>
          <w:p w14:paraId="717F7F4E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56</w:t>
            </w:r>
          </w:p>
        </w:tc>
        <w:tc>
          <w:tcPr>
            <w:tcW w:w="853" w:type="dxa"/>
            <w:vAlign w:val="center"/>
          </w:tcPr>
          <w:p w14:paraId="4343D483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280" w:type="dxa"/>
            <w:vAlign w:val="center"/>
          </w:tcPr>
          <w:p w14:paraId="21623FEF" w14:textId="4391B284" w:rsidR="00523365" w:rsidRDefault="00523365" w:rsidP="003F31AA">
            <w:pPr>
              <w:widowControl w:val="0"/>
              <w:jc w:val="center"/>
              <w:rPr>
                <w:sz w:val="16"/>
                <w:szCs w:val="16"/>
              </w:rPr>
            </w:pPr>
            <w:r>
              <w:t>19</w:t>
            </w:r>
          </w:p>
        </w:tc>
        <w:tc>
          <w:tcPr>
            <w:tcW w:w="1003" w:type="dxa"/>
            <w:vAlign w:val="center"/>
          </w:tcPr>
          <w:p w14:paraId="781292BA" w14:textId="611B299D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B93E5DF" w14:textId="777777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73E6A96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72FDA4F7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07AE7BC3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BCEAE3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709" w:type="dxa"/>
            <w:vAlign w:val="center"/>
          </w:tcPr>
          <w:p w14:paraId="52FDA382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677688E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2C69176B" w14:textId="2472CF78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37A1FF6B" w14:textId="09797ED6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E964503" w14:textId="150388C0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</w:t>
            </w:r>
          </w:p>
        </w:tc>
      </w:tr>
      <w:tr w:rsidR="006313B7" w14:paraId="5743CFF9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44B96D7C" w14:textId="6FD5976F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7</w:t>
            </w:r>
          </w:p>
        </w:tc>
        <w:tc>
          <w:tcPr>
            <w:tcW w:w="1835" w:type="dxa"/>
            <w:vAlign w:val="center"/>
          </w:tcPr>
          <w:p w14:paraId="18A9F4D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с. Маслівка</w:t>
            </w:r>
          </w:p>
        </w:tc>
        <w:tc>
          <w:tcPr>
            <w:tcW w:w="1131" w:type="dxa"/>
            <w:vAlign w:val="center"/>
          </w:tcPr>
          <w:p w14:paraId="22A744E1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192</w:t>
            </w:r>
          </w:p>
        </w:tc>
        <w:tc>
          <w:tcPr>
            <w:tcW w:w="990" w:type="dxa"/>
            <w:vAlign w:val="center"/>
          </w:tcPr>
          <w:p w14:paraId="4E9B644C" w14:textId="43A1D949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126</w:t>
            </w:r>
          </w:p>
        </w:tc>
        <w:tc>
          <w:tcPr>
            <w:tcW w:w="853" w:type="dxa"/>
            <w:vAlign w:val="center"/>
          </w:tcPr>
          <w:p w14:paraId="192E962F" w14:textId="33198D74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19</w:t>
            </w:r>
          </w:p>
        </w:tc>
        <w:tc>
          <w:tcPr>
            <w:tcW w:w="1280" w:type="dxa"/>
            <w:vAlign w:val="center"/>
          </w:tcPr>
          <w:p w14:paraId="6EB2B061" w14:textId="765BF1BA" w:rsidR="00523365" w:rsidRDefault="00523365" w:rsidP="003F31AA">
            <w:pPr>
              <w:widowControl w:val="0"/>
              <w:jc w:val="center"/>
              <w:rPr>
                <w:sz w:val="16"/>
                <w:szCs w:val="16"/>
              </w:rPr>
            </w:pPr>
            <w:r>
              <w:t>47</w:t>
            </w:r>
          </w:p>
        </w:tc>
        <w:tc>
          <w:tcPr>
            <w:tcW w:w="1003" w:type="dxa"/>
            <w:vAlign w:val="center"/>
          </w:tcPr>
          <w:p w14:paraId="2F82E374" w14:textId="1D80BC3E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3C2BD14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45A9C2F" w14:textId="6EC25815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23BB75EE" w14:textId="30BA1B5C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6D05B679" w14:textId="6EB86A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2A68AEC5" w14:textId="33D95376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90DF64B" w14:textId="3363B600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17D4E0F0" w14:textId="1349F991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20F3402B" w14:textId="58C29A9F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6</w:t>
            </w:r>
          </w:p>
        </w:tc>
        <w:tc>
          <w:tcPr>
            <w:tcW w:w="850" w:type="dxa"/>
            <w:gridSpan w:val="2"/>
            <w:vAlign w:val="center"/>
          </w:tcPr>
          <w:p w14:paraId="7F279196" w14:textId="1B9E632C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BDE695" w14:textId="264F3F77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45</w:t>
            </w:r>
          </w:p>
        </w:tc>
      </w:tr>
      <w:tr w:rsidR="006313B7" w14:paraId="2C8C6BFF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5F8E6862" w14:textId="701F69AB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8</w:t>
            </w:r>
          </w:p>
        </w:tc>
        <w:tc>
          <w:tcPr>
            <w:tcW w:w="1835" w:type="dxa"/>
            <w:vAlign w:val="center"/>
          </w:tcPr>
          <w:p w14:paraId="75476B23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</w:rPr>
            </w:pPr>
            <w:r>
              <w:rPr>
                <w:color w:val="000000"/>
              </w:rPr>
              <w:t>с. Ржавчик</w:t>
            </w:r>
          </w:p>
        </w:tc>
        <w:tc>
          <w:tcPr>
            <w:tcW w:w="1131" w:type="dxa"/>
            <w:vAlign w:val="center"/>
          </w:tcPr>
          <w:p w14:paraId="4A9ACC2B" w14:textId="49427FB6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775</w:t>
            </w:r>
          </w:p>
        </w:tc>
        <w:tc>
          <w:tcPr>
            <w:tcW w:w="990" w:type="dxa"/>
            <w:vAlign w:val="center"/>
          </w:tcPr>
          <w:p w14:paraId="5FB93C68" w14:textId="172A4DE6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521</w:t>
            </w:r>
          </w:p>
        </w:tc>
        <w:tc>
          <w:tcPr>
            <w:tcW w:w="853" w:type="dxa"/>
            <w:vAlign w:val="center"/>
          </w:tcPr>
          <w:p w14:paraId="5D1918A1" w14:textId="4CFB2FCB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80</w:t>
            </w:r>
          </w:p>
        </w:tc>
        <w:tc>
          <w:tcPr>
            <w:tcW w:w="1280" w:type="dxa"/>
            <w:vAlign w:val="center"/>
          </w:tcPr>
          <w:p w14:paraId="69731C3C" w14:textId="36D5BB9E" w:rsidR="00523365" w:rsidRDefault="00523365" w:rsidP="003F31AA">
            <w:pPr>
              <w:widowControl w:val="0"/>
              <w:jc w:val="center"/>
              <w:rPr>
                <w:sz w:val="16"/>
                <w:szCs w:val="16"/>
              </w:rPr>
            </w:pPr>
            <w:r>
              <w:t>174</w:t>
            </w:r>
          </w:p>
        </w:tc>
        <w:tc>
          <w:tcPr>
            <w:tcW w:w="1003" w:type="dxa"/>
            <w:vAlign w:val="center"/>
          </w:tcPr>
          <w:p w14:paraId="610D30B2" w14:textId="5B656446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19244FE7" w14:textId="5BC4AFFD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017D21F5" w14:textId="23A05F98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851" w:type="dxa"/>
            <w:vAlign w:val="center"/>
          </w:tcPr>
          <w:p w14:paraId="7DE645CB" w14:textId="5A800629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709" w:type="dxa"/>
            <w:vAlign w:val="center"/>
          </w:tcPr>
          <w:p w14:paraId="3FAD9E03" w14:textId="7C7938B8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73FFABC4" w14:textId="5181E54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709" w:type="dxa"/>
            <w:vAlign w:val="center"/>
          </w:tcPr>
          <w:p w14:paraId="29449653" w14:textId="7F45A723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23BCBBE5" w14:textId="2E29DB75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5551C41D" w14:textId="3E9E45EA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14</w:t>
            </w:r>
          </w:p>
        </w:tc>
        <w:tc>
          <w:tcPr>
            <w:tcW w:w="850" w:type="dxa"/>
            <w:gridSpan w:val="2"/>
            <w:vAlign w:val="center"/>
          </w:tcPr>
          <w:p w14:paraId="1082028F" w14:textId="00B4A03C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A1A6E5" w14:textId="6FE016BE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186</w:t>
            </w:r>
          </w:p>
        </w:tc>
      </w:tr>
      <w:tr w:rsidR="006313B7" w14:paraId="047D93B2" w14:textId="77777777" w:rsidTr="006313B7">
        <w:trPr>
          <w:trHeight w:val="419"/>
        </w:trPr>
        <w:tc>
          <w:tcPr>
            <w:tcW w:w="562" w:type="dxa"/>
            <w:vAlign w:val="center"/>
          </w:tcPr>
          <w:p w14:paraId="2217D015" w14:textId="0025B824" w:rsidR="00523365" w:rsidRPr="006313B7" w:rsidRDefault="006313B7" w:rsidP="0063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313B7">
              <w:t>9</w:t>
            </w:r>
          </w:p>
        </w:tc>
        <w:tc>
          <w:tcPr>
            <w:tcW w:w="1835" w:type="dxa"/>
            <w:vAlign w:val="center"/>
          </w:tcPr>
          <w:p w14:paraId="0696832F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rPr>
                <w:color w:val="000000"/>
              </w:rPr>
            </w:pPr>
            <w:r>
              <w:rPr>
                <w:color w:val="000000"/>
              </w:rPr>
              <w:t>с. Радомислівка</w:t>
            </w:r>
          </w:p>
        </w:tc>
        <w:tc>
          <w:tcPr>
            <w:tcW w:w="1131" w:type="dxa"/>
            <w:vAlign w:val="center"/>
          </w:tcPr>
          <w:p w14:paraId="57335579" w14:textId="02D560DD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990" w:type="dxa"/>
            <w:vAlign w:val="center"/>
          </w:tcPr>
          <w:p w14:paraId="6762F406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853" w:type="dxa"/>
            <w:vAlign w:val="center"/>
          </w:tcPr>
          <w:p w14:paraId="5A3867B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80" w:type="dxa"/>
            <w:vAlign w:val="center"/>
          </w:tcPr>
          <w:p w14:paraId="752571A1" w14:textId="29F5D2A1" w:rsidR="00523365" w:rsidRDefault="00523365" w:rsidP="003F31AA">
            <w:pPr>
              <w:widowControl w:val="0"/>
              <w:jc w:val="center"/>
              <w:rPr>
                <w:sz w:val="16"/>
                <w:szCs w:val="16"/>
              </w:rPr>
            </w:pPr>
            <w:r>
              <w:t>4</w:t>
            </w:r>
          </w:p>
        </w:tc>
        <w:tc>
          <w:tcPr>
            <w:tcW w:w="1003" w:type="dxa"/>
            <w:vAlign w:val="center"/>
          </w:tcPr>
          <w:p w14:paraId="388532DD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68FD080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4E2AA44D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54EE060C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A6ADFAA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0113466B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81193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02B027A0" w14:textId="77777777" w:rsidR="00523365" w:rsidRDefault="00523365" w:rsidP="003F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16A66923" w14:textId="209B81AE" w:rsidR="00523365" w:rsidRDefault="00523365" w:rsidP="00120DE4">
            <w:pPr>
              <w:widowControl w:val="0"/>
              <w:ind w:left="-163" w:right="-47"/>
              <w:jc w:val="center"/>
              <w:rPr>
                <w:sz w:val="16"/>
                <w:szCs w:val="16"/>
              </w:rPr>
            </w:pPr>
            <w: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39B69940" w14:textId="29A4D2DC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C214C6B" w14:textId="333A110C" w:rsidR="00523365" w:rsidRDefault="00523365" w:rsidP="003F3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</w:t>
            </w:r>
          </w:p>
        </w:tc>
      </w:tr>
    </w:tbl>
    <w:p w14:paraId="6097B993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14:paraId="6EA3B70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  <w:sectPr w:rsidR="00184CA0" w:rsidSect="001C54A5">
          <w:pgSz w:w="16838" w:h="11906" w:orient="landscape"/>
          <w:pgMar w:top="851" w:right="425" w:bottom="567" w:left="284" w:header="284" w:footer="284" w:gutter="0"/>
          <w:cols w:space="720"/>
          <w:titlePg/>
        </w:sectPr>
      </w:pPr>
    </w:p>
    <w:p w14:paraId="19B28DB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6"/>
          <w:szCs w:val="26"/>
        </w:rPr>
      </w:pPr>
    </w:p>
    <w:p w14:paraId="71F2B802" w14:textId="77777777" w:rsidR="00184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ХАРАКТЕРИСТИКА СОЦІАЛЬНОЇ СФЕРИ, СИСТЕМИ ЗАКЛАДІВ ОХОРОНИ ЗДОРОВ’Я, ОСВІТИ, КУЛЬТУРИ, СПОРТУ</w:t>
      </w:r>
    </w:p>
    <w:p w14:paraId="078A1679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78CC93E" w14:textId="72B03A13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6" w:name="_heading=h.3dy6vkm" w:colFirst="0" w:colLast="0"/>
      <w:bookmarkStart w:id="7" w:name="_Hlk158729786"/>
      <w:bookmarkEnd w:id="6"/>
      <w:r>
        <w:rPr>
          <w:b/>
          <w:color w:val="000000"/>
          <w:sz w:val="24"/>
          <w:szCs w:val="24"/>
        </w:rPr>
        <w:t>5.1. Заклади охорони здоров’я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4F112C9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360"/>
        <w:rPr>
          <w:color w:val="000000"/>
          <w:u w:val="single"/>
        </w:rPr>
      </w:pPr>
    </w:p>
    <w:tbl>
      <w:tblPr>
        <w:tblStyle w:val="affff0"/>
        <w:tblW w:w="111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980"/>
        <w:gridCol w:w="2552"/>
        <w:gridCol w:w="1080"/>
        <w:gridCol w:w="1182"/>
        <w:gridCol w:w="1565"/>
        <w:gridCol w:w="726"/>
        <w:gridCol w:w="709"/>
        <w:gridCol w:w="866"/>
        <w:gridCol w:w="13"/>
      </w:tblGrid>
      <w:tr w:rsidR="00184CA0" w14:paraId="34C87C3F" w14:textId="77777777" w:rsidTr="00BC5F65">
        <w:trPr>
          <w:gridAfter w:val="1"/>
          <w:wAfter w:w="13" w:type="dxa"/>
          <w:cantSplit/>
          <w:trHeight w:val="2388"/>
        </w:trPr>
        <w:tc>
          <w:tcPr>
            <w:tcW w:w="430" w:type="dxa"/>
            <w:shd w:val="clear" w:color="auto" w:fill="CCCCCC"/>
            <w:vAlign w:val="center"/>
          </w:tcPr>
          <w:p w14:paraId="60E840E5" w14:textId="35E76924" w:rsidR="00184CA0" w:rsidRDefault="00000000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 w:rsidR="00BC5F65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490E7931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4C2B23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441FAB7E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власності (державна, комунальна, приватна)</w:t>
            </w:r>
          </w:p>
        </w:tc>
        <w:tc>
          <w:tcPr>
            <w:tcW w:w="1182" w:type="dxa"/>
            <w:shd w:val="clear" w:color="auto" w:fill="CCCCCC"/>
            <w:vAlign w:val="center"/>
          </w:tcPr>
          <w:p w14:paraId="0E02C915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Статус </w:t>
            </w:r>
            <w:r>
              <w:rPr>
                <w:color w:val="000000"/>
                <w:sz w:val="24"/>
                <w:szCs w:val="24"/>
              </w:rPr>
              <w:br/>
              <w:t>(республ, обласна, міська, міськрайонна, районна, селищна, сільська)</w:t>
            </w:r>
          </w:p>
        </w:tc>
        <w:tc>
          <w:tcPr>
            <w:tcW w:w="1565" w:type="dxa"/>
            <w:shd w:val="clear" w:color="auto" w:fill="CCCCCC"/>
            <w:vAlign w:val="center"/>
          </w:tcPr>
          <w:p w14:paraId="1BE8E8F9" w14:textId="281CC5D5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Керівник </w:t>
            </w:r>
            <w:r>
              <w:rPr>
                <w:color w:val="000000"/>
                <w:sz w:val="24"/>
                <w:szCs w:val="24"/>
              </w:rPr>
              <w:br/>
              <w:t>(П.І.Б., тел.)</w:t>
            </w:r>
          </w:p>
        </w:tc>
        <w:tc>
          <w:tcPr>
            <w:tcW w:w="726" w:type="dxa"/>
            <w:shd w:val="clear" w:color="auto" w:fill="CCCCCC"/>
            <w:vAlign w:val="center"/>
          </w:tcPr>
          <w:p w14:paraId="513E50BA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Кіл-ть мед персоналу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5EABD93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Кіл-ть технічного персоналу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01B9178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Кіл-ть ліжко-місць для стаціонарного лікування</w:t>
            </w:r>
          </w:p>
        </w:tc>
      </w:tr>
      <w:tr w:rsidR="00184CA0" w14:paraId="686824C4" w14:textId="77777777" w:rsidTr="00BC5F65">
        <w:tc>
          <w:tcPr>
            <w:tcW w:w="430" w:type="dxa"/>
          </w:tcPr>
          <w:p w14:paraId="0A534D71" w14:textId="0E5C8952" w:rsidR="00184CA0" w:rsidRPr="00F325FD" w:rsidRDefault="0018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73" w:type="dxa"/>
            <w:gridSpan w:val="9"/>
          </w:tcPr>
          <w:p w14:paraId="38CE964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Лікарні</w:t>
            </w:r>
          </w:p>
        </w:tc>
      </w:tr>
      <w:tr w:rsidR="00184CA0" w14:paraId="740B3376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E576085" w14:textId="0F0CC81D" w:rsidR="00184CA0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91ECF0A" w14:textId="02653288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КНП П</w:t>
            </w:r>
            <w:r w:rsidR="00B035FE">
              <w:rPr>
                <w:sz w:val="22"/>
                <w:szCs w:val="22"/>
              </w:rPr>
              <w:t xml:space="preserve">ервомайська </w:t>
            </w:r>
            <w:r w:rsidRPr="00F325FD">
              <w:rPr>
                <w:sz w:val="22"/>
                <w:szCs w:val="22"/>
              </w:rPr>
              <w:t>ЦРЛ</w:t>
            </w:r>
          </w:p>
        </w:tc>
        <w:tc>
          <w:tcPr>
            <w:tcW w:w="2552" w:type="dxa"/>
          </w:tcPr>
          <w:p w14:paraId="2DF9B53C" w14:textId="0E9EAE09" w:rsidR="00184CA0" w:rsidRPr="00F325FD" w:rsidRDefault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Україна, 64102, Харківська обл., Лозівський р-н., м.Первомайський, вул. Світанкова, 3</w:t>
            </w:r>
          </w:p>
        </w:tc>
        <w:tc>
          <w:tcPr>
            <w:tcW w:w="1080" w:type="dxa"/>
          </w:tcPr>
          <w:p w14:paraId="5FAA8959" w14:textId="77777777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комунальна</w:t>
            </w:r>
          </w:p>
        </w:tc>
        <w:tc>
          <w:tcPr>
            <w:tcW w:w="1182" w:type="dxa"/>
          </w:tcPr>
          <w:p w14:paraId="2C641145" w14:textId="77777777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районна</w:t>
            </w:r>
          </w:p>
        </w:tc>
        <w:tc>
          <w:tcPr>
            <w:tcW w:w="1565" w:type="dxa"/>
          </w:tcPr>
          <w:p w14:paraId="15F75A29" w14:textId="2D0696BE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 xml:space="preserve">Грімова Ольга Михайлівна, сл. тел. </w:t>
            </w:r>
            <w:r w:rsidR="00DC548C">
              <w:rPr>
                <w:sz w:val="22"/>
                <w:szCs w:val="22"/>
              </w:rPr>
              <w:t>(</w:t>
            </w:r>
            <w:r w:rsidRPr="00F325FD">
              <w:rPr>
                <w:sz w:val="22"/>
                <w:szCs w:val="22"/>
              </w:rPr>
              <w:t>05748</w:t>
            </w:r>
            <w:r w:rsidR="00647CBB">
              <w:rPr>
                <w:sz w:val="22"/>
                <w:szCs w:val="22"/>
              </w:rPr>
              <w:t>)</w:t>
            </w:r>
            <w:r w:rsidRPr="00F325FD">
              <w:rPr>
                <w:sz w:val="22"/>
                <w:szCs w:val="22"/>
              </w:rPr>
              <w:t xml:space="preserve">32510 </w:t>
            </w:r>
          </w:p>
        </w:tc>
        <w:tc>
          <w:tcPr>
            <w:tcW w:w="726" w:type="dxa"/>
            <w:vAlign w:val="center"/>
          </w:tcPr>
          <w:p w14:paraId="4D4AA56B" w14:textId="77777777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256</w:t>
            </w:r>
          </w:p>
        </w:tc>
        <w:tc>
          <w:tcPr>
            <w:tcW w:w="709" w:type="dxa"/>
            <w:vAlign w:val="center"/>
          </w:tcPr>
          <w:p w14:paraId="43B8E17F" w14:textId="77777777" w:rsidR="00184CA0" w:rsidRPr="00F325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55</w:t>
            </w:r>
          </w:p>
        </w:tc>
        <w:tc>
          <w:tcPr>
            <w:tcW w:w="866" w:type="dxa"/>
            <w:vAlign w:val="center"/>
          </w:tcPr>
          <w:p w14:paraId="3BA640A8" w14:textId="7C1CAB41" w:rsidR="00184CA0" w:rsidRPr="00F325FD" w:rsidRDefault="00000000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125</w:t>
            </w:r>
          </w:p>
        </w:tc>
      </w:tr>
      <w:tr w:rsidR="00A817CE" w14:paraId="6C93CBA2" w14:textId="77777777" w:rsidTr="00BC5F65">
        <w:tc>
          <w:tcPr>
            <w:tcW w:w="430" w:type="dxa"/>
          </w:tcPr>
          <w:p w14:paraId="7CAC3C64" w14:textId="24F6B946" w:rsidR="00A817CE" w:rsidRPr="00F325FD" w:rsidRDefault="00A817CE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3" w:type="dxa"/>
            <w:gridSpan w:val="9"/>
          </w:tcPr>
          <w:p w14:paraId="7695D185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 xml:space="preserve">Поліклініки  </w:t>
            </w:r>
          </w:p>
        </w:tc>
      </w:tr>
      <w:tr w:rsidR="00A817CE" w14:paraId="39623D48" w14:textId="77777777" w:rsidTr="00BC5F65">
        <w:trPr>
          <w:gridAfter w:val="1"/>
          <w:wAfter w:w="13" w:type="dxa"/>
          <w:cantSplit/>
        </w:trPr>
        <w:tc>
          <w:tcPr>
            <w:tcW w:w="430" w:type="dxa"/>
          </w:tcPr>
          <w:p w14:paraId="7CF7EA7A" w14:textId="36C6D7F9" w:rsidR="00A817CE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DEB486D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КНП “Первомайський центр первинної медико-санітарної допомоги”</w:t>
            </w:r>
          </w:p>
        </w:tc>
        <w:tc>
          <w:tcPr>
            <w:tcW w:w="2552" w:type="dxa"/>
            <w:vAlign w:val="center"/>
          </w:tcPr>
          <w:p w14:paraId="56464C0C" w14:textId="6C1A2ABB" w:rsidR="00A817CE" w:rsidRPr="00F325FD" w:rsidRDefault="00A817CE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Україна, 64102, Харківська обл., Лозівський р-н., м.Первомайський, вул. Світанкова, 3</w:t>
            </w:r>
          </w:p>
        </w:tc>
        <w:tc>
          <w:tcPr>
            <w:tcW w:w="1080" w:type="dxa"/>
          </w:tcPr>
          <w:p w14:paraId="61E04904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комунальна</w:t>
            </w:r>
          </w:p>
        </w:tc>
        <w:tc>
          <w:tcPr>
            <w:tcW w:w="1182" w:type="dxa"/>
          </w:tcPr>
          <w:p w14:paraId="745E046D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міська</w:t>
            </w:r>
          </w:p>
        </w:tc>
        <w:tc>
          <w:tcPr>
            <w:tcW w:w="1565" w:type="dxa"/>
          </w:tcPr>
          <w:p w14:paraId="623AADCD" w14:textId="5F2E78BE" w:rsidR="00B035FE" w:rsidRDefault="00A817CE" w:rsidP="00B0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 xml:space="preserve">Директор Горячок Раїса Василівна, </w:t>
            </w:r>
            <w:r w:rsidR="00DC548C">
              <w:rPr>
                <w:sz w:val="22"/>
                <w:szCs w:val="22"/>
              </w:rPr>
              <w:t>(</w:t>
            </w:r>
            <w:r w:rsidRPr="00F325FD">
              <w:rPr>
                <w:sz w:val="22"/>
                <w:szCs w:val="22"/>
              </w:rPr>
              <w:t>05748</w:t>
            </w:r>
            <w:r w:rsidR="00DC548C">
              <w:rPr>
                <w:sz w:val="22"/>
                <w:szCs w:val="22"/>
              </w:rPr>
              <w:t>)</w:t>
            </w:r>
            <w:r w:rsidRPr="00F325FD">
              <w:rPr>
                <w:sz w:val="22"/>
                <w:szCs w:val="22"/>
              </w:rPr>
              <w:t xml:space="preserve">33046 </w:t>
            </w:r>
          </w:p>
          <w:p w14:paraId="55DCD1F7" w14:textId="08513319" w:rsidR="00A817CE" w:rsidRPr="00F325FD" w:rsidRDefault="00A817CE" w:rsidP="00B0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14:paraId="136FE10D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109</w:t>
            </w:r>
          </w:p>
        </w:tc>
        <w:tc>
          <w:tcPr>
            <w:tcW w:w="709" w:type="dxa"/>
            <w:vAlign w:val="center"/>
          </w:tcPr>
          <w:p w14:paraId="46196DEA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40</w:t>
            </w:r>
          </w:p>
        </w:tc>
        <w:tc>
          <w:tcPr>
            <w:tcW w:w="866" w:type="dxa"/>
            <w:vAlign w:val="center"/>
          </w:tcPr>
          <w:p w14:paraId="589A7AB4" w14:textId="77777777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25FD">
              <w:rPr>
                <w:sz w:val="22"/>
                <w:szCs w:val="22"/>
              </w:rPr>
              <w:t>0</w:t>
            </w:r>
          </w:p>
        </w:tc>
      </w:tr>
      <w:tr w:rsidR="00A817CE" w14:paraId="419B187A" w14:textId="77777777" w:rsidTr="00BC5F65">
        <w:tc>
          <w:tcPr>
            <w:tcW w:w="430" w:type="dxa"/>
          </w:tcPr>
          <w:p w14:paraId="6B758893" w14:textId="19A04915" w:rsidR="00A817CE" w:rsidRPr="00F325FD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73" w:type="dxa"/>
            <w:gridSpan w:val="9"/>
          </w:tcPr>
          <w:p w14:paraId="17054E57" w14:textId="77777777" w:rsidR="00A817CE" w:rsidRDefault="00A817CE" w:rsidP="00A8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Аптеки</w:t>
            </w:r>
          </w:p>
        </w:tc>
      </w:tr>
      <w:tr w:rsidR="00403764" w14:paraId="1C6882F9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606D4FC" w14:textId="05582F59" w:rsidR="00403764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F25D17D" w14:textId="79A773B5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Аптечний пункт</w:t>
            </w:r>
          </w:p>
        </w:tc>
        <w:tc>
          <w:tcPr>
            <w:tcW w:w="2552" w:type="dxa"/>
          </w:tcPr>
          <w:p w14:paraId="280EE28A" w14:textId="77777777" w:rsidR="00403764" w:rsidRPr="00F325FD" w:rsidRDefault="00403764" w:rsidP="00403764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5E157E4E" w14:textId="77777777" w:rsidR="00403764" w:rsidRPr="00F325FD" w:rsidRDefault="00403764" w:rsidP="00403764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р-н.,</w:t>
            </w:r>
          </w:p>
          <w:p w14:paraId="68E291AF" w14:textId="799B5CAF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м.Первомайський,вул.Світанкова,в приміщенні ЦРЛ(хірургічний корпус)</w:t>
            </w:r>
          </w:p>
        </w:tc>
        <w:tc>
          <w:tcPr>
            <w:tcW w:w="1080" w:type="dxa"/>
          </w:tcPr>
          <w:p w14:paraId="56FBC85B" w14:textId="583FAA6C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14422679" w14:textId="77777777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8CABA83" w14:textId="1D79CD06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“Добра аптека Плюс”</w:t>
            </w:r>
          </w:p>
        </w:tc>
        <w:tc>
          <w:tcPr>
            <w:tcW w:w="726" w:type="dxa"/>
            <w:vAlign w:val="center"/>
          </w:tcPr>
          <w:p w14:paraId="2462032A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203859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21EA338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3764" w14:paraId="785D1463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D5C1610" w14:textId="231D0C2D" w:rsidR="00403764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0C76AD5" w14:textId="64BB2636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7AB5C6F2" w14:textId="77777777" w:rsidR="00403764" w:rsidRPr="00F325FD" w:rsidRDefault="00403764" w:rsidP="00403764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Харківька обл.,</w:t>
            </w:r>
          </w:p>
          <w:p w14:paraId="2A9E303F" w14:textId="77777777" w:rsidR="00403764" w:rsidRPr="00F325FD" w:rsidRDefault="00403764" w:rsidP="00403764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11AD9DF5" w14:textId="77777777" w:rsidR="00403764" w:rsidRPr="00F325FD" w:rsidRDefault="00403764" w:rsidP="00403764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0D5A5382" w14:textId="4C9174E7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1/2м-н,буд.11</w:t>
            </w:r>
          </w:p>
        </w:tc>
        <w:tc>
          <w:tcPr>
            <w:tcW w:w="1080" w:type="dxa"/>
          </w:tcPr>
          <w:p w14:paraId="5D426BCE" w14:textId="033EA4E7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582EA5E9" w14:textId="77777777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09FC0F3" w14:textId="1548E360" w:rsidR="00403764" w:rsidRPr="00F325FD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ФОП Коновалова І.П.</w:t>
            </w:r>
          </w:p>
        </w:tc>
        <w:tc>
          <w:tcPr>
            <w:tcW w:w="726" w:type="dxa"/>
            <w:vAlign w:val="center"/>
          </w:tcPr>
          <w:p w14:paraId="5BB9F3EE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CFE082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CE4960B" w14:textId="77777777" w:rsidR="00403764" w:rsidRDefault="00403764" w:rsidP="0040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13B69DB0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28EC592A" w14:textId="2C68DF95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E256E69" w14:textId="284788DC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5B5A262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2C75A166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37BD7EA0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4D0976EE" w14:textId="7BAF9F48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6м-н,буд.4</w:t>
            </w:r>
          </w:p>
        </w:tc>
        <w:tc>
          <w:tcPr>
            <w:tcW w:w="1080" w:type="dxa"/>
          </w:tcPr>
          <w:p w14:paraId="7F24588E" w14:textId="7D7D74C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30664675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EA9CE8B" w14:textId="1B7E8139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ФОП Коновалова І.П.</w:t>
            </w:r>
          </w:p>
        </w:tc>
        <w:tc>
          <w:tcPr>
            <w:tcW w:w="726" w:type="dxa"/>
            <w:vAlign w:val="center"/>
          </w:tcPr>
          <w:p w14:paraId="336594BF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082C97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3A38873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3D629945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5FCC30B8" w14:textId="4E562AAC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775DD22" w14:textId="5F30291E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Аптека№13</w:t>
            </w:r>
          </w:p>
        </w:tc>
        <w:tc>
          <w:tcPr>
            <w:tcW w:w="2552" w:type="dxa"/>
          </w:tcPr>
          <w:p w14:paraId="55A653B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68E58770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4889C13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FB13678" w14:textId="67C6E3B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1/2м-н,буд.48</w:t>
            </w:r>
          </w:p>
        </w:tc>
        <w:tc>
          <w:tcPr>
            <w:tcW w:w="1080" w:type="dxa"/>
          </w:tcPr>
          <w:p w14:paraId="0C8380A0" w14:textId="541A401D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2BEA243C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07CEEC8" w14:textId="0E1A7C91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ФОП Коновалова І.П.</w:t>
            </w:r>
          </w:p>
        </w:tc>
        <w:tc>
          <w:tcPr>
            <w:tcW w:w="726" w:type="dxa"/>
            <w:vAlign w:val="center"/>
          </w:tcPr>
          <w:p w14:paraId="63E1587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0B4643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693564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1A403FBD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8527672" w14:textId="5AAFF6A1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0E96F03F" w14:textId="29298CF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“Медара1”</w:t>
            </w:r>
          </w:p>
        </w:tc>
        <w:tc>
          <w:tcPr>
            <w:tcW w:w="2552" w:type="dxa"/>
          </w:tcPr>
          <w:p w14:paraId="3A117B6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4BB7130D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4962B942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4F8B6C0A" w14:textId="6B69E32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1/2м-н,буд.58</w:t>
            </w:r>
          </w:p>
        </w:tc>
        <w:tc>
          <w:tcPr>
            <w:tcW w:w="1080" w:type="dxa"/>
          </w:tcPr>
          <w:p w14:paraId="32BC9C97" w14:textId="583C48A0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08D02859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4A8897E" w14:textId="4442DB53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Рудас Н.А.</w:t>
            </w:r>
          </w:p>
        </w:tc>
        <w:tc>
          <w:tcPr>
            <w:tcW w:w="726" w:type="dxa"/>
            <w:vAlign w:val="center"/>
          </w:tcPr>
          <w:p w14:paraId="40AF723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DF18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2E8062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52700317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2DD9F308" w14:textId="2B9558C7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1D4D3B52" w14:textId="71EAA72C" w:rsidR="00F325FD" w:rsidRPr="00F325FD" w:rsidRDefault="00F325FD" w:rsidP="0056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“Медара 3”</w:t>
            </w:r>
          </w:p>
        </w:tc>
        <w:tc>
          <w:tcPr>
            <w:tcW w:w="2552" w:type="dxa"/>
          </w:tcPr>
          <w:p w14:paraId="521C3819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1FA0ED54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7BBD659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6E98238" w14:textId="2BF0176C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½ м-н,буд.27</w:t>
            </w:r>
          </w:p>
        </w:tc>
        <w:tc>
          <w:tcPr>
            <w:tcW w:w="1080" w:type="dxa"/>
          </w:tcPr>
          <w:p w14:paraId="3735787C" w14:textId="34BF468D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195BF43B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7B54456" w14:textId="02297184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Рудас Н.А.</w:t>
            </w:r>
          </w:p>
        </w:tc>
        <w:tc>
          <w:tcPr>
            <w:tcW w:w="726" w:type="dxa"/>
            <w:vAlign w:val="center"/>
          </w:tcPr>
          <w:p w14:paraId="000B8D55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39B38B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EA9C82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22D1E2C6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2E33667E" w14:textId="1B7B9F6A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4EFC126" w14:textId="5DCA2DDE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304E981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522D2FD3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2A90957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7CD18C51" w14:textId="07C28140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вул.Залізнична б/н</w:t>
            </w:r>
          </w:p>
        </w:tc>
        <w:tc>
          <w:tcPr>
            <w:tcW w:w="1080" w:type="dxa"/>
          </w:tcPr>
          <w:p w14:paraId="0E010480" w14:textId="4BE51C4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58166CC1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F57022D" w14:textId="3A80E56D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Кононенко І.В.</w:t>
            </w:r>
          </w:p>
        </w:tc>
        <w:tc>
          <w:tcPr>
            <w:tcW w:w="726" w:type="dxa"/>
            <w:vAlign w:val="center"/>
          </w:tcPr>
          <w:p w14:paraId="77FB5EE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75773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26AB5E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6B62DFDB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68F58235" w14:textId="709F662B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2D911D42" w14:textId="78C5C6A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5662633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1784DC2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5EFF3762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31C41A6" w14:textId="7FFC9BAA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lastRenderedPageBreak/>
              <w:t>1/2м-н,буд.21 прим.57</w:t>
            </w:r>
          </w:p>
        </w:tc>
        <w:tc>
          <w:tcPr>
            <w:tcW w:w="1080" w:type="dxa"/>
          </w:tcPr>
          <w:p w14:paraId="5E0F3A85" w14:textId="18ECCCA2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lastRenderedPageBreak/>
              <w:t>приватна</w:t>
            </w:r>
          </w:p>
        </w:tc>
        <w:tc>
          <w:tcPr>
            <w:tcW w:w="1182" w:type="dxa"/>
          </w:tcPr>
          <w:p w14:paraId="0944E985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3BF47B1" w14:textId="3B56CC31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Рудас Н.А.</w:t>
            </w:r>
          </w:p>
        </w:tc>
        <w:tc>
          <w:tcPr>
            <w:tcW w:w="726" w:type="dxa"/>
            <w:vAlign w:val="center"/>
          </w:tcPr>
          <w:p w14:paraId="4C2E29DE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8F7F3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D1CF7FF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67496DF8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032F6B74" w14:textId="5A2422A6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4D3A0314" w14:textId="112038AB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Аптечний пункт№9</w:t>
            </w:r>
          </w:p>
        </w:tc>
        <w:tc>
          <w:tcPr>
            <w:tcW w:w="2552" w:type="dxa"/>
          </w:tcPr>
          <w:p w14:paraId="1C2AB258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2D08929E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3CED772A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4594EA1D" w14:textId="7D014FD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3м-н,громадський центр</w:t>
            </w:r>
          </w:p>
        </w:tc>
        <w:tc>
          <w:tcPr>
            <w:tcW w:w="1080" w:type="dxa"/>
          </w:tcPr>
          <w:p w14:paraId="7CE62ED3" w14:textId="3660ACD2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259F621E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E83F056" w14:textId="35D2B34E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Кононенко І.В.</w:t>
            </w:r>
          </w:p>
        </w:tc>
        <w:tc>
          <w:tcPr>
            <w:tcW w:w="726" w:type="dxa"/>
            <w:vAlign w:val="center"/>
          </w:tcPr>
          <w:p w14:paraId="56A81278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96FE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8A75A8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3AC5D1A7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070CBD61" w14:textId="624627D6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0EC9F680" w14:textId="6F3587F5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№9</w:t>
            </w:r>
          </w:p>
        </w:tc>
        <w:tc>
          <w:tcPr>
            <w:tcW w:w="2552" w:type="dxa"/>
          </w:tcPr>
          <w:p w14:paraId="73ADACE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68CFE1BA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0A13907D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7502522E" w14:textId="2B9ABED0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1/2м-н,буд.29</w:t>
            </w:r>
          </w:p>
        </w:tc>
        <w:tc>
          <w:tcPr>
            <w:tcW w:w="1080" w:type="dxa"/>
          </w:tcPr>
          <w:p w14:paraId="7517AC10" w14:textId="6A96FC44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2830DDAC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5B4CCB3" w14:textId="3D589A3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“Аптека Доброго Дня”</w:t>
            </w:r>
          </w:p>
        </w:tc>
        <w:tc>
          <w:tcPr>
            <w:tcW w:w="726" w:type="dxa"/>
            <w:vAlign w:val="center"/>
          </w:tcPr>
          <w:p w14:paraId="341DD83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FD03CE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087F4C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2AEC1B06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5208D453" w14:textId="35833DC8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37C65A21" w14:textId="1C5111BC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 </w:t>
            </w:r>
          </w:p>
        </w:tc>
        <w:tc>
          <w:tcPr>
            <w:tcW w:w="2552" w:type="dxa"/>
          </w:tcPr>
          <w:p w14:paraId="6D221E6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50F45B36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495BF6B7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4F7C85FE" w14:textId="6814AAFC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4м-н,буд.11</w:t>
            </w:r>
          </w:p>
        </w:tc>
        <w:tc>
          <w:tcPr>
            <w:tcW w:w="1080" w:type="dxa"/>
          </w:tcPr>
          <w:p w14:paraId="772D5197" w14:textId="7BF083F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209FF269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32376FE" w14:textId="5502EB86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Костенко В.О.</w:t>
            </w:r>
          </w:p>
        </w:tc>
        <w:tc>
          <w:tcPr>
            <w:tcW w:w="726" w:type="dxa"/>
            <w:vAlign w:val="center"/>
          </w:tcPr>
          <w:p w14:paraId="7298C7B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3372D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2CA034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1A55E5E3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3ED58E6B" w14:textId="3C843020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21C58586" w14:textId="6C126365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187C133A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6AFA638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22C8E226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1A039AD" w14:textId="0F9896F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4м-н,буд.1</w:t>
            </w:r>
          </w:p>
        </w:tc>
        <w:tc>
          <w:tcPr>
            <w:tcW w:w="1080" w:type="dxa"/>
          </w:tcPr>
          <w:p w14:paraId="6AD16D13" w14:textId="6BE415F5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7F5259D3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54CF176" w14:textId="282B59DB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 w:right="-107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Коновалова І.П.</w:t>
            </w:r>
          </w:p>
        </w:tc>
        <w:tc>
          <w:tcPr>
            <w:tcW w:w="726" w:type="dxa"/>
            <w:vAlign w:val="center"/>
          </w:tcPr>
          <w:p w14:paraId="43D7EE72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E35631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56E7A48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559A5CC4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6C61051C" w14:textId="0D229C67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610E0698" w14:textId="2222F828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3296E8F4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6273AAF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Лозівського р-н,</w:t>
            </w:r>
          </w:p>
          <w:p w14:paraId="0A73774B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721FE622" w14:textId="0AB4216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3м-н,гром.центр</w:t>
            </w:r>
          </w:p>
        </w:tc>
        <w:tc>
          <w:tcPr>
            <w:tcW w:w="1080" w:type="dxa"/>
          </w:tcPr>
          <w:p w14:paraId="4CCC9C4A" w14:textId="3B717BBA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60949920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FC33D16" w14:textId="0BA46138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“Тартія”</w:t>
            </w:r>
          </w:p>
        </w:tc>
        <w:tc>
          <w:tcPr>
            <w:tcW w:w="726" w:type="dxa"/>
            <w:vAlign w:val="center"/>
          </w:tcPr>
          <w:p w14:paraId="400B546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0C97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22E4F05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65D65DF4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1DE59EE7" w14:textId="60C97003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0D0DB347" w14:textId="3C32623B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73EF56CF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3FE23A30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64DF07FF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61A35679" w14:textId="5B42A331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вул.Єдності,5</w:t>
            </w:r>
          </w:p>
        </w:tc>
        <w:tc>
          <w:tcPr>
            <w:tcW w:w="1080" w:type="dxa"/>
          </w:tcPr>
          <w:p w14:paraId="52395C30" w14:textId="267B7BAC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7D927D6B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7E265DB" w14:textId="6A444C6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“Тартія”</w:t>
            </w:r>
          </w:p>
        </w:tc>
        <w:tc>
          <w:tcPr>
            <w:tcW w:w="726" w:type="dxa"/>
            <w:vAlign w:val="center"/>
          </w:tcPr>
          <w:p w14:paraId="436A89A8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2FB8B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6CD1CC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021098FB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6BDF3B0C" w14:textId="2F6519C7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6DE91A4B" w14:textId="5933D9DE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“Здоров’є”</w:t>
            </w:r>
          </w:p>
        </w:tc>
        <w:tc>
          <w:tcPr>
            <w:tcW w:w="2552" w:type="dxa"/>
          </w:tcPr>
          <w:p w14:paraId="3539FA4F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0C44685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3762A712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22A28E7B" w14:textId="5EB0277E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1/2м-н,буд.48</w:t>
            </w:r>
          </w:p>
        </w:tc>
        <w:tc>
          <w:tcPr>
            <w:tcW w:w="1080" w:type="dxa"/>
          </w:tcPr>
          <w:p w14:paraId="5140D96D" w14:textId="26E7F154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3FE21525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F521185" w14:textId="2B21F43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“Титан”</w:t>
            </w:r>
          </w:p>
        </w:tc>
        <w:tc>
          <w:tcPr>
            <w:tcW w:w="726" w:type="dxa"/>
            <w:vAlign w:val="center"/>
          </w:tcPr>
          <w:p w14:paraId="6A76F66D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D8AF0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3BE996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05F0E49C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51C9995E" w14:textId="504EE2C1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14:paraId="3E0D903B" w14:textId="50A2AD82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 Низькі ціни”</w:t>
            </w:r>
          </w:p>
        </w:tc>
        <w:tc>
          <w:tcPr>
            <w:tcW w:w="2552" w:type="dxa"/>
          </w:tcPr>
          <w:p w14:paraId="0BE731AA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3F690DA4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3C3D1FF9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2962F330" w14:textId="100073AB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1/2м-н,буд.48</w:t>
            </w:r>
          </w:p>
        </w:tc>
        <w:tc>
          <w:tcPr>
            <w:tcW w:w="1080" w:type="dxa"/>
          </w:tcPr>
          <w:p w14:paraId="5418446A" w14:textId="7C622349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42057764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6C20BD8" w14:textId="5BF0A240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ПП “Фармарост 2011”</w:t>
            </w:r>
          </w:p>
        </w:tc>
        <w:tc>
          <w:tcPr>
            <w:tcW w:w="726" w:type="dxa"/>
            <w:vAlign w:val="center"/>
          </w:tcPr>
          <w:p w14:paraId="3D4D597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6E686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5A7EB0B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15E34BB4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E8D381B" w14:textId="17F1E7F5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14:paraId="0AAE5687" w14:textId="398D5F78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</w:t>
            </w:r>
          </w:p>
        </w:tc>
        <w:tc>
          <w:tcPr>
            <w:tcW w:w="2552" w:type="dxa"/>
          </w:tcPr>
          <w:p w14:paraId="7F945FD9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7A2DFF3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51A3E247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5D3A301D" w14:textId="172C91CA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1/2м-н. буд.48</w:t>
            </w:r>
          </w:p>
        </w:tc>
        <w:tc>
          <w:tcPr>
            <w:tcW w:w="1080" w:type="dxa"/>
          </w:tcPr>
          <w:p w14:paraId="1C54B5C8" w14:textId="23E1BD9D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78CE8D0C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7060BEF" w14:textId="2633F199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“Аптека низьких цін Полтава”</w:t>
            </w:r>
          </w:p>
        </w:tc>
        <w:tc>
          <w:tcPr>
            <w:tcW w:w="726" w:type="dxa"/>
            <w:vAlign w:val="center"/>
          </w:tcPr>
          <w:p w14:paraId="2E048BFE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7B63A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BAA78A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2EDD84B0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4BDBF23C" w14:textId="12C33944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14:paraId="4FE8CA54" w14:textId="31C851F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№31</w:t>
            </w:r>
          </w:p>
        </w:tc>
        <w:tc>
          <w:tcPr>
            <w:tcW w:w="2552" w:type="dxa"/>
          </w:tcPr>
          <w:p w14:paraId="6CFCA92C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33F2EB48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0938EB06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0A6CCE3" w14:textId="679CEBB1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4м-н,буд.5</w:t>
            </w:r>
          </w:p>
        </w:tc>
        <w:tc>
          <w:tcPr>
            <w:tcW w:w="1080" w:type="dxa"/>
          </w:tcPr>
          <w:p w14:paraId="0A0EE82D" w14:textId="0A0ACD15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78EDB34D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2049093" w14:textId="5B6A41B2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“Придніпровська фармацевтична компанія”</w:t>
            </w:r>
          </w:p>
        </w:tc>
        <w:tc>
          <w:tcPr>
            <w:tcW w:w="726" w:type="dxa"/>
            <w:vAlign w:val="center"/>
          </w:tcPr>
          <w:p w14:paraId="142B3E22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FB52F3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9AA21C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6520A322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033827C9" w14:textId="3F8D1DDC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14:paraId="1C5B0750" w14:textId="77D89384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“Бажаємо здоров</w:t>
            </w:r>
            <w:r w:rsidR="00DC548C">
              <w:rPr>
                <w:color w:val="000000"/>
                <w:sz w:val="22"/>
                <w:szCs w:val="22"/>
                <w:lang w:val="en-US"/>
              </w:rPr>
              <w:t>’</w:t>
            </w:r>
            <w:r w:rsidRPr="00F325FD">
              <w:rPr>
                <w:color w:val="000000"/>
                <w:sz w:val="22"/>
                <w:szCs w:val="22"/>
              </w:rPr>
              <w:t>я”</w:t>
            </w:r>
          </w:p>
        </w:tc>
        <w:tc>
          <w:tcPr>
            <w:tcW w:w="2552" w:type="dxa"/>
          </w:tcPr>
          <w:p w14:paraId="0DD55D0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4D5E51B9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3671F5EF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6B3451DE" w14:textId="4CF48F7D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1/2м-н,буд.46</w:t>
            </w:r>
          </w:p>
        </w:tc>
        <w:tc>
          <w:tcPr>
            <w:tcW w:w="1080" w:type="dxa"/>
          </w:tcPr>
          <w:p w14:paraId="51359F45" w14:textId="5D319B0E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112BEA05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CBD6E06" w14:textId="53165076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 Придніпровська Фармацевтична компанія”</w:t>
            </w:r>
          </w:p>
        </w:tc>
        <w:tc>
          <w:tcPr>
            <w:tcW w:w="726" w:type="dxa"/>
            <w:vAlign w:val="center"/>
          </w:tcPr>
          <w:p w14:paraId="6A32BC7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74E45E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A69BA6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3331754F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301F4584" w14:textId="000C70E0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14:paraId="3ABA9D97" w14:textId="1A1999AF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911</w:t>
            </w:r>
          </w:p>
        </w:tc>
        <w:tc>
          <w:tcPr>
            <w:tcW w:w="2552" w:type="dxa"/>
          </w:tcPr>
          <w:p w14:paraId="632987BE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4B497491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5C09B1C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243C6C05" w14:textId="7AF5BD43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вул.Центральна</w:t>
            </w:r>
          </w:p>
        </w:tc>
        <w:tc>
          <w:tcPr>
            <w:tcW w:w="1080" w:type="dxa"/>
          </w:tcPr>
          <w:p w14:paraId="3D08BE34" w14:textId="406AA65B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1375A82F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3C1DE01" w14:textId="567CC401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“Друга фармація Харківщини”</w:t>
            </w:r>
          </w:p>
        </w:tc>
        <w:tc>
          <w:tcPr>
            <w:tcW w:w="726" w:type="dxa"/>
            <w:vAlign w:val="center"/>
          </w:tcPr>
          <w:p w14:paraId="5F6E986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DA025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69953D2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05459110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0B6E1F42" w14:textId="235F8BA9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14:paraId="1AB1EC5D" w14:textId="0B783721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911</w:t>
            </w:r>
          </w:p>
        </w:tc>
        <w:tc>
          <w:tcPr>
            <w:tcW w:w="2552" w:type="dxa"/>
          </w:tcPr>
          <w:p w14:paraId="1DE79B8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59460F70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6FCB1885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36C566E8" w14:textId="5D78A88A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вул.Ринкова,23</w:t>
            </w:r>
          </w:p>
        </w:tc>
        <w:tc>
          <w:tcPr>
            <w:tcW w:w="1080" w:type="dxa"/>
          </w:tcPr>
          <w:p w14:paraId="4E0991D2" w14:textId="78E6AAA5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602C0053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3156498" w14:textId="442D671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ТОВ “Друга фармація Харківщини”</w:t>
            </w:r>
          </w:p>
        </w:tc>
        <w:tc>
          <w:tcPr>
            <w:tcW w:w="726" w:type="dxa"/>
            <w:vAlign w:val="center"/>
          </w:tcPr>
          <w:p w14:paraId="36C0D909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53027E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E93558B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27EC75FF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58DAC4F0" w14:textId="25B89D51" w:rsidR="00F325FD" w:rsidRPr="00F325FD" w:rsidRDefault="00BC5F65" w:rsidP="00BC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14:paraId="5BC218E2" w14:textId="1CD8AD9B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Аптека “Низькі ціни”</w:t>
            </w:r>
          </w:p>
        </w:tc>
        <w:tc>
          <w:tcPr>
            <w:tcW w:w="2552" w:type="dxa"/>
          </w:tcPr>
          <w:p w14:paraId="3F88DB64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Харківська обл.,</w:t>
            </w:r>
          </w:p>
          <w:p w14:paraId="00555B22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Лозівський р-н,</w:t>
            </w:r>
          </w:p>
          <w:p w14:paraId="6595C59F" w14:textId="77777777" w:rsidR="00F325FD" w:rsidRPr="00F325FD" w:rsidRDefault="00F325FD" w:rsidP="00F325FD">
            <w:pPr>
              <w:pStyle w:val="afffffffffd"/>
              <w:spacing w:before="0" w:beforeAutospacing="0" w:after="0" w:afterAutospacing="0"/>
              <w:rPr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м.Первомайський,</w:t>
            </w:r>
          </w:p>
          <w:p w14:paraId="40416CF2" w14:textId="3DCB4D4A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3м-н,торгова площа</w:t>
            </w:r>
          </w:p>
        </w:tc>
        <w:tc>
          <w:tcPr>
            <w:tcW w:w="1080" w:type="dxa"/>
          </w:tcPr>
          <w:p w14:paraId="28FD4766" w14:textId="3B60E0A8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приватна</w:t>
            </w:r>
          </w:p>
        </w:tc>
        <w:tc>
          <w:tcPr>
            <w:tcW w:w="1182" w:type="dxa"/>
          </w:tcPr>
          <w:p w14:paraId="17A8D279" w14:textId="77777777" w:rsidR="00F325FD" w:rsidRP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29F2B32" w14:textId="0E975F88" w:rsidR="00F325FD" w:rsidRPr="00F325FD" w:rsidRDefault="00F325FD" w:rsidP="00DC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 w:right="-249"/>
              <w:rPr>
                <w:color w:val="000000"/>
                <w:sz w:val="22"/>
                <w:szCs w:val="22"/>
              </w:rPr>
            </w:pPr>
            <w:r w:rsidRPr="00F325FD">
              <w:rPr>
                <w:color w:val="000000"/>
                <w:sz w:val="22"/>
                <w:szCs w:val="22"/>
              </w:rPr>
              <w:t>Григор’єва С.О.</w:t>
            </w:r>
          </w:p>
        </w:tc>
        <w:tc>
          <w:tcPr>
            <w:tcW w:w="726" w:type="dxa"/>
            <w:vAlign w:val="center"/>
          </w:tcPr>
          <w:p w14:paraId="6F4902B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F91ED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621C0C1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2CC88175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7075460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0C3D87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2552" w:type="dxa"/>
          </w:tcPr>
          <w:p w14:paraId="16A14CDF" w14:textId="4453BB4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50EBEE9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1BEB773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C90A991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4C60402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947C98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A7CB21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25FD" w14:paraId="59648412" w14:textId="77777777" w:rsidTr="00BC5F65">
        <w:trPr>
          <w:gridAfter w:val="1"/>
          <w:wAfter w:w="13" w:type="dxa"/>
        </w:trPr>
        <w:tc>
          <w:tcPr>
            <w:tcW w:w="430" w:type="dxa"/>
          </w:tcPr>
          <w:p w14:paraId="231B3754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26527A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Разом: </w:t>
            </w:r>
          </w:p>
        </w:tc>
        <w:tc>
          <w:tcPr>
            <w:tcW w:w="2552" w:type="dxa"/>
          </w:tcPr>
          <w:p w14:paraId="6736FEAA" w14:textId="326DC89B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14:paraId="43D4B29F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1D5690F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32C427D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3FF6750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2B40DC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E63E566" w14:textId="77777777" w:rsidR="00F325FD" w:rsidRDefault="00F325FD" w:rsidP="00F3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2B96D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7"/>
    <w:p w14:paraId="2347341D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5.2. Навчальні та виховні заклади</w:t>
      </w:r>
    </w:p>
    <w:p w14:paraId="7DA70D3B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7F8D61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8" w:name="_heading=h.1t3h5sf" w:colFirst="0" w:colLast="0"/>
      <w:bookmarkStart w:id="9" w:name="_heading=h.17dp8vu" w:colFirst="0" w:colLast="0"/>
      <w:bookmarkEnd w:id="8"/>
      <w:bookmarkEnd w:id="9"/>
      <w:r>
        <w:rPr>
          <w:color w:val="000000"/>
          <w:sz w:val="24"/>
          <w:szCs w:val="24"/>
        </w:rPr>
        <w:t xml:space="preserve">ЗАГАЛЬНООСВІТНІ ШКОЛИ </w:t>
      </w:r>
      <w:r>
        <w:rPr>
          <w:b/>
          <w:color w:val="000000"/>
          <w:sz w:val="24"/>
          <w:szCs w:val="24"/>
        </w:rPr>
        <w:t>(УСЬОГО УЧНІВ: 3079)</w:t>
      </w:r>
    </w:p>
    <w:p w14:paraId="2F5FAED0" w14:textId="621C5452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360" w:hanging="240"/>
        <w:rPr>
          <w:color w:val="000000"/>
          <w:sz w:val="24"/>
          <w:szCs w:val="24"/>
          <w:u w:val="single"/>
        </w:rPr>
      </w:pPr>
    </w:p>
    <w:tbl>
      <w:tblPr>
        <w:tblStyle w:val="affff3"/>
        <w:tblW w:w="10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0"/>
        <w:gridCol w:w="2130"/>
        <w:gridCol w:w="2010"/>
        <w:gridCol w:w="1965"/>
        <w:gridCol w:w="840"/>
        <w:gridCol w:w="705"/>
        <w:gridCol w:w="1275"/>
        <w:gridCol w:w="1200"/>
      </w:tblGrid>
      <w:tr w:rsidR="00184CA0" w14:paraId="2568878F" w14:textId="77777777">
        <w:trPr>
          <w:cantSplit/>
          <w:trHeight w:val="472"/>
        </w:trPr>
        <w:tc>
          <w:tcPr>
            <w:tcW w:w="390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04C21C9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25D0453F" w14:textId="4C2ED60F" w:rsidR="00184CA0" w:rsidRDefault="00BC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2130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41FD3AAF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010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2AC11947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96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4CF37A21" w14:textId="2E454775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Керівник (ПІБ</w:t>
            </w:r>
            <w:r w:rsidR="00AC6C5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тел.)</w:t>
            </w:r>
          </w:p>
          <w:p w14:paraId="33A12CD0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494105D2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Кількість </w:t>
            </w:r>
          </w:p>
          <w:p w14:paraId="5E89367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учнів</w:t>
            </w:r>
          </w:p>
        </w:tc>
        <w:tc>
          <w:tcPr>
            <w:tcW w:w="127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50FB194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викладачів</w:t>
            </w:r>
          </w:p>
        </w:tc>
        <w:tc>
          <w:tcPr>
            <w:tcW w:w="1200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14:paraId="4C06369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технічного персоналу</w:t>
            </w:r>
          </w:p>
        </w:tc>
      </w:tr>
      <w:tr w:rsidR="00184CA0" w14:paraId="4EB6EDA9" w14:textId="77777777">
        <w:trPr>
          <w:cantSplit/>
          <w:trHeight w:val="170"/>
        </w:trPr>
        <w:tc>
          <w:tcPr>
            <w:tcW w:w="390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362550D7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509B246B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6AD0EE51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6C538445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5B064C2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97" w:right="-18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1BA4E64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97" w:right="-18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розрах</w:t>
            </w:r>
          </w:p>
        </w:tc>
        <w:tc>
          <w:tcPr>
            <w:tcW w:w="1275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  <w:vAlign w:val="center"/>
          </w:tcPr>
          <w:p w14:paraId="20226D9C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14:paraId="63D3C845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184CA0" w14:paraId="0EC72ECA" w14:textId="77777777" w:rsidTr="00C36092">
        <w:trPr>
          <w:trHeight w:val="200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AC84A2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sdt>
            <w:sdtPr>
              <w:tag w:val="goog_rdk_0"/>
              <w:id w:val="187655466"/>
            </w:sdtPr>
            <w:sdtContent>
              <w:p w14:paraId="50D0B6BE" w14:textId="77777777" w:rsidR="00184CA0" w:rsidRDefault="00000000" w:rsidP="00613751">
                <w:pPr>
                  <w:widowControl w:val="0"/>
                  <w:rPr>
                    <w:sz w:val="22"/>
                    <w:szCs w:val="22"/>
                  </w:rPr>
                </w:pPr>
                <w:r>
                  <w:rPr>
                    <w:sz w:val="24"/>
                    <w:szCs w:val="24"/>
                  </w:rPr>
                  <w:t>Комунальний заклад «Первомайський ліцей № 2 Первомайської міської ради Харківської області»</w:t>
                </w:r>
              </w:p>
            </w:sdtContent>
          </w:sdt>
        </w:tc>
        <w:tc>
          <w:tcPr>
            <w:tcW w:w="201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1FF804C" w14:textId="77777777" w:rsidR="00184CA0" w:rsidRDefault="00000000" w:rsidP="00C36092">
            <w:pPr>
              <w:widowControl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Лозівський район,   м.Первомайський, вул. Комарова, 1</w:t>
            </w:r>
          </w:p>
        </w:tc>
        <w:tc>
          <w:tcPr>
            <w:tcW w:w="1965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E6CA4FA" w14:textId="77777777" w:rsidR="00C36092" w:rsidRDefault="00000000" w:rsidP="00C3609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Жовновацький Сергій Вікторович</w:t>
            </w:r>
          </w:p>
          <w:p w14:paraId="3D53FEB4" w14:textId="46BF5AC5" w:rsidR="00BC5F65" w:rsidRDefault="00000000" w:rsidP="00BC5F6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(05748) 3-23-21</w:t>
            </w:r>
            <w:r w:rsidR="00C36092">
              <w:rPr>
                <w:sz w:val="22"/>
                <w:szCs w:val="22"/>
              </w:rPr>
              <w:t xml:space="preserve"> </w:t>
            </w:r>
          </w:p>
          <w:p w14:paraId="0FD88C03" w14:textId="182834B2" w:rsidR="00184CA0" w:rsidRDefault="00184CA0" w:rsidP="00C360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17FFE3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6488DD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876A01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9E7702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84CA0" w14:paraId="7913FB69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A5AB6F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52971A0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«Первомайський ліцей № 3 «Успіх» Первомайської міської ради Харківської області»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31F8EFCD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64107, Харківська обл.,  Лозівський район, м.Первомайський, вул. Спортивна, 34</w:t>
            </w: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36145BC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Сухарєва Олена Сергіївна</w:t>
            </w:r>
          </w:p>
          <w:p w14:paraId="4612702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(05748) 3-32-58</w:t>
            </w:r>
          </w:p>
          <w:p w14:paraId="71CDEC69" w14:textId="360A1694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3F35D27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A494EF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966997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01963B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84CA0" w14:paraId="337AB3C4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EA0DC5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C32A0F2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«Первомайський ліцей № 5 Первомайської міської ради Харківської області»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D55307E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 Лозівський район, м.Первомайський, вул. Кіндратьєва, буд. 5</w:t>
            </w: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8321DA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Стоцька Оксана Анатоліївна</w:t>
            </w:r>
          </w:p>
          <w:p w14:paraId="15A94FC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(05748) 3-32-31</w:t>
            </w:r>
          </w:p>
          <w:p w14:paraId="2A2F77F4" w14:textId="3C10EB88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A199A3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33F04C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63A63DD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B9F909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84CA0" w14:paraId="08C0DC22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54F47F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D8969F5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«Первомайський ліцей № 6 Первомайської міської ради Харківської області»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BB2CCEC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64102, Харківська обл.,  Лозівський район, м.Первомайський, </w:t>
            </w:r>
          </w:p>
          <w:p w14:paraId="056C4950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Кіндратьєва</w:t>
            </w: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64531C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Єрмоленко</w:t>
            </w:r>
          </w:p>
          <w:p w14:paraId="47940745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Вікторія</w:t>
            </w:r>
          </w:p>
          <w:p w14:paraId="14E7C9B2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Володимирівна</w:t>
            </w:r>
          </w:p>
          <w:p w14:paraId="1B316D2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(05748) 3-43-11</w:t>
            </w:r>
          </w:p>
          <w:p w14:paraId="6892CC70" w14:textId="702889FC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62B9DAFF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F13619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592FE52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33794A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84CA0" w14:paraId="2F658458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69C9CC6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DB48E1F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«Первомайський ліцей № 7 Первомайської міської ради Харківської області»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12BD2643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 Лозівський район, м.Первомайський, 4 мікрорайон</w:t>
            </w: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D719A8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Погорєлова</w:t>
            </w:r>
          </w:p>
          <w:p w14:paraId="0A410941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Галина </w:t>
            </w:r>
          </w:p>
          <w:p w14:paraId="7C0CB3B0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Валеріївна</w:t>
            </w:r>
          </w:p>
          <w:p w14:paraId="0E56662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(05748) 3-23-45</w:t>
            </w:r>
          </w:p>
          <w:p w14:paraId="02CA2074" w14:textId="77777777" w:rsidR="00184CA0" w:rsidRDefault="00184CA0" w:rsidP="00BC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1F4BAFC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35A30A29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AC99F7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3F7402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84CA0" w14:paraId="3E4878CB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6492EBD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36DDEE8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Грушинська філія комунального закладу «Первомайський ліцей №3 «Успіх» Первомайської міської ради Харківської області»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90D61A4" w14:textId="77777777" w:rsidR="00184CA0" w:rsidRDefault="00000000" w:rsidP="00C3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64131, Харківська область, Лозівський район, с. Грушине, вул. Шкільна, буд. 3</w:t>
            </w: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167B80D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Бардіна Зоя Борисівна</w:t>
            </w:r>
          </w:p>
          <w:p w14:paraId="5CC92C98" w14:textId="77777777" w:rsidR="00184CA0" w:rsidRDefault="00184CA0" w:rsidP="00BC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CC09A3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3E8DF08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7C138C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AAD1D43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84CA0" w14:paraId="1FDDCF77" w14:textId="77777777">
        <w:trPr>
          <w:trHeight w:val="65"/>
        </w:trPr>
        <w:tc>
          <w:tcPr>
            <w:tcW w:w="39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7D4EDB55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5541590B" w14:textId="77777777" w:rsidR="00184CA0" w:rsidRPr="00EF41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F4178">
              <w:rPr>
                <w:b/>
                <w:bCs/>
                <w:sz w:val="22"/>
                <w:szCs w:val="22"/>
              </w:rPr>
              <w:t>Всього: 5 ліцеїв і 1 філія (гімназія)</w:t>
            </w:r>
          </w:p>
        </w:tc>
        <w:tc>
          <w:tcPr>
            <w:tcW w:w="20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4701DCED" w14:textId="77777777" w:rsidR="00184CA0" w:rsidRPr="00EF4178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9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2D855973" w14:textId="77777777" w:rsidR="00184CA0" w:rsidRPr="00EF4178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6FC55316" w14:textId="77777777" w:rsidR="00184CA0" w:rsidRPr="00EF41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178">
              <w:rPr>
                <w:b/>
                <w:bCs/>
                <w:sz w:val="22"/>
                <w:szCs w:val="22"/>
              </w:rPr>
              <w:t>3079</w:t>
            </w:r>
          </w:p>
        </w:tc>
        <w:tc>
          <w:tcPr>
            <w:tcW w:w="7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001169AF" w14:textId="77777777" w:rsidR="00184CA0" w:rsidRPr="00EF41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right="-21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178">
              <w:rPr>
                <w:b/>
                <w:bCs/>
                <w:sz w:val="22"/>
                <w:szCs w:val="22"/>
              </w:rPr>
              <w:t>5544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</w:tcBorders>
          </w:tcPr>
          <w:p w14:paraId="37100743" w14:textId="77777777" w:rsidR="00184CA0" w:rsidRPr="00EF41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178">
              <w:rPr>
                <w:b/>
                <w:bCs/>
                <w:sz w:val="22"/>
                <w:szCs w:val="22"/>
              </w:rPr>
              <w:t>227</w:t>
            </w:r>
          </w:p>
        </w:tc>
        <w:tc>
          <w:tcPr>
            <w:tcW w:w="12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CF36104" w14:textId="77777777" w:rsidR="00184CA0" w:rsidRPr="00EF41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178">
              <w:rPr>
                <w:b/>
                <w:bCs/>
                <w:sz w:val="22"/>
                <w:szCs w:val="22"/>
              </w:rPr>
              <w:t>88</w:t>
            </w:r>
          </w:p>
        </w:tc>
      </w:tr>
    </w:tbl>
    <w:p w14:paraId="1B6CC93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C9B2A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E4ABA4" w14:textId="77777777" w:rsidR="00E16F65" w:rsidRDefault="00E16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D6CEE3" w14:textId="7C0FACA1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0" w:name="_heading=h.3rdcrjn" w:colFirst="0" w:colLast="0"/>
      <w:bookmarkEnd w:id="10"/>
      <w:r>
        <w:rPr>
          <w:color w:val="000000"/>
          <w:sz w:val="24"/>
          <w:szCs w:val="24"/>
        </w:rPr>
        <w:lastRenderedPageBreak/>
        <w:t>СПЕЦІАЛІЗОВАНІ ШКОЛИ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ffff4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5"/>
        <w:gridCol w:w="2693"/>
        <w:gridCol w:w="1559"/>
        <w:gridCol w:w="991"/>
        <w:gridCol w:w="1140"/>
        <w:gridCol w:w="991"/>
      </w:tblGrid>
      <w:tr w:rsidR="00184CA0" w14:paraId="4003BA4A" w14:textId="77777777" w:rsidTr="00227194">
        <w:trPr>
          <w:jc w:val="center"/>
        </w:trPr>
        <w:tc>
          <w:tcPr>
            <w:tcW w:w="562" w:type="dxa"/>
            <w:shd w:val="clear" w:color="auto" w:fill="CCCCCC"/>
            <w:vAlign w:val="center"/>
          </w:tcPr>
          <w:p w14:paraId="0CCBB2BC" w14:textId="6FEE17DB" w:rsidR="00184CA0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6C46AC">
              <w:rPr>
                <w:color w:val="000000"/>
              </w:rPr>
              <w:t>з</w:t>
            </w:r>
            <w:r>
              <w:rPr>
                <w:color w:val="000000"/>
              </w:rPr>
              <w:t>/п</w:t>
            </w:r>
          </w:p>
        </w:tc>
        <w:tc>
          <w:tcPr>
            <w:tcW w:w="2695" w:type="dxa"/>
            <w:shd w:val="clear" w:color="auto" w:fill="CCCCCC"/>
            <w:vAlign w:val="center"/>
          </w:tcPr>
          <w:p w14:paraId="7D9488B8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464E0469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A0C1CDE" w14:textId="6EA6AB0F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Керівник </w:t>
            </w:r>
            <w:r>
              <w:rPr>
                <w:color w:val="000000"/>
                <w:sz w:val="16"/>
                <w:szCs w:val="16"/>
              </w:rPr>
              <w:br/>
              <w:t>(</w:t>
            </w:r>
            <w:r w:rsidRPr="00850050">
              <w:rPr>
                <w:color w:val="000000"/>
                <w:sz w:val="16"/>
                <w:szCs w:val="16"/>
              </w:rPr>
              <w:t>П.І.</w:t>
            </w:r>
            <w:r w:rsidR="00850050" w:rsidRPr="00850050">
              <w:rPr>
                <w:color w:val="000000"/>
                <w:sz w:val="16"/>
                <w:szCs w:val="16"/>
              </w:rPr>
              <w:t>Б</w:t>
            </w:r>
            <w:r w:rsidRPr="00850050">
              <w:rPr>
                <w:color w:val="000000"/>
                <w:sz w:val="16"/>
                <w:szCs w:val="16"/>
              </w:rPr>
              <w:t>., тел.)</w:t>
            </w:r>
          </w:p>
        </w:tc>
        <w:tc>
          <w:tcPr>
            <w:tcW w:w="991" w:type="dxa"/>
            <w:shd w:val="clear" w:color="auto" w:fill="CCCCCC"/>
            <w:vAlign w:val="center"/>
          </w:tcPr>
          <w:p w14:paraId="7DBC39A0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Кіл-ть учнів</w:t>
            </w:r>
          </w:p>
        </w:tc>
        <w:tc>
          <w:tcPr>
            <w:tcW w:w="1140" w:type="dxa"/>
            <w:shd w:val="clear" w:color="auto" w:fill="CCCCCC"/>
            <w:vAlign w:val="center"/>
          </w:tcPr>
          <w:p w14:paraId="38FBAC2E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Кіл-ть викладачів</w:t>
            </w:r>
          </w:p>
        </w:tc>
        <w:tc>
          <w:tcPr>
            <w:tcW w:w="991" w:type="dxa"/>
            <w:shd w:val="clear" w:color="auto" w:fill="CCCCCC"/>
            <w:vAlign w:val="center"/>
          </w:tcPr>
          <w:p w14:paraId="2A0940B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Кіл-ть технічного персоналу</w:t>
            </w:r>
          </w:p>
        </w:tc>
      </w:tr>
      <w:tr w:rsidR="00184CA0" w14:paraId="7E9FE23F" w14:textId="77777777" w:rsidTr="00227194">
        <w:trPr>
          <w:jc w:val="center"/>
        </w:trPr>
        <w:tc>
          <w:tcPr>
            <w:tcW w:w="562" w:type="dxa"/>
          </w:tcPr>
          <w:p w14:paraId="6A0E899D" w14:textId="77777777" w:rsidR="00184CA0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1</w:t>
            </w:r>
          </w:p>
        </w:tc>
        <w:tc>
          <w:tcPr>
            <w:tcW w:w="2695" w:type="dxa"/>
          </w:tcPr>
          <w:p w14:paraId="4AC238FB" w14:textId="77777777" w:rsidR="00184CA0" w:rsidRDefault="00000000" w:rsidP="00C3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Комунальний заклад спеціалізованої мистецької освіти “Первомайська школа мистецтв” Первомайської міської ради</w:t>
            </w:r>
          </w:p>
        </w:tc>
        <w:tc>
          <w:tcPr>
            <w:tcW w:w="2693" w:type="dxa"/>
          </w:tcPr>
          <w:p w14:paraId="1810D312" w14:textId="77777777" w:rsidR="00184CA0" w:rsidRDefault="00000000" w:rsidP="00C36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64102, Харківська область, місто Первомайський, проспект Незалежності, 2</w:t>
            </w:r>
          </w:p>
        </w:tc>
        <w:tc>
          <w:tcPr>
            <w:tcW w:w="1559" w:type="dxa"/>
          </w:tcPr>
          <w:p w14:paraId="587E23DE" w14:textId="7494EC6E" w:rsidR="00184CA0" w:rsidRDefault="00000000" w:rsidP="00E1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rPr>
                <w:color w:val="000000"/>
              </w:rPr>
            </w:pPr>
            <w:r>
              <w:t xml:space="preserve">директор - Євдокімова Н.В. </w:t>
            </w:r>
            <w:r w:rsidR="006C46AC">
              <w:t>(</w:t>
            </w:r>
            <w:r>
              <w:t>05748</w:t>
            </w:r>
            <w:r w:rsidR="006C46AC">
              <w:t>)</w:t>
            </w:r>
            <w:r>
              <w:t>35038</w:t>
            </w:r>
          </w:p>
        </w:tc>
        <w:tc>
          <w:tcPr>
            <w:tcW w:w="991" w:type="dxa"/>
          </w:tcPr>
          <w:p w14:paraId="7A32DCAD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275</w:t>
            </w:r>
          </w:p>
        </w:tc>
        <w:tc>
          <w:tcPr>
            <w:tcW w:w="1140" w:type="dxa"/>
          </w:tcPr>
          <w:p w14:paraId="0C48E1AC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</w:t>
            </w:r>
          </w:p>
        </w:tc>
        <w:tc>
          <w:tcPr>
            <w:tcW w:w="991" w:type="dxa"/>
          </w:tcPr>
          <w:p w14:paraId="63062AAC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</w:tbl>
    <w:p w14:paraId="680D504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  <w:bookmarkStart w:id="11" w:name="_heading=h.26in1rg" w:colFirst="0" w:colLast="0"/>
      <w:bookmarkEnd w:id="11"/>
    </w:p>
    <w:p w14:paraId="61CE61E7" w14:textId="7A7C9518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bookmarkStart w:id="12" w:name="bookmark=id.lnxbz9" w:colFirst="0" w:colLast="0"/>
      <w:bookmarkEnd w:id="12"/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</w:p>
    <w:p w14:paraId="1A122CEA" w14:textId="646413C7" w:rsidR="00B035FE" w:rsidRDefault="00B035FE" w:rsidP="00B035FE">
      <w:pPr>
        <w:pStyle w:val="1f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ДОШКІЛЬНІ НАВЧАЛЬНІ ЗАКЛАДИ  </w:t>
      </w:r>
      <w:bookmarkStart w:id="13" w:name="bookmark=id.35nkun2" w:colFirst="0" w:colLast="0"/>
      <w:bookmarkEnd w:id="13"/>
      <w:r>
        <w:rPr>
          <w:b/>
          <w:color w:val="000000"/>
          <w:sz w:val="24"/>
          <w:szCs w:val="24"/>
        </w:rPr>
        <w:t>( ВСЬОГО ДІТЕЙ: 770)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W w:w="10173" w:type="dxa"/>
        <w:jc w:val="right"/>
        <w:tblLayout w:type="fixed"/>
        <w:tblLook w:val="0000" w:firstRow="0" w:lastRow="0" w:firstColumn="0" w:lastColumn="0" w:noHBand="0" w:noVBand="0"/>
      </w:tblPr>
      <w:tblGrid>
        <w:gridCol w:w="559"/>
        <w:gridCol w:w="2694"/>
        <w:gridCol w:w="2268"/>
        <w:gridCol w:w="2149"/>
        <w:gridCol w:w="8"/>
        <w:gridCol w:w="783"/>
        <w:gridCol w:w="11"/>
        <w:gridCol w:w="839"/>
        <w:gridCol w:w="12"/>
        <w:gridCol w:w="839"/>
        <w:gridCol w:w="11"/>
      </w:tblGrid>
      <w:tr w:rsidR="00227194" w14:paraId="561197E7" w14:textId="77777777" w:rsidTr="00A4174D">
        <w:trPr>
          <w:gridAfter w:val="1"/>
          <w:wAfter w:w="11" w:type="dxa"/>
          <w:trHeight w:val="1603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4651CBB9" w14:textId="406DA134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4B015352" w14:textId="77777777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0CE645D6" w14:textId="77777777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7911DC6F" w14:textId="6B99AE22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Керівник </w:t>
            </w:r>
            <w:r>
              <w:rPr>
                <w:color w:val="000000"/>
                <w:sz w:val="22"/>
                <w:szCs w:val="22"/>
              </w:rPr>
              <w:br/>
              <w:t>(П.І.Б., тел.)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3D428948" w14:textId="77777777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учнів, дітей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14:paraId="3C996BD8" w14:textId="77777777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викладачів, вихователів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4CB0B64" w14:textId="77777777" w:rsidR="00227194" w:rsidRDefault="00227194" w:rsidP="00123F5D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технічного персоналу</w:t>
            </w:r>
          </w:p>
        </w:tc>
      </w:tr>
      <w:tr w:rsidR="00227194" w14:paraId="236257B2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D5B85" w14:textId="058E61E2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31"/>
                <w:id w:val="-2121682312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30"/>
                    <w:id w:val="32841244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1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33"/>
              <w:id w:val="1296334729"/>
            </w:sdtPr>
            <w:sdtContent>
              <w:p w14:paraId="41ACFF04" w14:textId="1BC9ECA0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32"/>
                    <w:id w:val="38322442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заклад дошкільної освіти (ясла-садок) №4 “Дюймовочка” Первомайської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35"/>
              <w:id w:val="-2014748537"/>
            </w:sdtPr>
            <w:sdtContent>
              <w:p w14:paraId="2C878181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34"/>
                    <w:id w:val="208841422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64107 Харківська обл., Лозівський район,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37"/>
              <w:id w:val="-839540693"/>
            </w:sdtPr>
            <w:sdtContent>
              <w:p w14:paraId="6580015C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36"/>
                    <w:id w:val="-26608513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 xml:space="preserve">м.Первомайський, 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39"/>
              <w:id w:val="458610049"/>
            </w:sdtPr>
            <w:sdtContent>
              <w:p w14:paraId="4B8CEEF0" w14:textId="7AC11BE8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38"/>
                    <w:id w:val="72719709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вул. Кільцева, 12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41"/>
              <w:id w:val="380986924"/>
            </w:sdtPr>
            <w:sdtContent>
              <w:p w14:paraId="5D588C4A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40"/>
                    <w:id w:val="4973168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Чистопрудова Аліна Володимирівна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43"/>
              <w:id w:val="-1513525641"/>
            </w:sdtPr>
            <w:sdtContent>
              <w:p w14:paraId="290ADA36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42"/>
                    <w:id w:val="31785901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 3-34-89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45"/>
              <w:id w:val="-2104865479"/>
              <w:showingPlcHdr/>
            </w:sdtPr>
            <w:sdtContent>
              <w:p w14:paraId="37C9A2B9" w14:textId="1FCC4D3B" w:rsidR="00227194" w:rsidRDefault="00227194" w:rsidP="00EF4178">
                <w:pPr>
                  <w:widowControl w:val="0"/>
                  <w:shd w:val="clear" w:color="auto" w:fill="FFFFFF" w:themeFill="background1"/>
                  <w:rPr>
                    <w:sz w:val="22"/>
                    <w:szCs w:val="22"/>
                  </w:rPr>
                </w:pPr>
                <w:r>
                  <w:rPr>
                    <w:u w:val="single" w:color="FFFFFF" w:themeColor="background1"/>
                  </w:rPr>
                  <w:t xml:space="preserve">     </w:t>
                </w:r>
              </w:p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49"/>
              <w:id w:val="-985087311"/>
            </w:sdtPr>
            <w:sdtContent>
              <w:p w14:paraId="4D745658" w14:textId="4D7727B6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48"/>
                    <w:id w:val="1792017938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21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51"/>
              <w:id w:val="861630013"/>
            </w:sdtPr>
            <w:sdtContent>
              <w:p w14:paraId="03213E39" w14:textId="6F3B4F26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50"/>
                    <w:id w:val="2022809595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4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53"/>
              <w:id w:val="-897116965"/>
            </w:sdtPr>
            <w:sdtContent>
              <w:p w14:paraId="2D5CB26D" w14:textId="5158636F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52"/>
                    <w:id w:val="1467551710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7</w:t>
                    </w:r>
                  </w:sdtContent>
                </w:sdt>
              </w:p>
            </w:sdtContent>
          </w:sdt>
        </w:tc>
      </w:tr>
      <w:tr w:rsidR="00227194" w14:paraId="32EC729D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B00C3" w14:textId="5ACC84F1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58"/>
                <w:id w:val="1436715146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57"/>
                    <w:id w:val="1866019952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2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60"/>
              <w:id w:val="-317812864"/>
            </w:sdtPr>
            <w:sdtContent>
              <w:p w14:paraId="1CE8FC0E" w14:textId="6BC10429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59"/>
                    <w:id w:val="-1994249795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заклад дошкільної освіти (ясла-садок) №5 “Малятко” комбінованого типу Первомайської  міської  ради 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62"/>
              <w:id w:val="-2065715871"/>
            </w:sdtPr>
            <w:sdtContent>
              <w:p w14:paraId="66C988FC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61"/>
                    <w:id w:val="-68012031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64102 Харківська обл., Лозівський район,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64"/>
              <w:id w:val="-844011319"/>
            </w:sdtPr>
            <w:sdtContent>
              <w:p w14:paraId="5C99218F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63"/>
                    <w:id w:val="121084841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м.Первомайський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66"/>
              <w:id w:val="-313252182"/>
            </w:sdtPr>
            <w:sdtContent>
              <w:p w14:paraId="2C227F51" w14:textId="79A94802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65"/>
                    <w:id w:val="-154481356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½ мікрорайон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68"/>
              <w:id w:val="-440148891"/>
            </w:sdtPr>
            <w:sdtContent>
              <w:p w14:paraId="6E3C657E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67"/>
                    <w:id w:val="172009172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Кофан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70"/>
              <w:id w:val="1492524646"/>
            </w:sdtPr>
            <w:sdtContent>
              <w:p w14:paraId="1E0E7ADA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69"/>
                    <w:id w:val="2106230031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Світлана Петрівна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72"/>
              <w:id w:val="-448162132"/>
            </w:sdtPr>
            <w:sdtContent>
              <w:p w14:paraId="2C8BBC36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71"/>
                    <w:id w:val="-126793079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 3-33-56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  <w:lang w:eastAsia="ru-RU"/>
              </w:rPr>
              <w:tag w:val="goog_rdk_74"/>
              <w:id w:val="747762613"/>
            </w:sdtPr>
            <w:sdtContent>
              <w:sdt>
                <w:sdtPr>
                  <w:rPr>
                    <w:u w:val="single" w:color="FFFFFF" w:themeColor="background1"/>
                    <w:lang w:eastAsia="ru-RU"/>
                  </w:rPr>
                  <w:tag w:val="goog_rdk_76"/>
                  <w:id w:val="1315065750"/>
                </w:sdtPr>
                <w:sdtContent>
                  <w:p w14:paraId="07C0343E" w14:textId="519CCAF3" w:rsidR="00227194" w:rsidRDefault="00227194" w:rsidP="00EF4178">
                    <w:pPr>
                      <w:widowControl w:val="0"/>
                      <w:shd w:val="clear" w:color="auto" w:fill="FFFFFF" w:themeFill="background1"/>
                      <w:rPr>
                        <w:lang w:eastAsia="ru-RU"/>
                      </w:rPr>
                    </w:pPr>
                  </w:p>
                  <w:p w14:paraId="2FB41E5A" w14:textId="7C4C1A0D" w:rsidR="00227194" w:rsidRDefault="00000000" w:rsidP="00B035FE">
                    <w:pPr>
                      <w:pStyle w:val="1f"/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5" w:right="-124"/>
                      <w:rPr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78"/>
              <w:id w:val="-1713873997"/>
            </w:sdtPr>
            <w:sdtContent>
              <w:p w14:paraId="2BFD22C3" w14:textId="009A4E31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77"/>
                    <w:id w:val="949051028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168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80"/>
              <w:id w:val="-1126229691"/>
            </w:sdtPr>
            <w:sdtContent>
              <w:p w14:paraId="292B51EE" w14:textId="3AB64E18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79"/>
                    <w:id w:val="-1465962509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16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82"/>
              <w:id w:val="-1106657094"/>
            </w:sdtPr>
            <w:sdtContent>
              <w:p w14:paraId="7DF2EF0C" w14:textId="7EDED392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81"/>
                    <w:id w:val="-60259222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25</w:t>
                    </w:r>
                  </w:sdtContent>
                </w:sdt>
              </w:p>
            </w:sdtContent>
          </w:sdt>
        </w:tc>
      </w:tr>
      <w:tr w:rsidR="00227194" w14:paraId="032647A6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F5B419" w14:textId="37F28AE2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87"/>
                <w:id w:val="-1401518160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86"/>
                    <w:id w:val="-85996275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3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89"/>
              <w:id w:val="-1980523398"/>
            </w:sdtPr>
            <w:sdtContent>
              <w:p w14:paraId="740AEC5C" w14:textId="2C00F537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88"/>
                    <w:id w:val="114261999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 заклад дошкільної освіти (ясла-садок) №10  “Ромашка” Первомайської 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91"/>
              <w:id w:val="-84547429"/>
            </w:sdtPr>
            <w:sdtContent>
              <w:p w14:paraId="3BCC027E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90"/>
                    <w:id w:val="-47414022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64102 Харківська обл., Лозівський район,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93"/>
              <w:id w:val="304829338"/>
            </w:sdtPr>
            <w:sdtContent>
              <w:p w14:paraId="1C886881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92"/>
                    <w:id w:val="-154612269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м.Первомайський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95"/>
              <w:id w:val="-875236151"/>
            </w:sdtPr>
            <w:sdtContent>
              <w:p w14:paraId="31FC3CB7" w14:textId="381DD057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94"/>
                    <w:id w:val="54819274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½ мікрорайон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97"/>
              <w:id w:val="-1316482925"/>
            </w:sdtPr>
            <w:sdtContent>
              <w:p w14:paraId="6ACE6B46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96"/>
                    <w:id w:val="609544714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Мікуліна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99"/>
              <w:id w:val="-529564356"/>
            </w:sdtPr>
            <w:sdtContent>
              <w:p w14:paraId="0BF65C30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98"/>
                    <w:id w:val="-118982915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Людмила Петрівна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01"/>
              <w:id w:val="661428119"/>
            </w:sdtPr>
            <w:sdtContent>
              <w:p w14:paraId="053B4561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00"/>
                    <w:id w:val="-33800646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 3-21-56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  <w:lang w:eastAsia="ru-RU"/>
              </w:rPr>
              <w:tag w:val="goog_rdk_103"/>
              <w:id w:val="1463845993"/>
            </w:sdtPr>
            <w:sdtContent>
              <w:sdt>
                <w:sdtPr>
                  <w:rPr>
                    <w:u w:val="single" w:color="FFFFFF" w:themeColor="background1"/>
                    <w:lang w:eastAsia="ru-RU"/>
                  </w:rPr>
                  <w:tag w:val="goog_rdk_105"/>
                  <w:id w:val="1566677204"/>
                </w:sdtPr>
                <w:sdtContent>
                  <w:p w14:paraId="4DE14698" w14:textId="23911628" w:rsidR="00227194" w:rsidRDefault="00227194" w:rsidP="00EF4178">
                    <w:pPr>
                      <w:widowControl w:val="0"/>
                      <w:shd w:val="clear" w:color="auto" w:fill="FFFFFF" w:themeFill="background1"/>
                      <w:rPr>
                        <w:lang w:eastAsia="ru-RU"/>
                      </w:rPr>
                    </w:pPr>
                  </w:p>
                  <w:p w14:paraId="4F1C1BC5" w14:textId="68B48EC1" w:rsidR="00227194" w:rsidRDefault="00000000" w:rsidP="00B035FE">
                    <w:pPr>
                      <w:pStyle w:val="1f"/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5" w:right="-124"/>
                      <w:rPr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07"/>
              <w:id w:val="567460051"/>
            </w:sdtPr>
            <w:sdtContent>
              <w:p w14:paraId="04622694" w14:textId="748260F1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06"/>
                    <w:id w:val="-1299142623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169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09"/>
              <w:id w:val="1501075072"/>
            </w:sdtPr>
            <w:sdtContent>
              <w:p w14:paraId="446EBB01" w14:textId="48CDF4E9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08"/>
                    <w:id w:val="19214526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16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11"/>
              <w:id w:val="1229804808"/>
            </w:sdtPr>
            <w:sdtContent>
              <w:p w14:paraId="6708FAE4" w14:textId="2039761F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10"/>
                    <w:id w:val="1741207864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23</w:t>
                    </w:r>
                  </w:sdtContent>
                </w:sdt>
              </w:p>
            </w:sdtContent>
          </w:sdt>
        </w:tc>
      </w:tr>
      <w:tr w:rsidR="00227194" w14:paraId="2C47A904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97673F" w14:textId="0A6EBFB0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116"/>
                <w:id w:val="1202976340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115"/>
                    <w:id w:val="190956974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4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18"/>
              <w:id w:val="-13302861"/>
            </w:sdtPr>
            <w:sdtContent>
              <w:p w14:paraId="4160C1B8" w14:textId="17622AEE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17"/>
                    <w:id w:val="916528867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заклад дошкільної освіти (ясла-садок) №14 “Барвінок” комбінованого типу Первомайської 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20"/>
              <w:id w:val="1247622612"/>
            </w:sdtPr>
            <w:sdtContent>
              <w:p w14:paraId="2C159D17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19"/>
                    <w:id w:val="117522866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64102 Харківська обл., Лозівський район, м.Первомайський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22"/>
              <w:id w:val="-1751495032"/>
            </w:sdtPr>
            <w:sdtContent>
              <w:p w14:paraId="06B14AD8" w14:textId="543850C6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21"/>
                    <w:id w:val="106011702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3 мікрорайон, буд. 35-А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24"/>
              <w:id w:val="698290780"/>
            </w:sdtPr>
            <w:sdtContent>
              <w:p w14:paraId="0F7F9878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23"/>
                    <w:id w:val="-187321920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Кльофас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26"/>
              <w:id w:val="378903589"/>
            </w:sdtPr>
            <w:sdtContent>
              <w:p w14:paraId="2D08F396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25"/>
                    <w:id w:val="-1921316234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Наталія Миколаївна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28"/>
              <w:id w:val="-1883787902"/>
            </w:sdtPr>
            <w:sdtContent>
              <w:p w14:paraId="4B75799D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27"/>
                    <w:id w:val="-139780822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(05748)3-42-74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  <w:lang w:eastAsia="ru-RU"/>
              </w:rPr>
              <w:tag w:val="goog_rdk_130"/>
              <w:id w:val="440111799"/>
            </w:sdtPr>
            <w:sdtContent>
              <w:sdt>
                <w:sdtPr>
                  <w:rPr>
                    <w:u w:val="single" w:color="FFFFFF" w:themeColor="background1"/>
                    <w:lang w:eastAsia="ru-RU"/>
                  </w:rPr>
                  <w:tag w:val="goog_rdk_132"/>
                  <w:id w:val="1691797126"/>
                </w:sdtPr>
                <w:sdtContent>
                  <w:p w14:paraId="74C757BF" w14:textId="0AD7FA6D" w:rsidR="00227194" w:rsidRDefault="00227194" w:rsidP="00EF4178">
                    <w:pPr>
                      <w:widowControl w:val="0"/>
                      <w:shd w:val="clear" w:color="auto" w:fill="FFFFFF" w:themeFill="background1"/>
                      <w:rPr>
                        <w:lang w:eastAsia="ru-RU"/>
                      </w:rPr>
                    </w:pPr>
                  </w:p>
                  <w:p w14:paraId="6B2A372B" w14:textId="5128E382" w:rsidR="00227194" w:rsidRDefault="00000000" w:rsidP="00B035FE">
                    <w:pPr>
                      <w:pStyle w:val="1f"/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5" w:right="-124"/>
                      <w:rPr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34"/>
              <w:id w:val="-2116508097"/>
            </w:sdtPr>
            <w:sdtContent>
              <w:p w14:paraId="4D9351A0" w14:textId="67BDB117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33"/>
                    <w:id w:val="640309161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136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36"/>
              <w:id w:val="1125353213"/>
            </w:sdtPr>
            <w:sdtContent>
              <w:p w14:paraId="27AF3B45" w14:textId="733F9DEA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35"/>
                    <w:id w:val="-420109481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18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38"/>
              <w:id w:val="-1846853423"/>
            </w:sdtPr>
            <w:sdtContent>
              <w:p w14:paraId="08819F3C" w14:textId="6A99FCB0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37"/>
                    <w:id w:val="-155769053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24</w:t>
                    </w:r>
                  </w:sdtContent>
                </w:sdt>
              </w:p>
            </w:sdtContent>
          </w:sdt>
        </w:tc>
      </w:tr>
      <w:tr w:rsidR="00227194" w14:paraId="7F982B46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2BC94E" w14:textId="27BEF337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143"/>
                <w:id w:val="-1110349028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142"/>
                    <w:id w:val="180997983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5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45"/>
              <w:id w:val="693107764"/>
            </w:sdtPr>
            <w:sdtContent>
              <w:p w14:paraId="2ED6A0C9" w14:textId="4CFEE8A8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44"/>
                    <w:id w:val="-1202315424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заклад дошкільної освіти (ясла-садок) №16 “Усмішка” Первомайської 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47"/>
              <w:id w:val="46428153"/>
            </w:sdtPr>
            <w:sdtContent>
              <w:p w14:paraId="6A30479A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46"/>
                    <w:id w:val="238298301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64102 Харківська обл., Лозівський район,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49"/>
              <w:id w:val="-1209337154"/>
            </w:sdtPr>
            <w:sdtContent>
              <w:p w14:paraId="5937BF3A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48"/>
                    <w:id w:val="-98038124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м.Первомайський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51"/>
              <w:id w:val="-1240869588"/>
            </w:sdtPr>
            <w:sdtContent>
              <w:p w14:paraId="7AE00139" w14:textId="4AAFFD92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50"/>
                    <w:id w:val="1723635941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4 мікрорайон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53"/>
              <w:id w:val="-683745554"/>
            </w:sdtPr>
            <w:sdtContent>
              <w:p w14:paraId="5C9F9A49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52"/>
                    <w:id w:val="-115559566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Губанова Ірина Валеріївна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55"/>
              <w:id w:val="1982031791"/>
            </w:sdtPr>
            <w:sdtContent>
              <w:p w14:paraId="71EED0F6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54"/>
                    <w:id w:val="-6896712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 3-40-32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57"/>
              <w:id w:val="282851252"/>
              <w:showingPlcHdr/>
            </w:sdtPr>
            <w:sdtContent>
              <w:p w14:paraId="65E5453C" w14:textId="70082B70" w:rsidR="00227194" w:rsidRDefault="00227194" w:rsidP="00EF4178">
                <w:pPr>
                  <w:widowControl w:val="0"/>
                  <w:shd w:val="clear" w:color="auto" w:fill="FFFFFF" w:themeFill="background1"/>
                  <w:rPr>
                    <w:sz w:val="22"/>
                    <w:szCs w:val="22"/>
                  </w:rPr>
                </w:pPr>
                <w:r>
                  <w:rPr>
                    <w:u w:val="single" w:color="FFFFFF" w:themeColor="background1"/>
                  </w:rPr>
                  <w:t xml:space="preserve">     </w:t>
                </w:r>
              </w:p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61"/>
              <w:id w:val="29147615"/>
            </w:sdtPr>
            <w:sdtContent>
              <w:p w14:paraId="279DF693" w14:textId="2DCFD11B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60"/>
                    <w:id w:val="-537047298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130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63"/>
              <w:id w:val="-1185439118"/>
            </w:sdtPr>
            <w:sdtContent>
              <w:p w14:paraId="72092ED4" w14:textId="1895BE0C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62"/>
                    <w:id w:val="1216707399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19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65"/>
              <w:id w:val="-1371835465"/>
            </w:sdtPr>
            <w:sdtContent>
              <w:p w14:paraId="65567B84" w14:textId="43A87F8B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64"/>
                    <w:id w:val="-1883394334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23</w:t>
                    </w:r>
                  </w:sdtContent>
                </w:sdt>
              </w:p>
            </w:sdtContent>
          </w:sdt>
        </w:tc>
      </w:tr>
      <w:tr w:rsidR="00227194" w14:paraId="0BDD843E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C10E66" w14:textId="70C05248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170"/>
                <w:id w:val="461010786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169"/>
                    <w:id w:val="86556767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72"/>
              <w:id w:val="862869260"/>
            </w:sdtPr>
            <w:sdtContent>
              <w:p w14:paraId="08521D2D" w14:textId="135EB7C0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71"/>
                    <w:id w:val="-80423222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«Первомайський заклад дошкільної освіти (ясла-садок)  №17 “Казка” Первомайської 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74"/>
              <w:id w:val="-28105326"/>
            </w:sdtPr>
            <w:sdtContent>
              <w:p w14:paraId="33BC016A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73"/>
                    <w:id w:val="-1847772336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64102 Харківська обл., Лозівський район,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76"/>
              <w:id w:val="-1177109705"/>
            </w:sdtPr>
            <w:sdtContent>
              <w:p w14:paraId="4E8F0FFB" w14:textId="77777777" w:rsidR="00227194" w:rsidRPr="00FF3E8A" w:rsidRDefault="00000000" w:rsidP="00CA5D38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75"/>
                    <w:id w:val="-1739403415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м.Первомайський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78"/>
              <w:id w:val="1639992679"/>
            </w:sdtPr>
            <w:sdtContent>
              <w:p w14:paraId="73019E20" w14:textId="6164ED2B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77"/>
                    <w:id w:val="-1082219926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 мікрорайон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180"/>
              <w:id w:val="625049219"/>
            </w:sdtPr>
            <w:sdtContent>
              <w:p w14:paraId="77EB746B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79"/>
                    <w:id w:val="-982838844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Колованова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82"/>
              <w:id w:val="-460199182"/>
            </w:sdtPr>
            <w:sdtContent>
              <w:p w14:paraId="1EDE18FF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81"/>
                    <w:id w:val="-1375458072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Іраїда Миколаївна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</w:rPr>
              <w:tag w:val="goog_rdk_184"/>
              <w:id w:val="299345724"/>
            </w:sdtPr>
            <w:sdtContent>
              <w:p w14:paraId="4971A64F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183"/>
                    <w:id w:val="3254920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(05748) 3-31-30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  <w:lang w:eastAsia="ru-RU"/>
              </w:rPr>
              <w:tag w:val="goog_rdk_186"/>
              <w:id w:val="13346674"/>
            </w:sdtPr>
            <w:sdtContent>
              <w:sdt>
                <w:sdtPr>
                  <w:rPr>
                    <w:u w:val="single" w:color="FFFFFF" w:themeColor="background1"/>
                    <w:lang w:eastAsia="ru-RU"/>
                  </w:rPr>
                  <w:tag w:val="goog_rdk_188"/>
                  <w:id w:val="1364561339"/>
                </w:sdtPr>
                <w:sdtContent>
                  <w:p w14:paraId="2805FCF7" w14:textId="47131192" w:rsidR="00227194" w:rsidRDefault="00227194" w:rsidP="00EF4178">
                    <w:pPr>
                      <w:widowControl w:val="0"/>
                      <w:shd w:val="clear" w:color="auto" w:fill="FFFFFF" w:themeFill="background1"/>
                      <w:rPr>
                        <w:lang w:eastAsia="ru-RU"/>
                      </w:rPr>
                    </w:pPr>
                  </w:p>
                  <w:p w14:paraId="56FB4C55" w14:textId="32112074" w:rsidR="00227194" w:rsidRDefault="00000000" w:rsidP="00B035FE">
                    <w:pPr>
                      <w:pStyle w:val="1f"/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5" w:right="-124"/>
                      <w:rPr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90"/>
              <w:id w:val="-1943985619"/>
            </w:sdtPr>
            <w:sdtContent>
              <w:p w14:paraId="01AC2F46" w14:textId="3EA49986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89"/>
                    <w:id w:val="1484113488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136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92"/>
              <w:id w:val="1212160852"/>
            </w:sdtPr>
            <w:sdtContent>
              <w:p w14:paraId="459E5477" w14:textId="4BA27009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91"/>
                    <w:id w:val="-1550296497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13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194"/>
              <w:id w:val="-750186308"/>
            </w:sdtPr>
            <w:sdtContent>
              <w:p w14:paraId="661B305F" w14:textId="31B0F89D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193"/>
                    <w:id w:val="901414155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20</w:t>
                    </w:r>
                  </w:sdtContent>
                </w:sdt>
              </w:p>
            </w:sdtContent>
          </w:sdt>
        </w:tc>
      </w:tr>
      <w:tr w:rsidR="00227194" w14:paraId="6CA884FF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270016" w14:textId="7B7C1F26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199"/>
                <w:id w:val="-83067591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198"/>
                    <w:id w:val="1483503669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7</w:t>
                    </w:r>
                  </w:sdtContent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201"/>
              <w:id w:val="-624627126"/>
            </w:sdtPr>
            <w:sdtContent>
              <w:p w14:paraId="0F3B235D" w14:textId="32B17558" w:rsidR="00227194" w:rsidRDefault="00000000" w:rsidP="00CA5D38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00"/>
                    <w:id w:val="1876652113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Комунальний заклад «Грушинський заклад дошкільної освіти (ясла-садок) Первомайської  міської  ради Харківської області»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203"/>
              <w:id w:val="472724077"/>
            </w:sdtPr>
            <w:sdtContent>
              <w:p w14:paraId="6AC85251" w14:textId="5CEF6F75" w:rsidR="00227194" w:rsidRDefault="00000000" w:rsidP="00CA5D38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02"/>
                    <w:id w:val="-754121586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64131, Харківська область, Лозівський район, с. Грушине, вул. Шкільна, буд. 3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u w:val="single" w:color="FFFFFF" w:themeColor="background1"/>
              </w:rPr>
              <w:tag w:val="goog_rdk_205"/>
              <w:id w:val="65306482"/>
            </w:sdtPr>
            <w:sdtContent>
              <w:p w14:paraId="6893C813" w14:textId="77777777" w:rsidR="00227194" w:rsidRPr="00FF3E8A" w:rsidRDefault="00000000" w:rsidP="00B035FE">
                <w:pPr>
                  <w:widowControl w:val="0"/>
                  <w:shd w:val="clear" w:color="auto" w:fill="FFFFFF" w:themeFill="background1"/>
                  <w:rPr>
                    <w:u w:val="single" w:color="FFFFFF" w:themeColor="background1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04"/>
                    <w:id w:val="-1797672110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Котляренко Аліна Іванівна</w:t>
                    </w:r>
                  </w:sdtContent>
                </w:sdt>
              </w:p>
            </w:sdtContent>
          </w:sdt>
          <w:sdt>
            <w:sdtPr>
              <w:rPr>
                <w:u w:val="single" w:color="FFFFFF" w:themeColor="background1"/>
                <w:lang w:eastAsia="ru-RU"/>
              </w:rPr>
              <w:tag w:val="goog_rdk_207"/>
              <w:id w:val="-1184202107"/>
            </w:sdtPr>
            <w:sdtContent>
              <w:sdt>
                <w:sdtPr>
                  <w:rPr>
                    <w:u w:val="single" w:color="FFFFFF" w:themeColor="background1"/>
                    <w:lang w:eastAsia="ru-RU"/>
                  </w:rPr>
                  <w:tag w:val="goog_rdk_209"/>
                  <w:id w:val="532165033"/>
                </w:sdtPr>
                <w:sdtContent>
                  <w:p w14:paraId="086F6250" w14:textId="45C32C13" w:rsidR="00227194" w:rsidRDefault="00227194" w:rsidP="00EF4178">
                    <w:pPr>
                      <w:widowControl w:val="0"/>
                      <w:shd w:val="clear" w:color="auto" w:fill="FFFFFF" w:themeFill="background1"/>
                      <w:rPr>
                        <w:lang w:eastAsia="ru-RU"/>
                      </w:rPr>
                    </w:pPr>
                  </w:p>
                  <w:p w14:paraId="1E3B216B" w14:textId="20E4C26F" w:rsidR="00227194" w:rsidRDefault="00000000" w:rsidP="00B035FE">
                    <w:pPr>
                      <w:pStyle w:val="1f"/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5" w:right="-124"/>
                      <w:rPr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211"/>
              <w:id w:val="1021210086"/>
            </w:sdtPr>
            <w:sdtContent>
              <w:p w14:paraId="5D7DC748" w14:textId="16CAD903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210"/>
                    <w:id w:val="2032838499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 xml:space="preserve">10 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213"/>
              <w:id w:val="-322426927"/>
            </w:sdtPr>
            <w:sdtContent>
              <w:p w14:paraId="3D5304F3" w14:textId="7EF415C9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212"/>
                    <w:id w:val="-1087312655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bCs/>
                <w:u w:val="single" w:color="FFFFFF" w:themeColor="background1"/>
              </w:rPr>
              <w:tag w:val="goog_rdk_215"/>
              <w:id w:val="1327325068"/>
            </w:sdtPr>
            <w:sdtContent>
              <w:p w14:paraId="34F1B86B" w14:textId="74F4CE15" w:rsidR="00227194" w:rsidRPr="00475702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bCs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bCs/>
                      <w:u w:val="single" w:color="FFFFFF" w:themeColor="background1"/>
                    </w:rPr>
                    <w:tag w:val="goog_rdk_214"/>
                    <w:id w:val="-721830860"/>
                  </w:sdtPr>
                  <w:sdtContent>
                    <w:r w:rsidR="00227194" w:rsidRPr="00475702">
                      <w:rPr>
                        <w:bCs/>
                        <w:u w:val="single" w:color="FFFFFF" w:themeColor="background1"/>
                      </w:rPr>
                      <w:t>2</w:t>
                    </w:r>
                  </w:sdtContent>
                </w:sdt>
              </w:p>
            </w:sdtContent>
          </w:sdt>
        </w:tc>
      </w:tr>
      <w:tr w:rsidR="00227194" w14:paraId="68B3042F" w14:textId="77777777" w:rsidTr="00A4174D">
        <w:trPr>
          <w:trHeight w:val="476"/>
          <w:jc w:val="right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030EAB" w14:textId="4F349B41" w:rsidR="00227194" w:rsidRDefault="00000000" w:rsidP="00B035FE">
            <w:pPr>
              <w:pStyle w:val="1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u w:val="single" w:color="FFFFFF" w:themeColor="background1"/>
                </w:rPr>
                <w:tag w:val="goog_rdk_220"/>
                <w:id w:val="83045732"/>
              </w:sdtPr>
              <w:sdtContent>
                <w:sdt>
                  <w:sdtPr>
                    <w:rPr>
                      <w:u w:val="single" w:color="FFFFFF" w:themeColor="background1"/>
                    </w:rPr>
                    <w:tag w:val="goog_rdk_219"/>
                    <w:id w:val="-1494401163"/>
                  </w:sdtPr>
                  <w:sdtContent/>
                </w:sdt>
              </w:sdtContent>
            </w:sdt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222"/>
              <w:id w:val="-1012059139"/>
            </w:sdtPr>
            <w:sdtContent>
              <w:p w14:paraId="48567C7B" w14:textId="52455A2C" w:rsidR="00227194" w:rsidRDefault="00000000" w:rsidP="00B035FE">
                <w:pPr>
                  <w:pStyle w:val="1f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7" w:right="132"/>
                  <w:jc w:val="both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21"/>
                    <w:id w:val="-1181897950"/>
                  </w:sdtPr>
                  <w:sdtContent>
                    <w:r w:rsidR="00227194" w:rsidRPr="00FF3E8A">
                      <w:rPr>
                        <w:b/>
                        <w:u w:val="single" w:color="FFFFFF" w:themeColor="background1"/>
                      </w:rPr>
                      <w:t>Всього:</w:t>
                    </w:r>
                  </w:sdtContent>
                </w:sdt>
              </w:p>
            </w:sdtContent>
          </w:sdt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224"/>
              <w:id w:val="-1965803243"/>
            </w:sdtPr>
            <w:sdtContent>
              <w:p w14:paraId="38F243AA" w14:textId="49A11942" w:rsidR="00227194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04"/>
                  <w:jc w:val="both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23"/>
                    <w:id w:val="591433122"/>
                  </w:sdtPr>
                  <w:sdtContent>
                    <w:r w:rsidR="00227194" w:rsidRPr="00FF3E8A">
                      <w:rPr>
                        <w:b/>
                        <w:u w:val="single" w:color="FFFFFF" w:themeColor="background1"/>
                      </w:rPr>
                      <w:t>7</w:t>
                    </w:r>
                  </w:sdtContent>
                </w:sdt>
              </w:p>
            </w:sdtContent>
          </w:sdt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226"/>
              <w:id w:val="-364363316"/>
            </w:sdtPr>
            <w:sdtContent>
              <w:p w14:paraId="3696C6B0" w14:textId="4452D98F" w:rsidR="00227194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5" w:right="-124"/>
                  <w:rPr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25"/>
                    <w:id w:val="-1996019888"/>
                  </w:sdtPr>
                  <w:sdtContent>
                    <w:r w:rsidR="00227194" w:rsidRPr="00FF3E8A">
                      <w:rPr>
                        <w:b/>
                        <w:u w:val="single" w:color="FFFFFF" w:themeColor="background1"/>
                      </w:rPr>
                      <w:t>7</w:t>
                    </w:r>
                  </w:sdtContent>
                </w:sdt>
              </w:p>
            </w:sdtContent>
          </w:sdt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228"/>
              <w:id w:val="-1975136341"/>
            </w:sdtPr>
            <w:sdtContent>
              <w:p w14:paraId="51511498" w14:textId="397121F6" w:rsidR="00227194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27"/>
                    <w:id w:val="830719622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770</w:t>
                    </w:r>
                  </w:sdtContent>
                </w:sdt>
              </w:p>
            </w:sdtContent>
          </w:sdt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sdt>
            <w:sdtPr>
              <w:rPr>
                <w:u w:val="single" w:color="FFFFFF" w:themeColor="background1"/>
              </w:rPr>
              <w:tag w:val="goog_rdk_230"/>
              <w:id w:val="1459618264"/>
            </w:sdtPr>
            <w:sdtContent>
              <w:p w14:paraId="2E8FF013" w14:textId="44309A22" w:rsidR="00227194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29"/>
                    <w:id w:val="-92169601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87</w:t>
                    </w:r>
                  </w:sdtContent>
                </w:sdt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sdt>
            <w:sdtPr>
              <w:rPr>
                <w:u w:val="single" w:color="FFFFFF" w:themeColor="background1"/>
              </w:rPr>
              <w:tag w:val="goog_rdk_232"/>
              <w:id w:val="1521123260"/>
            </w:sdtPr>
            <w:sdtContent>
              <w:p w14:paraId="62F9CF1C" w14:textId="1795D3EF" w:rsidR="00227194" w:rsidRDefault="00000000" w:rsidP="00B035FE">
                <w:pPr>
                  <w:pStyle w:val="1f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4"/>
                  <w:jc w:val="center"/>
                  <w:rPr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u w:val="single" w:color="FFFFFF" w:themeColor="background1"/>
                    </w:rPr>
                    <w:tag w:val="goog_rdk_231"/>
                    <w:id w:val="-1512209698"/>
                  </w:sdtPr>
                  <w:sdtContent>
                    <w:r w:rsidR="00227194" w:rsidRPr="00FF3E8A">
                      <w:rPr>
                        <w:u w:val="single" w:color="FFFFFF" w:themeColor="background1"/>
                      </w:rPr>
                      <w:t>124</w:t>
                    </w:r>
                  </w:sdtContent>
                </w:sdt>
              </w:p>
            </w:sdtContent>
          </w:sdt>
        </w:tc>
      </w:tr>
    </w:tbl>
    <w:p w14:paraId="74B55A2D" w14:textId="77777777" w:rsidR="00184CA0" w:rsidRDefault="00184CA0" w:rsidP="00B035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8B99DF" w14:textId="77777777" w:rsidR="00A4174D" w:rsidRDefault="00A4174D" w:rsidP="00B035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5160AA" w14:textId="77777777" w:rsidR="00184CA0" w:rsidRPr="00E16F65" w:rsidRDefault="00000000" w:rsidP="00E16F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sz w:val="24"/>
          <w:szCs w:val="24"/>
        </w:rPr>
      </w:pPr>
      <w:r w:rsidRPr="00E16F65">
        <w:rPr>
          <w:b/>
          <w:sz w:val="24"/>
          <w:szCs w:val="24"/>
        </w:rPr>
        <w:lastRenderedPageBreak/>
        <w:t>Заклади культури, спорту</w:t>
      </w:r>
    </w:p>
    <w:p w14:paraId="08F63E64" w14:textId="77777777" w:rsidR="00184CA0" w:rsidRDefault="00184CA0" w:rsidP="00E16F6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p w14:paraId="69C433B4" w14:textId="50AB92B2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4" w:name="_heading=h.1ksv4uv" w:colFirst="0" w:colLast="0"/>
      <w:bookmarkEnd w:id="14"/>
      <w:r>
        <w:rPr>
          <w:color w:val="000000"/>
          <w:sz w:val="24"/>
          <w:szCs w:val="24"/>
        </w:rPr>
        <w:t>БУДИНКИ КУЛЬТУРИ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</w:p>
    <w:tbl>
      <w:tblPr>
        <w:tblStyle w:val="affff7"/>
        <w:tblW w:w="107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1"/>
        <w:gridCol w:w="2579"/>
        <w:gridCol w:w="2718"/>
        <w:gridCol w:w="2821"/>
        <w:gridCol w:w="1114"/>
        <w:gridCol w:w="1003"/>
      </w:tblGrid>
      <w:tr w:rsidR="00184CA0" w14:paraId="42EC3F75" w14:textId="77777777" w:rsidTr="00A4174D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7007521" w14:textId="6B809E83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005DCF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79A4CAD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7C72F2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2528F8C" w14:textId="0A9AD489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Керівник </w:t>
            </w:r>
            <w:r>
              <w:rPr>
                <w:color w:val="000000"/>
                <w:sz w:val="22"/>
                <w:szCs w:val="22"/>
              </w:rPr>
              <w:br/>
              <w:t>(П.І. Б., тел.)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459BB56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місць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74A50B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персоналу</w:t>
            </w:r>
          </w:p>
        </w:tc>
      </w:tr>
      <w:tr w:rsidR="00184CA0" w14:paraId="3C494CFB" w14:textId="77777777" w:rsidTr="00A4174D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B48A3" w14:textId="77777777" w:rsidR="00184CA0" w:rsidRPr="00FF3E8A" w:rsidRDefault="0018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</w:p>
          <w:p w14:paraId="6F2E8CF3" w14:textId="571690D8" w:rsidR="00184CA0" w:rsidRPr="00FF3E8A" w:rsidRDefault="00F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2A4E" w14:textId="77777777" w:rsidR="00184CA0" w:rsidRPr="00FF3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Комунальний заклад Первомайський міський палац культури “Хімік” Первомайської міської ради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DDF0E" w14:textId="77777777" w:rsidR="00184CA0" w:rsidRPr="00FF3E8A" w:rsidRDefault="00000000" w:rsidP="00A4174D">
            <w:pPr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Україна,64102, Харківська область, місто Первомайський, проспект Незалежності, 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0B6D" w14:textId="3F01F65A" w:rsidR="00184CA0" w:rsidRPr="00FF3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 xml:space="preserve">директор - Петрова І.М. тел. </w:t>
            </w:r>
            <w:r w:rsidR="00005DCF">
              <w:rPr>
                <w:sz w:val="22"/>
                <w:szCs w:val="22"/>
              </w:rPr>
              <w:t>(</w:t>
            </w:r>
            <w:r w:rsidRPr="00FF3E8A">
              <w:rPr>
                <w:sz w:val="22"/>
                <w:szCs w:val="22"/>
              </w:rPr>
              <w:t>05748</w:t>
            </w:r>
            <w:r w:rsidR="00005DCF">
              <w:rPr>
                <w:sz w:val="22"/>
                <w:szCs w:val="22"/>
              </w:rPr>
              <w:t>)</w:t>
            </w:r>
            <w:r w:rsidRPr="00FF3E8A">
              <w:rPr>
                <w:sz w:val="22"/>
                <w:szCs w:val="22"/>
              </w:rPr>
              <w:t>35774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A51A8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1304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FB4C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46</w:t>
            </w:r>
          </w:p>
        </w:tc>
      </w:tr>
      <w:tr w:rsidR="00184CA0" w14:paraId="7335DC22" w14:textId="77777777" w:rsidTr="00A4174D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AFFC4" w14:textId="17BFA17D" w:rsidR="00184CA0" w:rsidRPr="00FF3E8A" w:rsidRDefault="00F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E017" w14:textId="77777777" w:rsidR="00184CA0" w:rsidRPr="00FF3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Грушинський клуб-філія КЗ ПМПК “Хімік” Первомайської міської ради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B9CAF" w14:textId="77777777" w:rsidR="00184CA0" w:rsidRPr="00FF3E8A" w:rsidRDefault="00000000" w:rsidP="00FF3E8A">
            <w:pP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Україна, 64131, Харківська область, Лозівський район, село Грушине, вулиця Центральна, 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6C69C" w14:textId="0110C9BB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директор - Карабцова О.В.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E0AC4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190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CE9B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4</w:t>
            </w:r>
          </w:p>
        </w:tc>
      </w:tr>
      <w:tr w:rsidR="00184CA0" w14:paraId="5FDCF634" w14:textId="77777777" w:rsidTr="00A4174D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FDA8" w14:textId="2DA2E4EB" w:rsidR="00184CA0" w:rsidRPr="00FF3E8A" w:rsidRDefault="00F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193A" w14:textId="77777777" w:rsidR="00184CA0" w:rsidRPr="00FF3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Ржавчицький клуб-філія КЗ ПМПК “Хімік” Первомайської міської ради</w:t>
            </w:r>
          </w:p>
          <w:p w14:paraId="11BEC860" w14:textId="77777777" w:rsidR="00184CA0" w:rsidRPr="00FF3E8A" w:rsidRDefault="00184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05CA4" w14:textId="62C024E1" w:rsidR="00184CA0" w:rsidRPr="00FF3E8A" w:rsidRDefault="00000000" w:rsidP="005B2B50">
            <w:pP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Україна, 64131, Харківська область, Лозівський район, село Ржавчик, вулиця Центральна, 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EFA89" w14:textId="691EA710" w:rsidR="00184CA0" w:rsidRPr="00FF3E8A" w:rsidRDefault="00000000" w:rsidP="00FF3E8A">
            <w:pP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 xml:space="preserve">директор - Герус З.У.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E3675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285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F46D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5</w:t>
            </w:r>
          </w:p>
        </w:tc>
      </w:tr>
      <w:tr w:rsidR="00184CA0" w14:paraId="44A2C00E" w14:textId="77777777" w:rsidTr="00840A8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055A" w14:textId="5D34E12A" w:rsidR="00184CA0" w:rsidRPr="00FF3E8A" w:rsidRDefault="00FB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79"/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3ADF" w14:textId="526854EF" w:rsidR="00184CA0" w:rsidRPr="00FF3E8A" w:rsidRDefault="00000000" w:rsidP="0084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Сиваський клуб-філія КЗ ПМПК “Хімік” Первомайської міської ради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5859" w14:textId="50F804F1" w:rsidR="00184CA0" w:rsidRPr="00FF3E8A" w:rsidRDefault="00000000" w:rsidP="00840A8C">
            <w:pPr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Україна,64107, Харківська область, місто Первомайський, вулиця Пристанційна,</w:t>
            </w:r>
            <w:r w:rsidR="00005DCF">
              <w:rPr>
                <w:sz w:val="22"/>
                <w:szCs w:val="22"/>
              </w:rPr>
              <w:t xml:space="preserve"> </w:t>
            </w:r>
            <w:r w:rsidRPr="00FF3E8A">
              <w:rPr>
                <w:sz w:val="22"/>
                <w:szCs w:val="22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B3848" w14:textId="77777777" w:rsidR="00184CA0" w:rsidRPr="00FF3E8A" w:rsidRDefault="00000000" w:rsidP="0037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AF5DA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81EB" w14:textId="77777777" w:rsidR="00184CA0" w:rsidRPr="00FF3E8A" w:rsidRDefault="00000000" w:rsidP="00FF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F3E8A">
              <w:rPr>
                <w:sz w:val="22"/>
                <w:szCs w:val="22"/>
              </w:rPr>
              <w:t>-</w:t>
            </w:r>
          </w:p>
        </w:tc>
      </w:tr>
    </w:tbl>
    <w:p w14:paraId="32AEAEF4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</w:p>
    <w:p w14:paraId="5BC6D864" w14:textId="77777777" w:rsidR="00DC50E0" w:rsidRDefault="00DC50E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</w:p>
    <w:p w14:paraId="727AA69F" w14:textId="4954B030" w:rsidR="00184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  <w:tab w:val="left" w:pos="106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БІБЛІОТЕКИ (книжковий фонд: </w:t>
      </w:r>
      <w:r>
        <w:rPr>
          <w:sz w:val="24"/>
          <w:szCs w:val="24"/>
        </w:rPr>
        <w:t>152419</w:t>
      </w:r>
      <w:r>
        <w:rPr>
          <w:color w:val="000000"/>
          <w:sz w:val="24"/>
          <w:szCs w:val="24"/>
        </w:rPr>
        <w:t xml:space="preserve">  прим., всього читачів: </w:t>
      </w:r>
      <w:r>
        <w:rPr>
          <w:sz w:val="24"/>
          <w:szCs w:val="24"/>
        </w:rPr>
        <w:t>4331</w:t>
      </w:r>
      <w:r>
        <w:rPr>
          <w:color w:val="000000"/>
          <w:sz w:val="24"/>
          <w:szCs w:val="24"/>
        </w:rPr>
        <w:t xml:space="preserve">), </w:t>
      </w:r>
    </w:p>
    <w:p w14:paraId="665715C0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МУЗЕЙ (музейний фонд – </w:t>
      </w:r>
      <w:r>
        <w:rPr>
          <w:sz w:val="24"/>
          <w:szCs w:val="24"/>
        </w:rPr>
        <w:t>16600</w:t>
      </w:r>
      <w:r>
        <w:rPr>
          <w:color w:val="000000"/>
          <w:sz w:val="24"/>
          <w:szCs w:val="24"/>
        </w:rPr>
        <w:t xml:space="preserve"> одиниць збереження)  </w:t>
      </w:r>
    </w:p>
    <w:p w14:paraId="35EA477C" w14:textId="766854D5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880"/>
        <w:rPr>
          <w:color w:val="000000"/>
          <w:sz w:val="24"/>
          <w:szCs w:val="24"/>
          <w:u w:val="single"/>
        </w:rPr>
      </w:pPr>
    </w:p>
    <w:tbl>
      <w:tblPr>
        <w:tblStyle w:val="affff8"/>
        <w:tblW w:w="107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"/>
        <w:gridCol w:w="2295"/>
        <w:gridCol w:w="1884"/>
        <w:gridCol w:w="1822"/>
        <w:gridCol w:w="1134"/>
        <w:gridCol w:w="1086"/>
        <w:gridCol w:w="899"/>
        <w:gridCol w:w="1103"/>
      </w:tblGrid>
      <w:tr w:rsidR="00184CA0" w14:paraId="07CB67AB" w14:textId="77777777" w:rsidTr="00DB7FD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7C526A0" w14:textId="2859215F" w:rsidR="00184CA0" w:rsidRDefault="00000000" w:rsidP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C50E0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67CC5F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184947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CC010CB" w14:textId="672C6C9D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Керівник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F511A14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Книжковий, музейний фонд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5626567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місць читал. залу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D90F3E" w14:textId="493C5FC8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персо</w:t>
            </w:r>
            <w:r w:rsidR="00DB7FD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налу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2A6370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читачів</w:t>
            </w:r>
          </w:p>
          <w:p w14:paraId="29359615" w14:textId="77777777" w:rsidR="00184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(осіб)</w:t>
            </w:r>
          </w:p>
        </w:tc>
      </w:tr>
      <w:tr w:rsidR="00184CA0" w14:paraId="33DB2405" w14:textId="77777777" w:rsidTr="00DB7FD9">
        <w:trPr>
          <w:trHeight w:val="52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BBE7" w14:textId="27C2544B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949E9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Комунальний заклад “Первомайська публічна бібліотека” Первомайської міської ради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543F0" w14:textId="77777777" w:rsidR="00184CA0" w:rsidRDefault="00000000" w:rsidP="00271318">
            <w:pPr>
              <w:rPr>
                <w:sz w:val="22"/>
                <w:szCs w:val="22"/>
              </w:rPr>
            </w:pPr>
            <w:r>
              <w:t>Україна,64102, Харківська область, місто Первомайський, ½ мікрорайон, будинок 81, приміщення 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6E41" w14:textId="3F5EB874" w:rsidR="00840315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4031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14:paraId="7F1C3549" w14:textId="12BB6D2F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Захватова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52F52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73340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5C18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ACF92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FF7C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2259</w:t>
            </w:r>
          </w:p>
        </w:tc>
      </w:tr>
      <w:tr w:rsidR="00184CA0" w14:paraId="3AD39275" w14:textId="77777777" w:rsidTr="00DB7FD9">
        <w:trPr>
          <w:trHeight w:val="52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1A3D6" w14:textId="65288AFA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748A5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Бібліотека для дітей (на правах філії КЗ “Первомайська публічна бібліотека” Первомайської міської ради)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BE2D" w14:textId="77777777" w:rsidR="00184CA0" w:rsidRDefault="00000000" w:rsidP="00271318">
            <w:pPr>
              <w:rPr>
                <w:sz w:val="22"/>
                <w:szCs w:val="22"/>
              </w:rPr>
            </w:pPr>
            <w:r>
              <w:t>Україна,64102, Харківська область, місто Первомайський, ½ мікрорайон, будинок 81, приміщення 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015BF" w14:textId="0B3BDDDF" w:rsidR="00840315" w:rsidRDefault="00000000" w:rsidP="00271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4031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14:paraId="544EB530" w14:textId="31C9E9EE" w:rsidR="00184CA0" w:rsidRDefault="00000000" w:rsidP="00271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Захватова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9E18E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ECBC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D491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AA92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</w:t>
            </w:r>
          </w:p>
        </w:tc>
      </w:tr>
      <w:tr w:rsidR="00184CA0" w14:paraId="0895D542" w14:textId="77777777" w:rsidTr="00DB7FD9">
        <w:trPr>
          <w:trHeight w:val="52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703D" w14:textId="5F6873F8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CB6EA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Грушинська бібліотека -філія  КЗ “Первомайська публічна бібліотека” Первомайської міської ради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1848" w14:textId="77777777" w:rsidR="00184CA0" w:rsidRDefault="00000000" w:rsidP="00271318">
            <w:r>
              <w:t>Україна, 64131, Харківська область, Лозівський район, село Грушине, вулиця Центральна, 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88B4" w14:textId="3224331F" w:rsidR="00840315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завідувач </w:t>
            </w:r>
            <w:r w:rsidR="0084031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</w:p>
          <w:p w14:paraId="5B1A63DD" w14:textId="642AE33D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Гавшина І.М.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5E9BB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4799C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A24DF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58A0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184CA0" w14:paraId="064631D5" w14:textId="77777777" w:rsidTr="00DB7FD9">
        <w:trPr>
          <w:trHeight w:val="156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045D" w14:textId="4535DCD7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5741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Ржавчицька бібліотека -філія  КЗ “Первомайська публічна бібліотека” Первомайської міської ради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B65FA" w14:textId="2E4FBF31" w:rsidR="00184CA0" w:rsidRDefault="00000000" w:rsidP="00840315">
            <w:r>
              <w:t>Україна, 64131, Харківська область, Лозівський район, село Ржавчик, вулиця Центральна, 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3FEF7" w14:textId="557427E2" w:rsidR="00184CA0" w:rsidRDefault="00000000" w:rsidP="00271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завідувач - Дмитренко  Г.В.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06B9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3BB81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D049B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5F62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84CA0" w14:paraId="005C2654" w14:textId="77777777" w:rsidTr="00DB7FD9">
        <w:trPr>
          <w:trHeight w:val="52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7C30" w14:textId="3E660596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32609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Сиваська бібліотека -філія  КЗ “Первомайська </w:t>
            </w:r>
            <w:r>
              <w:rPr>
                <w:sz w:val="22"/>
                <w:szCs w:val="22"/>
              </w:rPr>
              <w:lastRenderedPageBreak/>
              <w:t>публічна бібліотека” Первомайської міської ради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16FD" w14:textId="77777777" w:rsidR="00184CA0" w:rsidRDefault="00000000" w:rsidP="00271318">
            <w:pPr>
              <w:rPr>
                <w:sz w:val="22"/>
                <w:szCs w:val="22"/>
              </w:rPr>
            </w:pPr>
            <w:r>
              <w:lastRenderedPageBreak/>
              <w:t xml:space="preserve">Україна,64107, Харківська область, місто </w:t>
            </w:r>
            <w:r>
              <w:lastRenderedPageBreak/>
              <w:t>Первомайський, вулиця Пристанційна,2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DFEE" w14:textId="4A91DC6F" w:rsidR="00184CA0" w:rsidRDefault="00000000" w:rsidP="00DB7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завідувач - Сперанська М.А</w:t>
            </w:r>
            <w:r w:rsidR="008403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D9C5B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4224E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4DC9B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1115" w14:textId="77777777" w:rsidR="00184CA0" w:rsidRDefault="00000000" w:rsidP="00271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</w:tr>
      <w:tr w:rsidR="00184CA0" w14:paraId="63D7E9F1" w14:textId="77777777" w:rsidTr="00DB7FD9">
        <w:trPr>
          <w:trHeight w:val="12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713DE" w14:textId="6AF13164" w:rsidR="00184CA0" w:rsidRDefault="00DC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2240F" w14:textId="77777777" w:rsidR="00184CA0" w:rsidRDefault="00000000" w:rsidP="00271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Комунальний заклад «Первомайський краєзнавчий музей» Первомайської міської ради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E37B5" w14:textId="77777777" w:rsidR="00184CA0" w:rsidRPr="00271318" w:rsidRDefault="00000000" w:rsidP="00271318">
            <w:r w:rsidRPr="00271318">
              <w:t>64102 Україна, Харківська область,місто Первомайський, 3 мікрорайон, будинок 35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BCF93" w14:textId="2443CE83" w:rsidR="00184CA0" w:rsidRPr="00271318" w:rsidRDefault="00000000" w:rsidP="00DB7FD9">
            <w:pPr>
              <w:ind w:right="-97"/>
              <w:rPr>
                <w:sz w:val="22"/>
                <w:szCs w:val="22"/>
              </w:rPr>
            </w:pPr>
            <w:r w:rsidRPr="00271318">
              <w:rPr>
                <w:sz w:val="22"/>
                <w:szCs w:val="22"/>
              </w:rPr>
              <w:t>директор - Задорожна І.Ю</w:t>
            </w:r>
            <w:r w:rsidR="000F17F8">
              <w:rPr>
                <w:sz w:val="22"/>
                <w:szCs w:val="22"/>
              </w:rPr>
              <w:t>.</w:t>
            </w:r>
            <w:r w:rsidRPr="00271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F73CC8" w14:textId="77777777" w:rsidR="00184CA0" w:rsidRDefault="00000000" w:rsidP="0027131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E37A3A" w14:textId="25EE110D" w:rsidR="00184CA0" w:rsidRDefault="00000000" w:rsidP="0027131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4FE67" w14:textId="77777777" w:rsidR="00184CA0" w:rsidRDefault="00000000" w:rsidP="0027131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08E81" w14:textId="3910D453" w:rsidR="00184CA0" w:rsidRDefault="00000000" w:rsidP="00271318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D369EC9" w14:textId="77777777" w:rsidR="00184CA0" w:rsidRDefault="00184CA0" w:rsidP="002713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A3B054" w14:textId="3BF733FA" w:rsidR="00184CA0" w:rsidRDefault="002B54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5" w:name="_heading=h.44sinio" w:colFirst="0" w:colLast="0"/>
      <w:bookmarkEnd w:id="15"/>
      <w:r>
        <w:rPr>
          <w:color w:val="000000"/>
          <w:sz w:val="24"/>
          <w:szCs w:val="24"/>
        </w:rPr>
        <w:t>СПОРТИВНІ ЗАКЛАДИ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4B06826" w14:textId="32810A60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6" w:name="_heading=h.z337ya" w:colFirst="0" w:colLast="0"/>
      <w:bookmarkEnd w:id="16"/>
    </w:p>
    <w:tbl>
      <w:tblPr>
        <w:tblStyle w:val="affffb"/>
        <w:tblpPr w:leftFromText="180" w:rightFromText="180" w:topFromText="180" w:bottomFromText="180" w:vertAnchor="text" w:tblpX="34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3"/>
        <w:gridCol w:w="1889"/>
        <w:gridCol w:w="2316"/>
        <w:gridCol w:w="1370"/>
        <w:gridCol w:w="1276"/>
        <w:gridCol w:w="1276"/>
      </w:tblGrid>
      <w:tr w:rsidR="00184CA0" w14:paraId="58FC3AB5" w14:textId="77777777" w:rsidTr="00AB7B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4747" w14:textId="3E08DFFC" w:rsidR="00184CA0" w:rsidRDefault="00000000" w:rsidP="00AB7BEA">
            <w:r>
              <w:t xml:space="preserve">№ </w:t>
            </w:r>
            <w:r w:rsidR="00DB7FD9">
              <w:t>з</w:t>
            </w:r>
            <w:r>
              <w:t>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67F3" w14:textId="77777777" w:rsidR="00184CA0" w:rsidRDefault="00000000" w:rsidP="00AB7BEA">
            <w:pPr>
              <w:jc w:val="center"/>
            </w:pPr>
            <w:r>
              <w:t>Назва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CA8B" w14:textId="77777777" w:rsidR="00184CA0" w:rsidRDefault="00000000" w:rsidP="00AB7BEA">
            <w:pPr>
              <w:jc w:val="center"/>
            </w:pPr>
            <w:r>
              <w:t>Адреса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F43E" w14:textId="3E65C7CD" w:rsidR="00184CA0" w:rsidRDefault="00000000" w:rsidP="00AB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956A" w14:textId="77777777" w:rsidR="00184CA0" w:rsidRDefault="00000000" w:rsidP="00AB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Кіл-ть місць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C166" w14:textId="77777777" w:rsidR="00184CA0" w:rsidRDefault="00000000" w:rsidP="00AB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Кіл-ть персоналу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413E" w14:textId="77777777" w:rsidR="00184CA0" w:rsidRDefault="00184CA0" w:rsidP="00AB7BEA">
            <w:pPr>
              <w:jc w:val="center"/>
              <w:rPr>
                <w:sz w:val="18"/>
                <w:szCs w:val="18"/>
              </w:rPr>
            </w:pPr>
          </w:p>
          <w:p w14:paraId="150AC38A" w14:textId="77777777" w:rsidR="00184CA0" w:rsidRDefault="00000000" w:rsidP="00AB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Кількість відвідувачів (осіб)</w:t>
            </w:r>
          </w:p>
        </w:tc>
      </w:tr>
      <w:tr w:rsidR="00184CA0" w14:paraId="6268BAE9" w14:textId="77777777" w:rsidTr="00AB7B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06B9" w14:textId="75859DC3" w:rsidR="00184CA0" w:rsidRDefault="00000000" w:rsidP="00AB7BEA">
            <w: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04C" w14:textId="77777777" w:rsidR="00184CA0" w:rsidRDefault="00000000" w:rsidP="00AB7BEA">
            <w:pPr>
              <w:jc w:val="center"/>
            </w:pPr>
            <w:r>
              <w:t>Стадіон Колос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FC52" w14:textId="77777777" w:rsidR="00184CA0" w:rsidRDefault="00000000" w:rsidP="00AB7BEA">
            <w:pPr>
              <w:spacing w:before="240" w:after="240"/>
              <w:jc w:val="center"/>
            </w:pPr>
            <w:r>
              <w:t>м.Первомайський вул. Спортивна.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D863" w14:textId="2C3367DB" w:rsidR="00184CA0" w:rsidRDefault="00000000" w:rsidP="00AB7BEA">
            <w:pPr>
              <w:spacing w:before="240" w:after="240"/>
              <w:jc w:val="center"/>
            </w:pPr>
            <w:r>
              <w:t xml:space="preserve">Матющенко Андрій Володимирович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EE1" w14:textId="77777777" w:rsidR="00184CA0" w:rsidRDefault="00000000" w:rsidP="00AB7BEA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3BF" w14:textId="77777777" w:rsidR="00184CA0" w:rsidRDefault="00000000" w:rsidP="00AB7BE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29E2" w14:textId="77777777" w:rsidR="00184CA0" w:rsidRDefault="00000000" w:rsidP="00AB7BEA">
            <w:pPr>
              <w:jc w:val="center"/>
            </w:pPr>
            <w:r>
              <w:t>8164</w:t>
            </w:r>
          </w:p>
        </w:tc>
      </w:tr>
      <w:tr w:rsidR="00184CA0" w14:paraId="6630DF1F" w14:textId="77777777" w:rsidTr="00AB7B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677D" w14:textId="22022C2A" w:rsidR="00184CA0" w:rsidRDefault="00271318" w:rsidP="00AB7BEA">
            <w: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275C" w14:textId="77777777" w:rsidR="00184CA0" w:rsidRDefault="00000000" w:rsidP="00AB7BEA">
            <w:pPr>
              <w:jc w:val="center"/>
            </w:pPr>
            <w:r>
              <w:t>ФОК Ангар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E56A" w14:textId="77777777" w:rsidR="00184CA0" w:rsidRDefault="00000000" w:rsidP="00AB7BEA">
            <w:pPr>
              <w:spacing w:before="240" w:after="240"/>
              <w:jc w:val="center"/>
            </w:pPr>
            <w:r>
              <w:t>м.Первомайський вул.Єдності 5а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EA0D" w14:textId="61AEE0C2" w:rsidR="00184CA0" w:rsidRDefault="00000000" w:rsidP="00AB7BEA">
            <w:pPr>
              <w:spacing w:before="240" w:after="240"/>
              <w:jc w:val="center"/>
            </w:pPr>
            <w:r>
              <w:t xml:space="preserve">Матющенко Андрій Володимирович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C6B2" w14:textId="77777777" w:rsidR="00184CA0" w:rsidRDefault="00000000" w:rsidP="00AB7BEA">
            <w:pPr>
              <w:jc w:val="center"/>
            </w:pPr>
            <w: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6991" w14:textId="77777777" w:rsidR="00184CA0" w:rsidRDefault="00000000" w:rsidP="00AB7BEA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9D6C" w14:textId="77777777" w:rsidR="00184CA0" w:rsidRDefault="00000000" w:rsidP="00AB7BEA">
            <w:pPr>
              <w:jc w:val="center"/>
            </w:pPr>
            <w:r>
              <w:t>59020</w:t>
            </w:r>
          </w:p>
        </w:tc>
      </w:tr>
      <w:tr w:rsidR="00184CA0" w14:paraId="416606C2" w14:textId="77777777" w:rsidTr="00AB7B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8C83" w14:textId="77777777" w:rsidR="00184CA0" w:rsidRDefault="00184CA0" w:rsidP="00AB7BEA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7F24" w14:textId="3719A40B" w:rsidR="00184CA0" w:rsidRDefault="00000000" w:rsidP="00AB7BEA">
            <w:r>
              <w:rPr>
                <w:b/>
              </w:rPr>
              <w:t>Усього:</w:t>
            </w:r>
            <w:r w:rsidR="00271318">
              <w:rPr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642B" w14:textId="6DB70645" w:rsidR="00184CA0" w:rsidRDefault="00797844" w:rsidP="00AB7BEA">
            <w: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822A" w14:textId="77777777" w:rsidR="00184CA0" w:rsidRDefault="00184CA0" w:rsidP="00AB7BEA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561B" w14:textId="35D8FAF0" w:rsidR="00184CA0" w:rsidRDefault="00271318" w:rsidP="00AB7BEA">
            <w:pPr>
              <w:jc w:val="center"/>
            </w:pPr>
            <w:r>
              <w:t>1176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2346" w14:textId="3BB700AB" w:rsidR="00184CA0" w:rsidRDefault="00271318" w:rsidP="00AB7BE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9A0" w14:textId="77777777" w:rsidR="00184CA0" w:rsidRDefault="00000000" w:rsidP="00AB7BEA">
            <w:pPr>
              <w:jc w:val="center"/>
            </w:pPr>
            <w:r>
              <w:t>67184</w:t>
            </w:r>
          </w:p>
        </w:tc>
      </w:tr>
    </w:tbl>
    <w:p w14:paraId="55DEFE60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5.4. Об’єкти торгівельної сфери</w:t>
      </w:r>
    </w:p>
    <w:p w14:paraId="66D18F27" w14:textId="1F6FFD21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7" w:name="_heading=h.3j2qqm3" w:colFirst="0" w:colLast="0"/>
      <w:bookmarkEnd w:id="17"/>
      <w:r>
        <w:rPr>
          <w:color w:val="000000"/>
          <w:sz w:val="24"/>
          <w:szCs w:val="24"/>
        </w:rPr>
        <w:t>ВЕЛИКІ МАГАЗИНИ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affffc"/>
        <w:tblW w:w="1035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6958"/>
      </w:tblGrid>
      <w:tr w:rsidR="007C7AAD" w14:paraId="47D0613C" w14:textId="77777777" w:rsidTr="007C7AAD">
        <w:trPr>
          <w:jc w:val="right"/>
        </w:trPr>
        <w:tc>
          <w:tcPr>
            <w:tcW w:w="562" w:type="dxa"/>
            <w:shd w:val="clear" w:color="auto" w:fill="CCCCCC"/>
            <w:vAlign w:val="center"/>
          </w:tcPr>
          <w:p w14:paraId="106DB9B1" w14:textId="7F000F3B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5C796BB4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6958" w:type="dxa"/>
            <w:shd w:val="clear" w:color="auto" w:fill="CCCCCC"/>
            <w:vAlign w:val="center"/>
          </w:tcPr>
          <w:p w14:paraId="3925BF45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7C7AAD" w14:paraId="6C69F592" w14:textId="77777777" w:rsidTr="007C7AAD">
        <w:trPr>
          <w:jc w:val="right"/>
        </w:trPr>
        <w:tc>
          <w:tcPr>
            <w:tcW w:w="562" w:type="dxa"/>
          </w:tcPr>
          <w:p w14:paraId="202F1743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835" w:type="dxa"/>
          </w:tcPr>
          <w:p w14:paraId="499C1E5C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Магазин “Посад”</w:t>
            </w:r>
          </w:p>
        </w:tc>
        <w:tc>
          <w:tcPr>
            <w:tcW w:w="6958" w:type="dxa"/>
          </w:tcPr>
          <w:p w14:paraId="6DEF2EAF" w14:textId="076B0B7D" w:rsidR="007C7AAD" w:rsidRDefault="007C7AAD" w:rsidP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right="-159"/>
              <w:rPr>
                <w:color w:val="000000"/>
              </w:rPr>
            </w:pPr>
            <w:r>
              <w:t>Харківська,обл., Лозівський р-н, м.Первомайський, 3м-н, новий гром.Центр</w:t>
            </w:r>
          </w:p>
        </w:tc>
      </w:tr>
      <w:tr w:rsidR="007C7AAD" w14:paraId="5969F6BF" w14:textId="77777777" w:rsidTr="007C7AAD">
        <w:trPr>
          <w:jc w:val="right"/>
        </w:trPr>
        <w:tc>
          <w:tcPr>
            <w:tcW w:w="562" w:type="dxa"/>
          </w:tcPr>
          <w:p w14:paraId="37FED55B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64F1B03A" w14:textId="4D955792" w:rsidR="007C7AAD" w:rsidRDefault="007C7AAD" w:rsidP="007D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Магазин ”Посад”</w:t>
            </w:r>
          </w:p>
        </w:tc>
        <w:tc>
          <w:tcPr>
            <w:tcW w:w="6958" w:type="dxa"/>
          </w:tcPr>
          <w:p w14:paraId="4888D3DD" w14:textId="2E749682" w:rsidR="007C7AAD" w:rsidRDefault="007C7AAD" w:rsidP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Харківська обл., Лозівський р-н, м.Первомайський, 1/2м-н, буд.21</w:t>
            </w:r>
          </w:p>
        </w:tc>
      </w:tr>
      <w:tr w:rsidR="007C7AAD" w14:paraId="107F6F71" w14:textId="77777777" w:rsidTr="007C7AAD">
        <w:trPr>
          <w:jc w:val="right"/>
        </w:trPr>
        <w:tc>
          <w:tcPr>
            <w:tcW w:w="562" w:type="dxa"/>
          </w:tcPr>
          <w:p w14:paraId="512BE5FC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C22E444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Магазин “Рулька”</w:t>
            </w:r>
          </w:p>
        </w:tc>
        <w:tc>
          <w:tcPr>
            <w:tcW w:w="6958" w:type="dxa"/>
          </w:tcPr>
          <w:p w14:paraId="16BD16BF" w14:textId="3A98F478" w:rsidR="007C7AAD" w:rsidRDefault="007C7AAD" w:rsidP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 Лозівський  р-н, м.Первомайський, вул.Ринкова, 23</w:t>
            </w:r>
          </w:p>
        </w:tc>
      </w:tr>
      <w:tr w:rsidR="007C7AAD" w14:paraId="5E603FB6" w14:textId="77777777" w:rsidTr="007C7AAD">
        <w:trPr>
          <w:jc w:val="right"/>
        </w:trPr>
        <w:tc>
          <w:tcPr>
            <w:tcW w:w="562" w:type="dxa"/>
          </w:tcPr>
          <w:p w14:paraId="03E304D1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373C7355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Магазин “Чудо-Маркет”</w:t>
            </w:r>
          </w:p>
        </w:tc>
        <w:tc>
          <w:tcPr>
            <w:tcW w:w="6958" w:type="dxa"/>
          </w:tcPr>
          <w:p w14:paraId="25216091" w14:textId="6D6573EF" w:rsidR="007C7AAD" w:rsidRDefault="007C7AAD" w:rsidP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 Лозівський  р-н, м.Первомайський, вул.Єдності, 7</w:t>
            </w:r>
          </w:p>
        </w:tc>
      </w:tr>
      <w:tr w:rsidR="007C7AAD" w14:paraId="31151077" w14:textId="77777777" w:rsidTr="007C7AAD">
        <w:trPr>
          <w:trHeight w:val="250"/>
          <w:jc w:val="right"/>
        </w:trPr>
        <w:tc>
          <w:tcPr>
            <w:tcW w:w="562" w:type="dxa"/>
          </w:tcPr>
          <w:p w14:paraId="1681A208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835" w:type="dxa"/>
          </w:tcPr>
          <w:p w14:paraId="0631D1B2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Усього:</w:t>
            </w:r>
          </w:p>
        </w:tc>
        <w:tc>
          <w:tcPr>
            <w:tcW w:w="6958" w:type="dxa"/>
          </w:tcPr>
          <w:p w14:paraId="40464366" w14:textId="77777777" w:rsidR="007C7AAD" w:rsidRPr="00AB7BEA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AB7BEA">
              <w:rPr>
                <w:b/>
                <w:bCs/>
              </w:rPr>
              <w:t>4</w:t>
            </w:r>
          </w:p>
        </w:tc>
      </w:tr>
    </w:tbl>
    <w:p w14:paraId="10256DC4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8" w:name="_heading=h.1y810tw" w:colFirst="0" w:colLast="0"/>
      <w:bookmarkEnd w:id="18"/>
    </w:p>
    <w:p w14:paraId="06F0A517" w14:textId="46CA52F2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9" w:name="bookmark=id.4i7ojhp" w:colFirst="0" w:colLast="0"/>
      <w:bookmarkEnd w:id="19"/>
      <w:r>
        <w:rPr>
          <w:color w:val="000000"/>
          <w:sz w:val="24"/>
          <w:szCs w:val="24"/>
        </w:rPr>
        <w:t>РИНКИ</w:t>
      </w:r>
      <w:r>
        <w:rPr>
          <w:color w:val="000000"/>
          <w:sz w:val="24"/>
          <w:szCs w:val="24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d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148"/>
        <w:gridCol w:w="5386"/>
        <w:gridCol w:w="1134"/>
      </w:tblGrid>
      <w:tr w:rsidR="007C7AAD" w14:paraId="1A5D6294" w14:textId="77777777" w:rsidTr="007C7AAD">
        <w:tc>
          <w:tcPr>
            <w:tcW w:w="538" w:type="dxa"/>
            <w:shd w:val="clear" w:color="auto" w:fill="CCCCCC"/>
            <w:vAlign w:val="center"/>
          </w:tcPr>
          <w:p w14:paraId="58FA0F43" w14:textId="32A86F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3148" w:type="dxa"/>
            <w:shd w:val="clear" w:color="auto" w:fill="CCCCCC"/>
            <w:vAlign w:val="center"/>
          </w:tcPr>
          <w:p w14:paraId="0C28681E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052EF429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184B4331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Кіл-ть  торгових місць</w:t>
            </w:r>
          </w:p>
        </w:tc>
      </w:tr>
      <w:tr w:rsidR="007C7AAD" w14:paraId="79FAE19F" w14:textId="77777777" w:rsidTr="007C7AAD">
        <w:tc>
          <w:tcPr>
            <w:tcW w:w="538" w:type="dxa"/>
          </w:tcPr>
          <w:p w14:paraId="0B9B8EF3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</w:tcPr>
          <w:p w14:paraId="69C7C92E" w14:textId="49BED756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ТОВ ”Система-Харків”</w:t>
            </w:r>
          </w:p>
        </w:tc>
        <w:tc>
          <w:tcPr>
            <w:tcW w:w="5386" w:type="dxa"/>
          </w:tcPr>
          <w:p w14:paraId="4ED7205C" w14:textId="473AC6AD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 м.Первомайський, вул.Ринкова</w:t>
            </w:r>
          </w:p>
        </w:tc>
        <w:tc>
          <w:tcPr>
            <w:tcW w:w="1134" w:type="dxa"/>
          </w:tcPr>
          <w:p w14:paraId="092F6323" w14:textId="77777777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C7AAD" w14:paraId="65ADDF20" w14:textId="77777777" w:rsidTr="007C7AAD">
        <w:tc>
          <w:tcPr>
            <w:tcW w:w="538" w:type="dxa"/>
          </w:tcPr>
          <w:p w14:paraId="28AE7B89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</w:tcPr>
          <w:p w14:paraId="48C60A77" w14:textId="6526F8D3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Господарчий ринок ”Майстер”</w:t>
            </w:r>
          </w:p>
        </w:tc>
        <w:tc>
          <w:tcPr>
            <w:tcW w:w="5386" w:type="dxa"/>
          </w:tcPr>
          <w:p w14:paraId="1CB485AC" w14:textId="03C97D43" w:rsidR="007C7AAD" w:rsidRDefault="007C7AAD" w:rsidP="00AC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</w:t>
            </w:r>
            <w:r w:rsidR="00AC6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 вул.Центральна,1</w:t>
            </w:r>
          </w:p>
        </w:tc>
        <w:tc>
          <w:tcPr>
            <w:tcW w:w="1134" w:type="dxa"/>
          </w:tcPr>
          <w:p w14:paraId="445400C2" w14:textId="77777777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7AAD" w14:paraId="5D91F6A3" w14:textId="77777777" w:rsidTr="007C7AAD">
        <w:tc>
          <w:tcPr>
            <w:tcW w:w="538" w:type="dxa"/>
          </w:tcPr>
          <w:p w14:paraId="5A55C7DC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</w:tcPr>
          <w:p w14:paraId="27E118B7" w14:textId="23249058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 фірма ”Транссервіс”</w:t>
            </w:r>
          </w:p>
        </w:tc>
        <w:tc>
          <w:tcPr>
            <w:tcW w:w="5386" w:type="dxa"/>
          </w:tcPr>
          <w:p w14:paraId="1DA1DC70" w14:textId="515D618F" w:rsidR="007C7AAD" w:rsidRDefault="007C7AAD" w:rsidP="00AC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</w:t>
            </w:r>
            <w:r w:rsidR="00AC6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 вул.Центральна,1</w:t>
            </w:r>
          </w:p>
        </w:tc>
        <w:tc>
          <w:tcPr>
            <w:tcW w:w="1134" w:type="dxa"/>
          </w:tcPr>
          <w:p w14:paraId="299F411E" w14:textId="77777777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C7AAD" w14:paraId="37620A6E" w14:textId="77777777" w:rsidTr="007C7AAD">
        <w:tc>
          <w:tcPr>
            <w:tcW w:w="538" w:type="dxa"/>
          </w:tcPr>
          <w:p w14:paraId="43AFA3C8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</w:tcPr>
          <w:p w14:paraId="442AFDF5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 компанія</w:t>
            </w:r>
          </w:p>
          <w:p w14:paraId="405D72BA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”Первомайський ринок”</w:t>
            </w:r>
          </w:p>
        </w:tc>
        <w:tc>
          <w:tcPr>
            <w:tcW w:w="5386" w:type="dxa"/>
          </w:tcPr>
          <w:p w14:paraId="39FAC3FD" w14:textId="42EE1ED3" w:rsidR="007C7AAD" w:rsidRDefault="007C7AAD" w:rsidP="00AC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</w:t>
            </w:r>
            <w:r w:rsidR="00AC6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 вул.Центральна, 1-А</w:t>
            </w:r>
          </w:p>
        </w:tc>
        <w:tc>
          <w:tcPr>
            <w:tcW w:w="1134" w:type="dxa"/>
          </w:tcPr>
          <w:p w14:paraId="31D444D9" w14:textId="77777777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7C7AAD" w14:paraId="20372FF5" w14:textId="77777777" w:rsidTr="007C7AAD">
        <w:tc>
          <w:tcPr>
            <w:tcW w:w="538" w:type="dxa"/>
          </w:tcPr>
          <w:p w14:paraId="4736F062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8" w:type="dxa"/>
          </w:tcPr>
          <w:p w14:paraId="21B0B1F3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Приватне підприємство “Берізка”</w:t>
            </w:r>
          </w:p>
        </w:tc>
        <w:tc>
          <w:tcPr>
            <w:tcW w:w="5386" w:type="dxa"/>
          </w:tcPr>
          <w:p w14:paraId="24040A0E" w14:textId="50A2C8E4" w:rsidR="007C7AAD" w:rsidRDefault="007C7AAD" w:rsidP="00AC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</w:t>
            </w:r>
            <w:r w:rsidR="00AC6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 4м-н, просп.Незалежності</w:t>
            </w:r>
          </w:p>
        </w:tc>
        <w:tc>
          <w:tcPr>
            <w:tcW w:w="1134" w:type="dxa"/>
          </w:tcPr>
          <w:p w14:paraId="002ED893" w14:textId="77777777" w:rsidR="007C7AAD" w:rsidRDefault="007C7AAD" w:rsidP="00CC4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7C7AAD" w14:paraId="4B9415AF" w14:textId="77777777" w:rsidTr="007C7AAD">
        <w:tc>
          <w:tcPr>
            <w:tcW w:w="538" w:type="dxa"/>
          </w:tcPr>
          <w:p w14:paraId="00379876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</w:tcPr>
          <w:p w14:paraId="6FE0892F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Усього:</w:t>
            </w:r>
          </w:p>
        </w:tc>
        <w:tc>
          <w:tcPr>
            <w:tcW w:w="5386" w:type="dxa"/>
          </w:tcPr>
          <w:p w14:paraId="13FBB143" w14:textId="12B4A48E" w:rsidR="007C7AAD" w:rsidRPr="00CC413B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CC413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821608" w14:textId="77777777" w:rsidR="007C7AAD" w:rsidRDefault="007C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B10C02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A963E1" w14:textId="2149CC0D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0" w:name="_heading=h.2xcytpi" w:colFirst="0" w:colLast="0"/>
      <w:bookmarkEnd w:id="20"/>
      <w:r>
        <w:rPr>
          <w:color w:val="000000"/>
          <w:sz w:val="24"/>
          <w:szCs w:val="24"/>
        </w:rPr>
        <w:t>МІСЦЯ ГРОМАДСЬКОГО ХАРЧУВАННЯ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ffffe"/>
        <w:tblW w:w="1048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0"/>
        <w:gridCol w:w="1982"/>
        <w:gridCol w:w="5670"/>
        <w:gridCol w:w="1276"/>
        <w:gridCol w:w="1134"/>
      </w:tblGrid>
      <w:tr w:rsidR="00CF15D8" w14:paraId="283FDA14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96966F0" w14:textId="0F9DFF72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B9EC18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472542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1D69ED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Форма власності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B98995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0"/>
              </w:tabs>
              <w:ind w:right="13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Кіл-ть місць</w:t>
            </w:r>
          </w:p>
        </w:tc>
      </w:tr>
      <w:tr w:rsidR="00CF15D8" w14:paraId="74A74894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18200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90ED74" w14:textId="3D8566AD" w:rsidR="00CF15D8" w:rsidRPr="00CF15D8" w:rsidRDefault="00CF15D8" w:rsidP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“Помест’є”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5BFDAB" w14:textId="2B6BCE31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 ул.Єдності,3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15E9B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A94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CF15D8" w14:paraId="7E6A5941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983C6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52A90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Кафе “Нур”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AD0F06" w14:textId="4E6573D0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 4 м-н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809B0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7C8F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</w:tr>
      <w:tr w:rsidR="00CF15D8" w14:paraId="65B84DEB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EF149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F6AA9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“Гліцинія”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1B0320" w14:textId="46715A0B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 1/2м-н, б/н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FB95A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0E1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CF15D8" w14:paraId="1E8F853F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9212F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EEDC2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“У каміна”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ECD86B" w14:textId="3A079890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 вул.Центральна,16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3E2B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A8B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CF15D8" w14:paraId="235B4FE5" w14:textId="77777777" w:rsidTr="00CC5B4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F772A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F6C71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“Форсаж”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E97BE7" w14:textId="06AC9877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м.Первлмайський, вул.Харківська,25а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A2761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898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0DE7917D" w14:textId="77777777" w:rsidTr="00CC5B4E">
        <w:trPr>
          <w:trHeight w:val="40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14D917" w14:textId="77777777" w:rsidR="00CF15D8" w:rsidRDefault="00CF15D8" w:rsidP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D8F31E" w14:textId="77777777" w:rsidR="00CF15D8" w:rsidRDefault="00CF15D8" w:rsidP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“Берізка”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F48110" w14:textId="02C19CC6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р-н., 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вул.Соборна,21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76F8E7" w14:textId="77777777" w:rsidR="00CF15D8" w:rsidRDefault="00CF15D8" w:rsidP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205F" w14:textId="77777777" w:rsidR="00CF15D8" w:rsidRDefault="00CF15D8" w:rsidP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CF15D8" w14:paraId="478574BB" w14:textId="77777777" w:rsidTr="00CC5B4E">
        <w:trPr>
          <w:trHeight w:val="3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52C0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35A95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“СВ”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6D485C" w14:textId="58A80902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р-н., 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вул.Залізнична,1н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17929F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D4B8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CF15D8" w14:paraId="1080DC3E" w14:textId="77777777" w:rsidTr="00CC5B4E">
        <w:trPr>
          <w:trHeight w:val="40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DBF44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368F5F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“Бранч”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29E7F6" w14:textId="416E6A98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вул.Соборна,15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76E69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165F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CF15D8" w14:paraId="5881255A" w14:textId="77777777" w:rsidTr="00CC5B4E">
        <w:trPr>
          <w:trHeight w:val="33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8DFC8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1CD3B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“Гусь”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8624D7" w14:textId="61437007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м.Первомайський, вул.Ринкова,36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EA376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BE01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:rsidR="00CF15D8" w14:paraId="3718FA32" w14:textId="77777777" w:rsidTr="00CC5B4E">
        <w:trPr>
          <w:trHeight w:val="39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82DAB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0D835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“Главпиво”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6586CA" w14:textId="6E8DF139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м.Первомайський, 1/2м-н, буд.2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3744C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1EE1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CF15D8" w14:paraId="2FB0C757" w14:textId="77777777" w:rsidTr="00CC5B4E">
        <w:trPr>
          <w:trHeight w:val="47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432F6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7E30B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“Неаполь”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D36531" w14:textId="241A3565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м.Первомайський, 1/2м-н, буд.2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32A88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80B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 w:rsidR="00CF15D8" w14:paraId="153BA069" w14:textId="77777777" w:rsidTr="00CC5B4E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C218F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00335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“Старе Місто”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15B8A4" w14:textId="43FC2408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 Лозівський р-н, м.Первомайський, вул.Слобожанська,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б/н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CCFBF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50A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2D9992BE" w14:textId="77777777" w:rsidTr="00CC5B4E">
        <w:trPr>
          <w:trHeight w:val="25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85A74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6FEF9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Кафе”Чебуречна”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C745B7" w14:textId="16C766B9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м.Первомайська,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вул.Харківська,52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56E40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F40E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CF15D8" w14:paraId="75C9710E" w14:textId="77777777" w:rsidTr="00CC5B4E">
        <w:trPr>
          <w:trHeight w:val="19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9F5F08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0DB83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“Туман”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2F29B5" w14:textId="34E3B358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F9F54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A5F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6F60DF3D" w14:textId="77777777" w:rsidTr="00CC5B4E">
        <w:trPr>
          <w:trHeight w:val="2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032A1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73501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“Паназия”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1C27A" w14:textId="68343FBD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вул.Єдності,5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4C1AD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917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F15D8" w14:paraId="4FFF0179" w14:textId="77777777" w:rsidTr="00CC5B4E">
        <w:trPr>
          <w:trHeight w:val="17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6107A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70032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“TIE-кухня”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F74E1" w14:textId="4330C896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0DA37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5EF8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 w:rsidR="00CF15D8" w14:paraId="7386334A" w14:textId="77777777" w:rsidTr="00CC5B4E">
        <w:trPr>
          <w:trHeight w:val="39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E84D5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EB8F9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Кафе”Булочна Кондитерська”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35FD2D" w14:textId="79EF611A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0810E8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9289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</w:tr>
      <w:tr w:rsidR="00CF15D8" w14:paraId="6FA5F92C" w14:textId="77777777" w:rsidTr="00CC5B4E">
        <w:trPr>
          <w:trHeight w:val="17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6A9E4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8236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Піцерія”La storia”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BC937" w14:textId="78A75FA9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54C9D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3A6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F15D8" w14:paraId="63AD465E" w14:textId="77777777" w:rsidTr="00CC5B4E">
        <w:trPr>
          <w:trHeight w:val="2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550E1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0A3AA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Піцерія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D464AF" w14:textId="007D4CD3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CCEDB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744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2FB6B695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71730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57403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Піцерія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F3BF0" w14:textId="7BA31FF9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</w:t>
            </w:r>
            <w:r w:rsidR="007C7AAD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вул.Центральна,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7AB15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7557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340885E7" w14:textId="77777777" w:rsidTr="00CC5B4E">
        <w:trPr>
          <w:trHeight w:val="24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8751B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5790C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Пивбар”Живе пиво”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B98964" w14:textId="1667347D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34D3C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C89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72BF7D23" w14:textId="77777777" w:rsidTr="00CC5B4E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05AD1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CEDBD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3CD3EC" w14:textId="0EEDFE16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624A3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CFF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3DED064F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30A75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8FCC1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 “BEERлога”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FA65D9" w14:textId="4132B365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буд.33а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1B590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4097F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46AEE528" w14:textId="77777777" w:rsidTr="00CC5B4E">
        <w:trPr>
          <w:trHeight w:val="30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17CEE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6860D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 “Янтарний”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31B351" w14:textId="7844AC55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</w:t>
            </w:r>
            <w:r w:rsidR="007C7AAD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буд.3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C5D7C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FEB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 w:rsidR="00CF15D8" w14:paraId="1D6428E6" w14:textId="77777777" w:rsidTr="00CC5B4E">
        <w:trPr>
          <w:trHeight w:val="24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99F7F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CB713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Пивбар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BDC3A9" w14:textId="7E1A6336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C84CC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61E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12740A55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81BFB2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A3D5B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 “Рандеву”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DABE99" w14:textId="667D6F1D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громадський центр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2C7D1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7D0D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6FDAD833" w14:textId="77777777" w:rsidTr="00CC5B4E">
        <w:trPr>
          <w:trHeight w:val="8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BD119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59400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“Кава еспресо”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C1EA02" w14:textId="0107BF9A" w:rsidR="00CF15D8" w:rsidRDefault="00CF15D8" w:rsidP="007C7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7C7AA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вул.Харківська,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б/н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DF0CF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7C6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F15D8" w14:paraId="036951D9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A50E7E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29DC4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 “Mr.CRILL”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261145" w14:textId="1C486578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вул.Центральна,5а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4BA68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877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CF15D8" w14:paraId="788A522D" w14:textId="77777777" w:rsidTr="00CC5B4E">
        <w:trPr>
          <w:trHeight w:val="8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75AA1A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0B9119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“Настрій”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875DA3" w14:textId="3493BE53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4м-н,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буд.1/2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1848AB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C6423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CF15D8" w14:paraId="0B4A59A3" w14:textId="77777777" w:rsidTr="00CC5B4E">
        <w:trPr>
          <w:trHeight w:val="15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7F82C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C90500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Суши-кафе “SUSHIZAY “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5C8A6D" w14:textId="34671633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4м-н,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7B448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5D4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CF15D8" w14:paraId="7B10E366" w14:textId="77777777" w:rsidTr="00CC5B4E">
        <w:trPr>
          <w:trHeight w:val="37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5D7F95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F447E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“Сімейна пекарня”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586586" w14:textId="3D3042EA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пр-т Незалежності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819DC7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3A0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CF15D8" w14:paraId="05CEF40A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F0BD7C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A21A96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“Катюша”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A22ECB" w14:textId="42533E71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м.Первомайська,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вул.Світанкова,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біля буд.7А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4F8141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87B4" w14:textId="77777777" w:rsidR="00CF15D8" w:rsidRDefault="00CF1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240DFCBC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74C99E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7B61F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“Шо-шо м’ясо”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C75CA" w14:textId="34046969" w:rsidR="00CC5B4E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вул.Харківська,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5AD1F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51C7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696DB805" w14:textId="77777777" w:rsidTr="00CC5B4E">
        <w:trPr>
          <w:trHeight w:val="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A5900A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939E02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“Happy Cafe”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90A208" w14:textId="0CBE25E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1/2м-н,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670D6E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1A74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CF15D8" w14:paraId="0D8814F1" w14:textId="77777777" w:rsidTr="00CC5B4E">
        <w:trPr>
          <w:trHeight w:val="34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97687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84E34D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Кав’ярня “Кофеин”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2B6A53" w14:textId="378BE68E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Хврківська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 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вул.Єдності,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009064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69A3F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 w:rsidR="00CF15D8" w14:paraId="701722F0" w14:textId="77777777" w:rsidTr="00CC5B4E">
        <w:trPr>
          <w:trHeight w:val="26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9821EA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59E8F9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Кафе “Bella Giado Go”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63FDE1" w14:textId="5B932664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Харківська обл.,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Лозівський р-н,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м.Первомайський,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вул.Харківська,</w:t>
            </w:r>
            <w:r w:rsidR="00CC5B4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56E07E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приватна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4B0D" w14:textId="77777777" w:rsidR="00CF15D8" w:rsidRDefault="00CF15D8" w:rsidP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</w:tr>
    </w:tbl>
    <w:p w14:paraId="33CC50A6" w14:textId="284C9D9D" w:rsidR="00184CA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21" w:name="_heading=h.1ci93xb" w:colFirst="0" w:colLast="0"/>
      <w:bookmarkEnd w:id="21"/>
      <w:r>
        <w:rPr>
          <w:b/>
          <w:color w:val="000000"/>
          <w:sz w:val="24"/>
          <w:szCs w:val="24"/>
        </w:rPr>
        <w:t>5.5. Об’єкти соціальної сфери</w:t>
      </w:r>
    </w:p>
    <w:p w14:paraId="403EC8B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360"/>
        <w:rPr>
          <w:color w:val="000000"/>
          <w:sz w:val="24"/>
          <w:szCs w:val="24"/>
          <w:u w:val="single"/>
        </w:rPr>
      </w:pPr>
    </w:p>
    <w:p w14:paraId="43A72192" w14:textId="77777777" w:rsidR="00184CA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22" w:name="bookmark=id.3whwml4" w:colFirst="0" w:colLast="0"/>
      <w:bookmarkEnd w:id="22"/>
      <w:r>
        <w:rPr>
          <w:color w:val="000000"/>
          <w:sz w:val="24"/>
          <w:szCs w:val="24"/>
        </w:rPr>
        <w:lastRenderedPageBreak/>
        <w:t>ЗОНИ ВІДПОЧИНКУ ТА РЕКРЕАЦІЙНІ ЗОНИ</w:t>
      </w:r>
    </w:p>
    <w:p w14:paraId="7DBFB900" w14:textId="1591CE5F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000"/>
        <w:rPr>
          <w:color w:val="000000"/>
          <w:sz w:val="24"/>
          <w:szCs w:val="24"/>
          <w:u w:val="single"/>
        </w:rPr>
      </w:pPr>
    </w:p>
    <w:tbl>
      <w:tblPr>
        <w:tblStyle w:val="afffff"/>
        <w:tblW w:w="105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8"/>
        <w:gridCol w:w="1701"/>
        <w:gridCol w:w="3827"/>
        <w:gridCol w:w="2835"/>
        <w:gridCol w:w="1717"/>
      </w:tblGrid>
      <w:tr w:rsidR="00CC5B4E" w14:paraId="5B8557EB" w14:textId="77777777" w:rsidTr="00BA511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F292278" w14:textId="3B4D9F8F" w:rsidR="00CC5B4E" w:rsidRDefault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81C3DF8" w14:textId="77777777" w:rsidR="00CC5B4E" w:rsidRDefault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E822DE8" w14:textId="77777777" w:rsidR="00CC5B4E" w:rsidRDefault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327FCD1" w14:textId="77777777" w:rsidR="00CC5B4E" w:rsidRDefault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Підпорядкування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C3A16B0" w14:textId="7543B679" w:rsidR="00CC5B4E" w:rsidRDefault="00CC5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 (м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84CA0" w14:paraId="5813B637" w14:textId="77777777">
        <w:tc>
          <w:tcPr>
            <w:tcW w:w="10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C77C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Парки</w:t>
            </w:r>
          </w:p>
        </w:tc>
      </w:tr>
      <w:tr w:rsidR="00CC5B4E" w14:paraId="6A6D3817" w14:textId="77777777" w:rsidTr="00BA511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2317A" w14:textId="4A7D8AB5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t> </w:t>
            </w:r>
            <w:r w:rsidRPr="001F3B7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0D277" w14:textId="3E186F95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t> </w:t>
            </w:r>
            <w:r w:rsidRPr="001F3B79">
              <w:rPr>
                <w:color w:val="000000"/>
              </w:rPr>
              <w:t>Мікросад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6DB19" w14:textId="4B04A908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м.Первомайський,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½ мікрорайон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502CF1" w14:textId="4AE2D6B7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Комунальне підприємство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«Жилсервіс»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B60CC" w14:textId="5FCBC748" w:rsidR="00CC5B4E" w:rsidRDefault="00CC5B4E" w:rsidP="00BA5119">
            <w:pPr>
              <w:pStyle w:val="afffffffff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F3B79">
              <w:rPr>
                <w:color w:val="000000"/>
              </w:rPr>
              <w:t>11738</w:t>
            </w:r>
          </w:p>
        </w:tc>
      </w:tr>
      <w:tr w:rsidR="00CC5B4E" w14:paraId="3C4A977C" w14:textId="77777777" w:rsidTr="00BA5119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3E75D" w14:textId="62C07482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t> </w:t>
            </w:r>
            <w:r w:rsidRPr="001F3B7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FAABC" w14:textId="43744C5D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t> </w:t>
            </w:r>
            <w:r w:rsidRPr="001F3B79">
              <w:rPr>
                <w:color w:val="000000"/>
              </w:rPr>
              <w:t>Міський парк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5C0DE" w14:textId="7C82B44A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м.Первомайський,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між вул..Єдності  і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пр.Незалежності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54E4EE" w14:textId="7B54170C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Комунальне підприємство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«Жилсервіс»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12D7A" w14:textId="27A9076C" w:rsidR="00CC5B4E" w:rsidRDefault="00CC5B4E" w:rsidP="00BA5119">
            <w:pPr>
              <w:pStyle w:val="afffffffff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F3B79">
              <w:rPr>
                <w:color w:val="000000"/>
              </w:rPr>
              <w:t>1190</w:t>
            </w:r>
          </w:p>
        </w:tc>
      </w:tr>
      <w:tr w:rsidR="00184CA0" w14:paraId="7BB00360" w14:textId="77777777" w:rsidTr="00BA5119">
        <w:tc>
          <w:tcPr>
            <w:tcW w:w="10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0859" w14:textId="77777777" w:rsidR="00184CA0" w:rsidRDefault="00000000" w:rsidP="00BA5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Сквери</w:t>
            </w:r>
          </w:p>
        </w:tc>
      </w:tr>
      <w:tr w:rsidR="00CC5B4E" w14:paraId="2F69A932" w14:textId="77777777" w:rsidTr="00BA5119">
        <w:trPr>
          <w:trHeight w:val="249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7E7582" w14:textId="1044CFB7" w:rsidR="00CC5B4E" w:rsidRDefault="00CC5B4E" w:rsidP="001F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ECAFA" w14:textId="4B46709F" w:rsidR="00CC5B4E" w:rsidRPr="001F3B79" w:rsidRDefault="00CC5B4E" w:rsidP="001F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3B79">
              <w:rPr>
                <w:color w:val="000000"/>
                <w:sz w:val="24"/>
                <w:szCs w:val="24"/>
              </w:rPr>
              <w:t>Сквер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6DAEFD" w14:textId="31493039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м.Первомайський,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між 4 і 6 мікрорайонами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EF568" w14:textId="32E98388" w:rsidR="00CC5B4E" w:rsidRPr="001F3B79" w:rsidRDefault="00CC5B4E" w:rsidP="00BA5119">
            <w:pPr>
              <w:pStyle w:val="afffffffffd"/>
              <w:spacing w:before="0" w:beforeAutospacing="0" w:after="0" w:afterAutospacing="0"/>
              <w:rPr>
                <w:color w:val="000000"/>
              </w:rPr>
            </w:pPr>
            <w:r w:rsidRPr="001F3B79">
              <w:rPr>
                <w:color w:val="000000"/>
              </w:rPr>
              <w:t>Комунальне підприємство</w:t>
            </w:r>
            <w:r w:rsidR="00BA5119">
              <w:rPr>
                <w:color w:val="000000"/>
              </w:rPr>
              <w:t xml:space="preserve"> </w:t>
            </w:r>
            <w:r w:rsidRPr="001F3B79">
              <w:rPr>
                <w:color w:val="000000"/>
              </w:rPr>
              <w:t>«Жилсервіс»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F097" w14:textId="1A8E9427" w:rsidR="00CC5B4E" w:rsidRDefault="00CC5B4E" w:rsidP="00BA5119">
            <w:pPr>
              <w:pStyle w:val="afffffffff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F3B79">
              <w:rPr>
                <w:color w:val="000000"/>
              </w:rPr>
              <w:t>13691</w:t>
            </w:r>
          </w:p>
        </w:tc>
      </w:tr>
    </w:tbl>
    <w:p w14:paraId="420A641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  <w:bookmarkStart w:id="23" w:name="_heading=h.2bn6wsx" w:colFirst="0" w:colLast="0"/>
      <w:bookmarkEnd w:id="23"/>
    </w:p>
    <w:p w14:paraId="23AE4FB9" w14:textId="656FD508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4" w:name="bookmark=id.qsh70q" w:colFirst="0" w:colLast="0"/>
      <w:bookmarkEnd w:id="24"/>
      <w:r>
        <w:rPr>
          <w:color w:val="000000"/>
          <w:sz w:val="24"/>
          <w:szCs w:val="24"/>
        </w:rPr>
        <w:t>МАЙДАНЧИКИ ЦІЛЬОВОГО ПРИЗНАЧЕННЯ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</w:p>
    <w:tbl>
      <w:tblPr>
        <w:tblStyle w:val="afffff0"/>
        <w:tblW w:w="105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0"/>
        <w:gridCol w:w="1988"/>
        <w:gridCol w:w="3863"/>
        <w:gridCol w:w="2835"/>
        <w:gridCol w:w="1276"/>
        <w:gridCol w:w="16"/>
      </w:tblGrid>
      <w:tr w:rsidR="00863326" w14:paraId="729E79DB" w14:textId="77777777" w:rsidTr="0086332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1353ABB" w14:textId="2E583A34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№з/п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221AFF90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0CAF2E2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4D48B17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Підпорядкування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068E178" w14:textId="789A6111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 (м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84CA0" w14:paraId="2168CD01" w14:textId="77777777" w:rsidTr="00863326"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4B5A86A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4" w:right="-18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CD0B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Дитячі</w:t>
            </w:r>
          </w:p>
        </w:tc>
      </w:tr>
      <w:tr w:rsidR="00863326" w14:paraId="6D0D9516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8D6712" w14:textId="09BDB8E8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7B7F0DB" w14:textId="6334C7B9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Ігрові дитячі майданчики при  закладах дошкільної освіти</w:t>
            </w: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8478F2" w14:textId="615568DF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64107, Харківська обл.., Лозівський р-н, м.Первомайський, вул .Кільцева, буд.12, ЗДО №4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20B348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39AE" w14:textId="3E7D81B5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863326" w14:paraId="43543484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D1D54C5" w14:textId="4E6B51DB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949D313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2B1BBA" w14:textId="1E70FD97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Лозівський р-н, м.Первомайський, ½ мікрорайон, ЗДО №5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D3ABB3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330CE" w14:textId="235B0744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863326" w14:paraId="05E41092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6F7217" w14:textId="06301388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78906F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C52548" w14:textId="6BD9D8EB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Лозівський р-н, м.Первомайський, 1/2 мікрорайон, ЗДО №10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341C43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201F" w14:textId="351F3ADD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</w:tr>
      <w:tr w:rsidR="00863326" w14:paraId="26AA24E7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5C5336" w14:textId="7D69FB21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5F0EB81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641F00" w14:textId="4BF4ACAF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Лозівський р-н, м. Первомайський, 3 мікрорайон,  буд. 35-А, ЗДО №14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8060024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C623" w14:textId="18119A81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</w:tr>
      <w:tr w:rsidR="00863326" w14:paraId="74F5CE07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5672E1" w14:textId="65D42011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7820E15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1CA9BE" w14:textId="3B84F121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обл., Лозівський р-н, м.Первомайський, 4 мікрорайон ЗДО №16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A8A4C2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9737" w14:textId="68E76BF3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</w:tr>
      <w:tr w:rsidR="00863326" w14:paraId="168B384C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EDD376" w14:textId="15DF086A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D62585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07DA2B" w14:textId="21CB844C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область, Лозівський р-н, м. Первомайський, 6  мікрорайон, ЗДО №17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8495AFF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C1A2" w14:textId="49C7A009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2 492</w:t>
            </w:r>
          </w:p>
        </w:tc>
      </w:tr>
      <w:tr w:rsidR="00863326" w14:paraId="69E43B39" w14:textId="77777777" w:rsidTr="00863326">
        <w:trPr>
          <w:trHeight w:val="220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FB8A48" w14:textId="285294FD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F4E1B8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71E10FB" w14:textId="536F869D" w:rsidR="00863326" w:rsidRDefault="00863326" w:rsidP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64131, Харківська область, Лозівський р-н, с. Грушине, вул. Шкільна , 3</w:t>
            </w:r>
            <w:r w:rsidR="00E37E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Грушинський ЗДО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7E4A05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FD6E7" w14:textId="6C17AF63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863326" w14:paraId="45A8507D" w14:textId="77777777" w:rsidTr="00863326"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3C0FBB4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852E36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Усього: </w:t>
            </w:r>
          </w:p>
        </w:tc>
        <w:tc>
          <w:tcPr>
            <w:tcW w:w="38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94AB758" w14:textId="1B854DC3" w:rsidR="00863326" w:rsidRPr="00D81A7B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D81A7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6869C3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7271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CA0" w14:paraId="52E41A25" w14:textId="77777777" w:rsidTr="0086332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4936A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38B4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Спортивні</w:t>
            </w:r>
          </w:p>
        </w:tc>
      </w:tr>
      <w:tr w:rsidR="00863326" w14:paraId="6F85A468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BE598" w14:textId="7E27D865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033BE21" w14:textId="77777777" w:rsidR="00863326" w:rsidRDefault="00863326">
            <w:pPr>
              <w:widowControl w:val="0"/>
              <w:spacing w:before="240" w:after="240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футбольні поля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CA12A1" w14:textId="662867D5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 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Комарова, 1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397319" w14:textId="77777777" w:rsidR="00863326" w:rsidRDefault="0086332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629A" w14:textId="250C9B4D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</w:tr>
      <w:tr w:rsidR="00863326" w14:paraId="0138627A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10A49" w14:textId="59A5944C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490EC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5317D5" w14:textId="54469B83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64131, Харківська область, 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Грушине,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Шкільна ,3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Грушинська філія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C63559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FF5E0" w14:textId="3615836A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863326" w14:paraId="212B6FE6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69C76" w14:textId="40372052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D5946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B7CB8A" w14:textId="10AEBA3D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мікрорайон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082974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CD93" w14:textId="319889FF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 w:rsidR="00863326" w14:paraId="7BFA7AB3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088D3" w14:textId="1DDFB52B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3DB7F4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Волейбольні  майданчики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E040FD" w14:textId="33BE9CB7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 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Комарова, 1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2A0A57" w14:textId="77777777" w:rsidR="00863326" w:rsidRDefault="00863326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9FF0" w14:textId="27E24A8F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863326" w14:paraId="53EA6C10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20DED" w14:textId="2A36021F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D2254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8C2B30" w14:textId="32FD588B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мікрорайон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61815D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EF85B" w14:textId="3A6273ED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863326" w14:paraId="665F68EF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073B5" w14:textId="1C86BBFC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3D50D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Баскетбольні майданчики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654141" w14:textId="1817F4E7" w:rsidR="00863326" w:rsidRDefault="00863326" w:rsidP="00D81A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 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Комарова, 1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8549E1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7BDC" w14:textId="130A79B6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863326" w14:paraId="169E625E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973A2" w14:textId="69166DFF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613C0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8B1642" w14:textId="677188F9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 м.Первомайський,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Кіндратьєва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Первомайський ліцей №6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E1BCDD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Відділ освіти виконавчого комітету Первомайської </w:t>
            </w:r>
            <w:r>
              <w:rPr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09199" w14:textId="6C6DB0A5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392</w:t>
            </w:r>
          </w:p>
        </w:tc>
      </w:tr>
      <w:tr w:rsidR="00863326" w14:paraId="25212663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306413" w14:textId="77E67F0C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C0205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Гандбольні майданчики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E3D15D" w14:textId="69D33AA7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</w:t>
            </w:r>
            <w:r w:rsidR="00D81A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 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Комарова, 1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E3CDC6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7B41" w14:textId="160C1F8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863326" w14:paraId="62344C68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CA592B" w14:textId="60A4DAA8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B78C1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70A1C7" w14:textId="06E4615D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 м.Первомайський,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Кіндратьєва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FB29BB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1AE3" w14:textId="40D6F4BC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</w:tr>
      <w:tr w:rsidR="00863326" w14:paraId="26E8CFE1" w14:textId="77777777" w:rsidTr="00863326">
        <w:trPr>
          <w:gridAfter w:val="1"/>
          <w:wAfter w:w="16" w:type="dxa"/>
          <w:trHeight w:val="22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6418BC" w14:textId="2F653D11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5ADCE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AA3435" w14:textId="27474E55" w:rsidR="00863326" w:rsidRDefault="00863326" w:rsidP="00D81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64102, Харківська область,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Лозівський р-н, м.Первомайський,</w:t>
            </w:r>
            <w:r w:rsidR="00D81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вул. Кіндратьєва</w:t>
            </w:r>
            <w:r w:rsidR="00D81A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Первомайський ліцей №6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A19B4F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освіти виконавчого комітету Первомайської міської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B18B" w14:textId="451358F0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</w:tr>
      <w:tr w:rsidR="00863326" w14:paraId="3F2BB45B" w14:textId="77777777" w:rsidTr="00863326">
        <w:trPr>
          <w:gridAfter w:val="1"/>
          <w:wAfter w:w="16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BAEED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7" w:right="-188" w:firstLine="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F28733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Усього: 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3985D8" w14:textId="2C1A57E0" w:rsidR="00863326" w:rsidRPr="005C16C4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5C16C4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D092E5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-105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7BD7" w14:textId="77777777" w:rsidR="00863326" w:rsidRDefault="0086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204CF0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880482" w14:textId="058E07D1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5" w:name="_heading=h.3as4poj" w:colFirst="0" w:colLast="0"/>
      <w:bookmarkEnd w:id="25"/>
      <w:r>
        <w:rPr>
          <w:color w:val="000000"/>
          <w:sz w:val="24"/>
          <w:szCs w:val="24"/>
        </w:rPr>
        <w:t>ТРАНСПОРТНІ КОМУНІКАЦІЇ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621C072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360"/>
        <w:rPr>
          <w:color w:val="000000"/>
          <w:u w:val="single"/>
        </w:rPr>
      </w:pPr>
    </w:p>
    <w:tbl>
      <w:tblPr>
        <w:tblStyle w:val="afffff1"/>
        <w:tblW w:w="105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"/>
        <w:gridCol w:w="5057"/>
        <w:gridCol w:w="4977"/>
      </w:tblGrid>
      <w:tr w:rsidR="00430002" w14:paraId="3A332C86" w14:textId="77777777" w:rsidTr="0043000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7E0D1B9" w14:textId="10D6838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6DA66DE" w14:textId="7777777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99D7F8D" w14:textId="52E1BD0A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184CA0" w14:paraId="6C61C90B" w14:textId="77777777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FE486" w14:textId="77777777" w:rsidR="00184CA0" w:rsidRDefault="00184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CC56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Залізничні станції</w:t>
            </w:r>
          </w:p>
        </w:tc>
      </w:tr>
      <w:tr w:rsidR="00430002" w14:paraId="14E9DE4B" w14:textId="77777777" w:rsidTr="0043000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AA7F9" w14:textId="10808692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2D5B2" w14:textId="25FEA1E2" w:rsidR="00430002" w:rsidRDefault="00430002" w:rsidP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“Південна залізниця регіанальна філія АТУкрзалізниця” станція Лихачове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8910" w14:textId="0EA341A6" w:rsidR="00430002" w:rsidRDefault="00430002" w:rsidP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 м.Первомайський, вул.Залізнична, 1</w:t>
            </w:r>
          </w:p>
        </w:tc>
      </w:tr>
      <w:tr w:rsidR="00430002" w14:paraId="425916D8" w14:textId="77777777" w:rsidTr="0043000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18E8D" w14:textId="7777777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C6B6FA" w14:textId="7777777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Усього: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2DAD" w14:textId="061F95B8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84CA0" w14:paraId="7A0E8EF6" w14:textId="77777777">
        <w:tc>
          <w:tcPr>
            <w:tcW w:w="10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43DE" w14:textId="77777777" w:rsidR="00184C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Автовокзали</w:t>
            </w:r>
          </w:p>
        </w:tc>
      </w:tr>
      <w:tr w:rsidR="00430002" w14:paraId="5F670F12" w14:textId="77777777" w:rsidTr="0043000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F6230" w14:textId="2DB74F2E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97CA" w14:textId="43C1B709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АТ «Харківське підприємство автобусних станцій»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C062" w14:textId="281A407B" w:rsidR="00430002" w:rsidRDefault="00430002" w:rsidP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Харківська обл., Лозівський р-н, вул.Центральна, 9</w:t>
            </w:r>
          </w:p>
        </w:tc>
      </w:tr>
      <w:tr w:rsidR="00430002" w14:paraId="41967CAB" w14:textId="77777777" w:rsidTr="0043000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A0A79" w14:textId="7777777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0763B" w14:textId="77777777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Усього: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D732" w14:textId="3A07FCC2" w:rsidR="00430002" w:rsidRDefault="00430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45398E5A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6F18E" w14:textId="2685AACF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АВТОСТОЯНКИ,  ГАРАЖНІ КООПЕРАТИВИ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</w:p>
    <w:p w14:paraId="273DACC7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f2"/>
        <w:tblW w:w="1039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4901"/>
        <w:gridCol w:w="1150"/>
        <w:gridCol w:w="1226"/>
      </w:tblGrid>
      <w:tr w:rsidR="00007C73" w14:paraId="732F3E07" w14:textId="77777777" w:rsidTr="00007C73">
        <w:trPr>
          <w:jc w:val="right"/>
        </w:trPr>
        <w:tc>
          <w:tcPr>
            <w:tcW w:w="562" w:type="dxa"/>
            <w:shd w:val="clear" w:color="auto" w:fill="CCCCCC"/>
            <w:vAlign w:val="center"/>
          </w:tcPr>
          <w:p w14:paraId="041A201E" w14:textId="2D462B72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94EDFDC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</w:p>
        </w:tc>
        <w:tc>
          <w:tcPr>
            <w:tcW w:w="4901" w:type="dxa"/>
            <w:shd w:val="clear" w:color="auto" w:fill="CCCCCC"/>
            <w:vAlign w:val="center"/>
          </w:tcPr>
          <w:p w14:paraId="61EEE744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1150" w:type="dxa"/>
            <w:shd w:val="clear" w:color="auto" w:fill="CCCCCC"/>
            <w:vAlign w:val="center"/>
          </w:tcPr>
          <w:p w14:paraId="252B0EB8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власності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5992E385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Кіль-ть місць</w:t>
            </w:r>
          </w:p>
        </w:tc>
      </w:tr>
      <w:tr w:rsidR="00007C73" w14:paraId="4D46126F" w14:textId="77777777" w:rsidTr="00007C73">
        <w:trPr>
          <w:jc w:val="right"/>
        </w:trPr>
        <w:tc>
          <w:tcPr>
            <w:tcW w:w="562" w:type="dxa"/>
          </w:tcPr>
          <w:p w14:paraId="766B9524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</w:tcPr>
          <w:p w14:paraId="184576FF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Автостоянки (наземні)</w:t>
            </w:r>
          </w:p>
        </w:tc>
        <w:tc>
          <w:tcPr>
            <w:tcW w:w="4901" w:type="dxa"/>
          </w:tcPr>
          <w:p w14:paraId="3BF2E44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50" w:type="dxa"/>
          </w:tcPr>
          <w:p w14:paraId="702CA194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6" w:type="dxa"/>
          </w:tcPr>
          <w:p w14:paraId="466C8C1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7C73" w14:paraId="25E545BE" w14:textId="77777777" w:rsidTr="00007C73">
        <w:trPr>
          <w:jc w:val="right"/>
        </w:trPr>
        <w:tc>
          <w:tcPr>
            <w:tcW w:w="562" w:type="dxa"/>
          </w:tcPr>
          <w:p w14:paraId="143E174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t>1</w:t>
            </w:r>
          </w:p>
        </w:tc>
        <w:tc>
          <w:tcPr>
            <w:tcW w:w="2552" w:type="dxa"/>
          </w:tcPr>
          <w:p w14:paraId="2D0EAD7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Автостоянка</w:t>
            </w:r>
          </w:p>
        </w:tc>
        <w:tc>
          <w:tcPr>
            <w:tcW w:w="4901" w:type="dxa"/>
          </w:tcPr>
          <w:p w14:paraId="7CEE188D" w14:textId="59CF2853" w:rsidR="00007C73" w:rsidRDefault="00007C73" w:rsidP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 Лозівський р-н, м.Первомайський, вул.Центральна,1</w:t>
            </w:r>
          </w:p>
        </w:tc>
        <w:tc>
          <w:tcPr>
            <w:tcW w:w="1150" w:type="dxa"/>
          </w:tcPr>
          <w:p w14:paraId="5530E59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приватна</w:t>
            </w:r>
          </w:p>
        </w:tc>
        <w:tc>
          <w:tcPr>
            <w:tcW w:w="1226" w:type="dxa"/>
          </w:tcPr>
          <w:p w14:paraId="7F66CD7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007C73" w14:paraId="522DF29D" w14:textId="77777777" w:rsidTr="00007C73">
        <w:trPr>
          <w:jc w:val="right"/>
        </w:trPr>
        <w:tc>
          <w:tcPr>
            <w:tcW w:w="562" w:type="dxa"/>
          </w:tcPr>
          <w:p w14:paraId="67B1591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t>2</w:t>
            </w:r>
          </w:p>
        </w:tc>
        <w:tc>
          <w:tcPr>
            <w:tcW w:w="2552" w:type="dxa"/>
          </w:tcPr>
          <w:p w14:paraId="19B2F995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659C2913" w14:textId="6389DB96" w:rsidR="00007C73" w:rsidRDefault="00007C73" w:rsidP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 Лозівський р-н, м.Первомайський, вул.Слобожанська,6</w:t>
            </w:r>
          </w:p>
        </w:tc>
        <w:tc>
          <w:tcPr>
            <w:tcW w:w="1150" w:type="dxa"/>
          </w:tcPr>
          <w:p w14:paraId="32E0BAE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4F85918F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145</w:t>
            </w:r>
          </w:p>
        </w:tc>
      </w:tr>
      <w:tr w:rsidR="00007C73" w14:paraId="15581C59" w14:textId="77777777" w:rsidTr="00007C73">
        <w:trPr>
          <w:jc w:val="right"/>
        </w:trPr>
        <w:tc>
          <w:tcPr>
            <w:tcW w:w="562" w:type="dxa"/>
          </w:tcPr>
          <w:p w14:paraId="47C15ECE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3</w:t>
            </w:r>
          </w:p>
        </w:tc>
        <w:tc>
          <w:tcPr>
            <w:tcW w:w="2552" w:type="dxa"/>
          </w:tcPr>
          <w:p w14:paraId="605EE2A5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3CCC4B7E" w14:textId="75A297E8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вул.Кондрат’єва</w:t>
            </w:r>
          </w:p>
        </w:tc>
        <w:tc>
          <w:tcPr>
            <w:tcW w:w="1150" w:type="dxa"/>
          </w:tcPr>
          <w:p w14:paraId="04790136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7DF75A8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160</w:t>
            </w:r>
          </w:p>
        </w:tc>
      </w:tr>
      <w:tr w:rsidR="00007C73" w14:paraId="2AD56684" w14:textId="77777777" w:rsidTr="00007C73">
        <w:trPr>
          <w:jc w:val="right"/>
        </w:trPr>
        <w:tc>
          <w:tcPr>
            <w:tcW w:w="562" w:type="dxa"/>
          </w:tcPr>
          <w:p w14:paraId="70444431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4</w:t>
            </w:r>
          </w:p>
        </w:tc>
        <w:tc>
          <w:tcPr>
            <w:tcW w:w="2552" w:type="dxa"/>
          </w:tcPr>
          <w:p w14:paraId="05F8FF0B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59029815" w14:textId="38076F01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вул.Центральна,</w:t>
            </w:r>
          </w:p>
        </w:tc>
        <w:tc>
          <w:tcPr>
            <w:tcW w:w="1150" w:type="dxa"/>
          </w:tcPr>
          <w:p w14:paraId="539145DA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3C7D37E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130</w:t>
            </w:r>
          </w:p>
        </w:tc>
      </w:tr>
      <w:tr w:rsidR="00007C73" w14:paraId="20399135" w14:textId="77777777" w:rsidTr="00007C73">
        <w:trPr>
          <w:jc w:val="right"/>
        </w:trPr>
        <w:tc>
          <w:tcPr>
            <w:tcW w:w="562" w:type="dxa"/>
          </w:tcPr>
          <w:p w14:paraId="57CA9D2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5</w:t>
            </w:r>
          </w:p>
        </w:tc>
        <w:tc>
          <w:tcPr>
            <w:tcW w:w="2552" w:type="dxa"/>
          </w:tcPr>
          <w:p w14:paraId="12FB10A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189CB43D" w14:textId="5435B774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вул.Харківська</w:t>
            </w:r>
          </w:p>
        </w:tc>
        <w:tc>
          <w:tcPr>
            <w:tcW w:w="1150" w:type="dxa"/>
          </w:tcPr>
          <w:p w14:paraId="4EBB3C9C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1CA5D06C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140</w:t>
            </w:r>
          </w:p>
        </w:tc>
      </w:tr>
      <w:tr w:rsidR="00007C73" w14:paraId="58D10147" w14:textId="77777777" w:rsidTr="00007C73">
        <w:trPr>
          <w:jc w:val="right"/>
        </w:trPr>
        <w:tc>
          <w:tcPr>
            <w:tcW w:w="562" w:type="dxa"/>
          </w:tcPr>
          <w:p w14:paraId="5B846D2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6</w:t>
            </w:r>
          </w:p>
        </w:tc>
        <w:tc>
          <w:tcPr>
            <w:tcW w:w="2552" w:type="dxa"/>
          </w:tcPr>
          <w:p w14:paraId="025C554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50A1132E" w14:textId="1DAA920A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вул.Центральна,5</w:t>
            </w:r>
          </w:p>
        </w:tc>
        <w:tc>
          <w:tcPr>
            <w:tcW w:w="1150" w:type="dxa"/>
          </w:tcPr>
          <w:p w14:paraId="4E69A87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776AD742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150</w:t>
            </w:r>
          </w:p>
        </w:tc>
      </w:tr>
      <w:tr w:rsidR="00007C73" w14:paraId="5A187CE3" w14:textId="77777777" w:rsidTr="00007C73">
        <w:trPr>
          <w:jc w:val="right"/>
        </w:trPr>
        <w:tc>
          <w:tcPr>
            <w:tcW w:w="562" w:type="dxa"/>
          </w:tcPr>
          <w:p w14:paraId="652AD5D6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7</w:t>
            </w:r>
          </w:p>
        </w:tc>
        <w:tc>
          <w:tcPr>
            <w:tcW w:w="2552" w:type="dxa"/>
          </w:tcPr>
          <w:p w14:paraId="375A52CD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21229AF9" w14:textId="3046175C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Лозівська обл.,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вул.Світанкова</w:t>
            </w:r>
          </w:p>
        </w:tc>
        <w:tc>
          <w:tcPr>
            <w:tcW w:w="1150" w:type="dxa"/>
          </w:tcPr>
          <w:p w14:paraId="479FF82E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7F5E275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150</w:t>
            </w:r>
          </w:p>
        </w:tc>
      </w:tr>
      <w:tr w:rsidR="00007C73" w14:paraId="1F564E7D" w14:textId="77777777" w:rsidTr="00007C73">
        <w:trPr>
          <w:jc w:val="right"/>
        </w:trPr>
        <w:tc>
          <w:tcPr>
            <w:tcW w:w="562" w:type="dxa"/>
          </w:tcPr>
          <w:p w14:paraId="787BFE88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8</w:t>
            </w:r>
          </w:p>
        </w:tc>
        <w:tc>
          <w:tcPr>
            <w:tcW w:w="2552" w:type="dxa"/>
          </w:tcPr>
          <w:p w14:paraId="47E0A11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5303B7F4" w14:textId="38653ED0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вул.Славянськ</w:t>
            </w:r>
            <w:r w:rsidR="00492512">
              <w:t>а</w:t>
            </w:r>
            <w:r>
              <w:t xml:space="preserve"> та пр-т Культури</w:t>
            </w:r>
          </w:p>
        </w:tc>
        <w:tc>
          <w:tcPr>
            <w:tcW w:w="1150" w:type="dxa"/>
          </w:tcPr>
          <w:p w14:paraId="50B4F391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1169B520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140</w:t>
            </w:r>
          </w:p>
        </w:tc>
      </w:tr>
      <w:tr w:rsidR="00007C73" w14:paraId="1DF36207" w14:textId="77777777" w:rsidTr="00007C73">
        <w:trPr>
          <w:jc w:val="right"/>
        </w:trPr>
        <w:tc>
          <w:tcPr>
            <w:tcW w:w="562" w:type="dxa"/>
          </w:tcPr>
          <w:p w14:paraId="4D0DDE4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</w:pPr>
            <w:r>
              <w:t>9</w:t>
            </w:r>
          </w:p>
        </w:tc>
        <w:tc>
          <w:tcPr>
            <w:tcW w:w="2552" w:type="dxa"/>
          </w:tcPr>
          <w:p w14:paraId="28157E4C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Автостоянка</w:t>
            </w:r>
          </w:p>
        </w:tc>
        <w:tc>
          <w:tcPr>
            <w:tcW w:w="4901" w:type="dxa"/>
          </w:tcPr>
          <w:p w14:paraId="24668871" w14:textId="0AB0AA21" w:rsidR="00007C73" w:rsidRDefault="00007C73" w:rsidP="0049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Харківська обл.,</w:t>
            </w:r>
            <w:r w:rsidR="00492512">
              <w:t xml:space="preserve"> </w:t>
            </w:r>
            <w:r>
              <w:t>Лозівський р-н,</w:t>
            </w:r>
            <w:r w:rsidR="00492512">
              <w:t xml:space="preserve"> </w:t>
            </w:r>
            <w:r>
              <w:t>м.Первомайський,</w:t>
            </w:r>
            <w:r w:rsidR="00492512">
              <w:t xml:space="preserve"> </w:t>
            </w:r>
            <w:r>
              <w:t>вул.Харківська,39</w:t>
            </w:r>
          </w:p>
        </w:tc>
        <w:tc>
          <w:tcPr>
            <w:tcW w:w="1150" w:type="dxa"/>
          </w:tcPr>
          <w:p w14:paraId="0C8D26C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приватна</w:t>
            </w:r>
          </w:p>
        </w:tc>
        <w:tc>
          <w:tcPr>
            <w:tcW w:w="1226" w:type="dxa"/>
          </w:tcPr>
          <w:p w14:paraId="21CF04AF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150</w:t>
            </w:r>
          </w:p>
        </w:tc>
      </w:tr>
      <w:tr w:rsidR="00007C73" w14:paraId="2B3A70F9" w14:textId="77777777" w:rsidTr="00007C73">
        <w:trPr>
          <w:jc w:val="right"/>
        </w:trPr>
        <w:tc>
          <w:tcPr>
            <w:tcW w:w="562" w:type="dxa"/>
          </w:tcPr>
          <w:p w14:paraId="1D045FB7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</w:tcPr>
          <w:p w14:paraId="4BD8B9A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Усього: </w:t>
            </w:r>
          </w:p>
        </w:tc>
        <w:tc>
          <w:tcPr>
            <w:tcW w:w="4901" w:type="dxa"/>
          </w:tcPr>
          <w:p w14:paraId="54575B7D" w14:textId="77777777" w:rsidR="00007C73" w:rsidRP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007C73">
              <w:rPr>
                <w:b/>
                <w:bCs/>
              </w:rPr>
              <w:t>9</w:t>
            </w:r>
          </w:p>
        </w:tc>
        <w:tc>
          <w:tcPr>
            <w:tcW w:w="1150" w:type="dxa"/>
          </w:tcPr>
          <w:p w14:paraId="365DB51C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26" w:type="dxa"/>
          </w:tcPr>
          <w:p w14:paraId="5525EE79" w14:textId="77777777" w:rsidR="00007C73" w:rsidRDefault="00007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DA47814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8F7EC7" w14:textId="6EF81702" w:rsidR="001F3B79" w:rsidRPr="001F3B79" w:rsidRDefault="001F3B79" w:rsidP="001F3B79">
      <w:pPr>
        <w:rPr>
          <w:sz w:val="24"/>
          <w:szCs w:val="24"/>
        </w:rPr>
      </w:pPr>
      <w:bookmarkStart w:id="26" w:name="_heading=h.1pxezwc" w:colFirst="0" w:colLast="0"/>
      <w:bookmarkStart w:id="27" w:name="_Hlk158816402"/>
      <w:bookmarkEnd w:id="26"/>
      <w:r w:rsidRPr="001F3B79">
        <w:rPr>
          <w:color w:val="000000"/>
          <w:sz w:val="24"/>
          <w:szCs w:val="24"/>
        </w:rPr>
        <w:t>ЖИТЛОВО-ЕКСПЛУАТАЦІЙНІ КОНТОРИ (ОСББ)</w:t>
      </w:r>
      <w:r w:rsidRPr="001F3B79">
        <w:rPr>
          <w:color w:val="000000"/>
          <w:sz w:val="24"/>
          <w:szCs w:val="24"/>
        </w:rPr>
        <w:tab/>
      </w:r>
      <w:r w:rsidRPr="001F3B79">
        <w:rPr>
          <w:color w:val="000000"/>
          <w:sz w:val="24"/>
          <w:szCs w:val="24"/>
        </w:rPr>
        <w:tab/>
      </w:r>
      <w:r w:rsidRPr="001F3B79">
        <w:rPr>
          <w:color w:val="000000"/>
          <w:sz w:val="24"/>
          <w:szCs w:val="24"/>
        </w:rPr>
        <w:tab/>
      </w:r>
      <w:r w:rsidRPr="001F3B79">
        <w:rPr>
          <w:color w:val="000000"/>
          <w:sz w:val="24"/>
          <w:szCs w:val="24"/>
        </w:rPr>
        <w:tab/>
      </w:r>
      <w:r w:rsidRPr="001F3B79">
        <w:rPr>
          <w:color w:val="000000"/>
          <w:sz w:val="24"/>
          <w:szCs w:val="24"/>
        </w:rPr>
        <w:tab/>
        <w:t xml:space="preserve">     </w:t>
      </w:r>
    </w:p>
    <w:tbl>
      <w:tblPr>
        <w:tblW w:w="11082" w:type="dxa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4"/>
        <w:gridCol w:w="1734"/>
        <w:gridCol w:w="2045"/>
        <w:gridCol w:w="1021"/>
        <w:gridCol w:w="1692"/>
        <w:gridCol w:w="949"/>
        <w:gridCol w:w="980"/>
      </w:tblGrid>
      <w:tr w:rsidR="001F3B79" w:rsidRPr="001F3B79" w14:paraId="02873CFA" w14:textId="77777777" w:rsidTr="001F3B79">
        <w:trPr>
          <w:trHeight w:val="43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7FF70A3" w14:textId="3E004BA9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 xml:space="preserve">№ </w:t>
            </w:r>
            <w:r w:rsidR="009423A8">
              <w:rPr>
                <w:color w:val="000000"/>
                <w:sz w:val="21"/>
                <w:szCs w:val="21"/>
              </w:rPr>
              <w:t>з</w:t>
            </w:r>
            <w:r w:rsidRPr="001F3B79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D90D69C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885FDC1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Адреса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764C248" w14:textId="74292584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Керівник 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F7E36F2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Кіль-ть буд., що обслуговують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80EC63E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 xml:space="preserve">Кіль-ть зареєстрованих </w:t>
            </w:r>
          </w:p>
          <w:p w14:paraId="49D81AC1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у них мешканців</w:t>
            </w:r>
          </w:p>
        </w:tc>
      </w:tr>
      <w:tr w:rsidR="001F3B79" w:rsidRPr="001F3B79" w14:paraId="68E63153" w14:textId="77777777" w:rsidTr="001F3B79">
        <w:trPr>
          <w:trHeight w:val="435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F4A6" w14:textId="77777777" w:rsidR="001F3B79" w:rsidRPr="001F3B79" w:rsidRDefault="001F3B79" w:rsidP="001F3B79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5622" w14:textId="77777777" w:rsidR="001F3B79" w:rsidRPr="001F3B79" w:rsidRDefault="001F3B79" w:rsidP="001F3B79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07F4" w14:textId="77777777" w:rsidR="001F3B79" w:rsidRPr="001F3B79" w:rsidRDefault="001F3B79" w:rsidP="001F3B7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FEEC" w14:textId="77777777" w:rsidR="001F3B79" w:rsidRPr="001F3B79" w:rsidRDefault="001F3B79" w:rsidP="001F3B79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EAE7123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приватні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537178A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багатоквартирні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D8F0271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color w:val="000000"/>
                <w:sz w:val="21"/>
                <w:szCs w:val="21"/>
              </w:rPr>
              <w:t>РАЗОМ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85E3" w14:textId="77777777" w:rsidR="001F3B79" w:rsidRPr="001F3B79" w:rsidRDefault="001F3B79" w:rsidP="001F3B79">
            <w:pPr>
              <w:rPr>
                <w:sz w:val="24"/>
                <w:szCs w:val="24"/>
              </w:rPr>
            </w:pPr>
          </w:p>
        </w:tc>
      </w:tr>
      <w:tr w:rsidR="001F3B79" w:rsidRPr="001F3B79" w14:paraId="634EF65D" w14:textId="77777777" w:rsidTr="00BC122A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3184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722B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«Жовтень-1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» 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0656" w14:textId="7B8A2BCF" w:rsidR="001F3B79" w:rsidRPr="001F3B79" w:rsidRDefault="001F3B79" w:rsidP="00BC122A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 вул. Світанкова, буд.1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16B1" w14:textId="43F0061B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Шаповалов Олексій Олександрович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4B1C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3D9A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FAEA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9EC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258</w:t>
            </w:r>
          </w:p>
        </w:tc>
      </w:tr>
      <w:tr w:rsidR="001F3B79" w:rsidRPr="001F3B79" w14:paraId="4B349D67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4119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4AD4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«Будівельник-8»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 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6C53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Бугайченко, буд.8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86AA" w14:textId="2F93C00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11C7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0066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FB55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C127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11</w:t>
            </w:r>
          </w:p>
        </w:tc>
      </w:tr>
      <w:tr w:rsidR="001F3B79" w:rsidRPr="001F3B79" w14:paraId="7C622F29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6704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C74A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«Первомай-20»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3C9F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1 Травня, буд.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7854" w14:textId="203025BB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FCD1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B0A6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9829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3E28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13</w:t>
            </w:r>
          </w:p>
        </w:tc>
      </w:tr>
      <w:tr w:rsidR="001F3B79" w:rsidRPr="001F3B79" w14:paraId="05BB552A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45A8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315A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«Первомай-22»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EBB7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1 Травня, буд.22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90CA" w14:textId="76034CE1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7B5C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5A6E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F7E9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B08F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</w:t>
            </w:r>
          </w:p>
        </w:tc>
      </w:tr>
      <w:tr w:rsidR="001F3B79" w:rsidRPr="001F3B79" w14:paraId="1A545126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DF6E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5.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817C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«Надія-63»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 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5C13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Залізнична, буд.63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F948" w14:textId="4E936FEF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F15C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24BA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9FE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3552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18</w:t>
            </w:r>
          </w:p>
        </w:tc>
      </w:tr>
      <w:tr w:rsidR="001F3B79" w:rsidRPr="001F3B79" w14:paraId="41B00ED5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E7C9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6.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E0B7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«Прогрес-8»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 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8606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Спортивна, буд.8а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8133" w14:textId="56AEB6FB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6674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63AE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E7A5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922F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28</w:t>
            </w:r>
          </w:p>
        </w:tc>
      </w:tr>
      <w:tr w:rsidR="001F3B79" w:rsidRPr="001F3B79" w14:paraId="088E1543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E1AA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7.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F9E5" w14:textId="77777777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«Каштан+» 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9670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Харківська, буд.17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3521" w14:textId="07AEA1FD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Бабенко Микола Антонович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2927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81CE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7DFF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8862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16</w:t>
            </w:r>
          </w:p>
        </w:tc>
      </w:tr>
      <w:tr w:rsidR="001F3B79" w:rsidRPr="001F3B79" w14:paraId="36845849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4FE8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4356" w14:textId="77777777" w:rsidR="001F3B79" w:rsidRPr="001F3B79" w:rsidRDefault="001F3B79" w:rsidP="00DF1FE5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«Ініціатор 12+» 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FBBA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Харківська, буд.21а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0556" w14:textId="0DD71CC0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63E7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361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BBEB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35B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11</w:t>
            </w:r>
          </w:p>
        </w:tc>
      </w:tr>
      <w:tr w:rsidR="001F3B79" w:rsidRPr="001F3B79" w14:paraId="1F60DE4B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BB447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9.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AD69" w14:textId="77777777" w:rsidR="001F3B79" w:rsidRPr="001F3B79" w:rsidRDefault="001F3B79" w:rsidP="00DF1FE5">
            <w:pPr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«Наш Шлях»</w:t>
            </w:r>
            <w:r w:rsidRPr="001F3B7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 (управитель КП «Жилсервіс»)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4FA9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Харківська, буд.33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0146" w14:textId="048EE2C5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Тихончук Лариса Володимирівна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D671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51C4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A632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8569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31</w:t>
            </w:r>
          </w:p>
        </w:tc>
      </w:tr>
      <w:tr w:rsidR="001F3B79" w:rsidRPr="001F3B79" w14:paraId="0FD01694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B238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F96A" w14:textId="77777777" w:rsidR="001F3B79" w:rsidRPr="001F3B79" w:rsidRDefault="001F3B79" w:rsidP="00DF1FE5">
            <w:pPr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ОСББ «Будинок десять»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4700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4 м-н, буд.10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AFA1" w14:textId="35414169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Ципишева Світлана Григорівна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8B28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44F1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8900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885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103</w:t>
            </w:r>
          </w:p>
        </w:tc>
      </w:tr>
      <w:tr w:rsidR="001F3B79" w:rsidRPr="001F3B79" w14:paraId="1FA61250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EE77C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50F9" w14:textId="77777777" w:rsidR="001F3B79" w:rsidRPr="001F3B79" w:rsidRDefault="001F3B79" w:rsidP="00DF1FE5">
            <w:pPr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ЖБК "Первомай"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1A88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м. Первомайський, 3 мкрн., буд. 10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0CE8" w14:textId="497FF0B8" w:rsidR="009423A8" w:rsidRPr="001F3B79" w:rsidRDefault="001F3B79" w:rsidP="009423A8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</w:t>
            </w:r>
            <w:r w:rsidR="00946DF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ихалко</w:t>
            </w: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Іван Валерійович</w:t>
            </w:r>
          </w:p>
          <w:p w14:paraId="7C3CA628" w14:textId="23772F64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56E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8874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B97D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A0E4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770</w:t>
            </w:r>
          </w:p>
        </w:tc>
      </w:tr>
      <w:tr w:rsidR="001F3B79" w:rsidRPr="001F3B79" w14:paraId="1362CB28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457A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3EED" w14:textId="560D3C73" w:rsidR="001F3B79" w:rsidRPr="001F3B79" w:rsidRDefault="001F3B79" w:rsidP="00DF1FE5">
            <w:pPr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ЖБК "Первомай-1"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C943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 Первомайський, 6 мкрн., буд. 26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EDE6" w14:textId="5282B3C5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Мироненко Олена Іванівна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7EB3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7351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BF8C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1E86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204</w:t>
            </w:r>
          </w:p>
        </w:tc>
      </w:tr>
      <w:tr w:rsidR="001F3B79" w:rsidRPr="001F3B79" w14:paraId="31BE855D" w14:textId="77777777" w:rsidTr="00DF1FE5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8B28" w14:textId="77777777" w:rsidR="001F3B79" w:rsidRPr="001F3B79" w:rsidRDefault="001F3B79" w:rsidP="001F3B79">
            <w:pPr>
              <w:widowControl w:val="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5E43" w14:textId="77777777" w:rsidR="001F3B79" w:rsidRPr="001F3B79" w:rsidRDefault="001F3B79" w:rsidP="00DF1FE5">
            <w:pPr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</w:rPr>
              <w:t>КП "Жилсервіс"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01D48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м.Первомайський, вул. Світанкова, буд.1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5768" w14:textId="7700A648" w:rsidR="001F3B79" w:rsidRPr="001F3B79" w:rsidRDefault="001F3B79" w:rsidP="001F3B79">
            <w:pPr>
              <w:widowControl w:val="0"/>
              <w:ind w:left="10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Ключка Владислав Володимирович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FB30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2212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113C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1F03" w14:textId="77777777" w:rsidR="001F3B79" w:rsidRPr="001F3B79" w:rsidRDefault="001F3B79" w:rsidP="001F3B79">
            <w:pPr>
              <w:widowControl w:val="0"/>
              <w:jc w:val="center"/>
              <w:rPr>
                <w:sz w:val="24"/>
                <w:szCs w:val="24"/>
              </w:rPr>
            </w:pPr>
            <w:r w:rsidRPr="001F3B79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21446</w:t>
            </w:r>
          </w:p>
        </w:tc>
      </w:tr>
      <w:tr w:rsidR="001F3B79" w:rsidRPr="001F3B79" w14:paraId="7D4A5864" w14:textId="77777777" w:rsidTr="001F3B7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215D" w14:textId="77777777" w:rsidR="001F3B79" w:rsidRPr="001F3B79" w:rsidRDefault="001F3B79" w:rsidP="001F3B79">
            <w:pPr>
              <w:rPr>
                <w:sz w:val="24"/>
                <w:szCs w:val="24"/>
              </w:rPr>
            </w:pPr>
            <w:r w:rsidRPr="001F3B79">
              <w:rPr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F228" w14:textId="77777777" w:rsidR="001F3B79" w:rsidRPr="001F3B79" w:rsidRDefault="001F3B79" w:rsidP="001F3B79">
            <w:pPr>
              <w:rPr>
                <w:sz w:val="24"/>
                <w:szCs w:val="24"/>
              </w:rPr>
            </w:pPr>
            <w:r w:rsidRPr="001F3B79">
              <w:rPr>
                <w:b/>
                <w:bCs/>
                <w:color w:val="000000"/>
                <w:sz w:val="21"/>
                <w:szCs w:val="21"/>
              </w:rPr>
              <w:t xml:space="preserve">Усього: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CEA9" w14:textId="77777777" w:rsidR="001F3B79" w:rsidRPr="001F3B79" w:rsidRDefault="001F3B79" w:rsidP="001F3B79">
            <w:pPr>
              <w:rPr>
                <w:sz w:val="24"/>
                <w:szCs w:val="24"/>
              </w:rPr>
            </w:pPr>
            <w:r w:rsidRPr="001F3B79">
              <w:rPr>
                <w:sz w:val="24"/>
                <w:szCs w:val="24"/>
              </w:rPr>
              <w:t>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F2FA" w14:textId="77777777" w:rsidR="001F3B79" w:rsidRPr="001F3B79" w:rsidRDefault="001F3B79" w:rsidP="001F3B79">
            <w:pPr>
              <w:rPr>
                <w:sz w:val="24"/>
                <w:szCs w:val="24"/>
              </w:rPr>
            </w:pPr>
            <w:r w:rsidRPr="001F3B79">
              <w:rPr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2288" w14:textId="77777777" w:rsidR="001F3B79" w:rsidRPr="001F3B79" w:rsidRDefault="001F3B79" w:rsidP="001F3B79">
            <w:pPr>
              <w:rPr>
                <w:sz w:val="24"/>
                <w:szCs w:val="24"/>
              </w:rPr>
            </w:pPr>
            <w:r w:rsidRPr="001F3B7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A0B7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b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A2FC5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b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879C" w14:textId="77777777" w:rsidR="001F3B79" w:rsidRPr="001F3B79" w:rsidRDefault="001F3B79" w:rsidP="001F3B79">
            <w:pPr>
              <w:jc w:val="center"/>
              <w:rPr>
                <w:sz w:val="24"/>
                <w:szCs w:val="24"/>
              </w:rPr>
            </w:pPr>
            <w:r w:rsidRPr="001F3B79">
              <w:rPr>
                <w:b/>
                <w:bCs/>
                <w:color w:val="000000"/>
                <w:sz w:val="21"/>
                <w:szCs w:val="21"/>
              </w:rPr>
              <w:t>22929</w:t>
            </w:r>
          </w:p>
        </w:tc>
      </w:tr>
    </w:tbl>
    <w:p w14:paraId="21902D0D" w14:textId="7E319B0D" w:rsidR="00184CA0" w:rsidRDefault="001F3B79" w:rsidP="001F3B79">
      <w:pPr>
        <w:rPr>
          <w:color w:val="000000"/>
        </w:rPr>
      </w:pPr>
      <w:r w:rsidRPr="001F3B79">
        <w:rPr>
          <w:sz w:val="24"/>
          <w:szCs w:val="24"/>
        </w:rPr>
        <w:t> </w:t>
      </w:r>
      <w:bookmarkEnd w:id="27"/>
    </w:p>
    <w:p w14:paraId="331D1D8C" w14:textId="4D5EC6AA" w:rsidR="00184CA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8" w:name="_heading=h.49x2ik5" w:colFirst="0" w:colLast="0"/>
      <w:bookmarkEnd w:id="28"/>
      <w:r>
        <w:rPr>
          <w:color w:val="000000"/>
          <w:sz w:val="24"/>
          <w:szCs w:val="24"/>
        </w:rPr>
        <w:t>ВІДДІЛЕННЯ  БАНКІВ ТА ПОШТОВОГО ЗВ’ЯЗКУ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</w:p>
    <w:tbl>
      <w:tblPr>
        <w:tblStyle w:val="afffff4"/>
        <w:tblW w:w="106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9"/>
        <w:gridCol w:w="5802"/>
        <w:gridCol w:w="4253"/>
      </w:tblGrid>
      <w:tr w:rsidR="00F367B5" w14:paraId="6C2CEDF7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F0344D2" w14:textId="6F94FEC4" w:rsidR="00F367B5" w:rsidRDefault="00F36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B7418A3" w14:textId="77777777" w:rsidR="00F367B5" w:rsidRDefault="00F36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FE1F1DD" w14:textId="77777777" w:rsidR="00F367B5" w:rsidRDefault="00F36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</w:t>
            </w:r>
          </w:p>
        </w:tc>
      </w:tr>
      <w:tr w:rsidR="00724EFE" w14:paraId="62B3F379" w14:textId="77777777" w:rsidTr="008F6B4B"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6805D0" w14:textId="73B099BD" w:rsidR="00724EFE" w:rsidRPr="00724EFE" w:rsidRDefault="00724EFE" w:rsidP="0072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Відділення поштового зв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’</w:t>
            </w:r>
            <w:r>
              <w:rPr>
                <w:sz w:val="22"/>
                <w:szCs w:val="22"/>
                <w:shd w:val="clear" w:color="auto" w:fill="FFFFFF"/>
              </w:rPr>
              <w:t>язку</w:t>
            </w:r>
          </w:p>
        </w:tc>
      </w:tr>
      <w:tr w:rsidR="00F367B5" w14:paraId="6A55C720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314D9" w14:textId="5BACFBAD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1.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3CEA8" w14:textId="16401622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Відділення поштового зв'язку №2 м.Первомайський Харківської дирекції Акціонерного товариства "Укрпошта"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BC665" w14:textId="78C39945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1/2 </w:t>
            </w:r>
            <w:r w:rsidRPr="00311D4D">
              <w:rPr>
                <w:sz w:val="22"/>
                <w:szCs w:val="22"/>
                <w:shd w:val="clear" w:color="auto" w:fill="FFFFFF"/>
              </w:rPr>
              <w:t>м</w:t>
            </w:r>
            <w:r w:rsidR="00724EFE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>н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, старий громадський центр, 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Лозівський р-н, Харківська обл,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64102</w:t>
            </w:r>
          </w:p>
        </w:tc>
      </w:tr>
      <w:tr w:rsidR="00F367B5" w14:paraId="02CF8381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350EE8" w14:textId="49D87EB8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2.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98020" w14:textId="11822FD7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Відділення поштового зв'язку №7 м.Первомайський Харківської дирекції Акціонерного товариства "Укрпошта"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04F4B0" w14:textId="4A71FA29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вул. Соборна, 1 м.</w:t>
            </w:r>
            <w:r w:rsidRPr="00311D4D">
              <w:rPr>
                <w:sz w:val="22"/>
                <w:szCs w:val="22"/>
                <w:shd w:val="clear" w:color="auto" w:fill="FFFFFF"/>
              </w:rPr>
              <w:t>Первомайський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 Лозівський р-н, Харківська обл, 64107</w:t>
            </w:r>
          </w:p>
        </w:tc>
      </w:tr>
      <w:tr w:rsidR="00F367B5" w14:paraId="255FF195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7976B" w14:textId="1196D36F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3.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8D010" w14:textId="623A0950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Пересувні відділення поштового зв'язку Харківської дирекції Акціонерного товариства "Укрпошта"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43011C" w14:textId="6784208C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 w:rsidRPr="00761EAA">
              <w:rPr>
                <w:sz w:val="22"/>
                <w:szCs w:val="22"/>
                <w:shd w:val="clear" w:color="auto" w:fill="FFFFFF"/>
              </w:rPr>
              <w:t xml:space="preserve">вул. </w:t>
            </w:r>
            <w:r>
              <w:rPr>
                <w:sz w:val="22"/>
                <w:szCs w:val="22"/>
                <w:shd w:val="clear" w:color="auto" w:fill="FFFFFF"/>
              </w:rPr>
              <w:t>Громадська</w:t>
            </w:r>
            <w:r w:rsidRPr="00761EAA">
              <w:rPr>
                <w:sz w:val="22"/>
                <w:szCs w:val="22"/>
                <w:shd w:val="clear" w:color="auto" w:fill="FFFFFF"/>
              </w:rPr>
              <w:t xml:space="preserve">, 6 м.Первомайський Лозівський р-н, Харківська </w:t>
            </w:r>
            <w:r>
              <w:rPr>
                <w:sz w:val="22"/>
                <w:szCs w:val="22"/>
                <w:shd w:val="clear" w:color="auto" w:fill="FFFFFF"/>
              </w:rPr>
              <w:t xml:space="preserve">обл. </w:t>
            </w:r>
            <w:r w:rsidRPr="00311D4D">
              <w:rPr>
                <w:sz w:val="22"/>
                <w:szCs w:val="22"/>
                <w:shd w:val="clear" w:color="auto" w:fill="FFFFFF"/>
              </w:rPr>
              <w:t>64107</w:t>
            </w:r>
          </w:p>
        </w:tc>
      </w:tr>
      <w:tr w:rsidR="00F367B5" w14:paraId="42CA40FE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396C6" w14:textId="52E17692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7C2C3B" w14:textId="2E8EA578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B9A87B" w14:textId="0BB4B698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 w:rsidRPr="001B2B9A">
              <w:rPr>
                <w:sz w:val="22"/>
                <w:szCs w:val="22"/>
              </w:rPr>
              <w:t>1/2 мікрорайон, буд. 55,</w:t>
            </w:r>
            <w:r>
              <w:rPr>
                <w:sz w:val="22"/>
                <w:szCs w:val="22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367B5" w14:paraId="774B2EB9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F6DE9" w14:textId="7DBD3029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84581" w14:textId="5DEDA20F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2F591A" w14:textId="1E5F6DBF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 w:rsidRPr="001B2B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B2B9A">
              <w:rPr>
                <w:sz w:val="22"/>
                <w:szCs w:val="22"/>
              </w:rPr>
              <w:t>мікрорайон, буд. 11,</w:t>
            </w:r>
            <w:r>
              <w:rPr>
                <w:sz w:val="22"/>
                <w:szCs w:val="22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64102</w:t>
            </w:r>
          </w:p>
        </w:tc>
      </w:tr>
      <w:tr w:rsidR="00F367B5" w14:paraId="33C107F0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4C58A3" w14:textId="3CAEA197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F11F22" w14:textId="1279E02C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4444DA" w14:textId="3D3D9260" w:rsidR="00F367B5" w:rsidRDefault="00F367B5" w:rsidP="00880EA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2B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B2B9A">
              <w:rPr>
                <w:sz w:val="22"/>
                <w:szCs w:val="22"/>
              </w:rPr>
              <w:t>мікрорайон</w:t>
            </w:r>
            <w:r>
              <w:rPr>
                <w:sz w:val="22"/>
                <w:szCs w:val="22"/>
              </w:rPr>
              <w:t xml:space="preserve">, буд.21,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64102</w:t>
            </w:r>
            <w:r w:rsidRPr="001B2B9A">
              <w:rPr>
                <w:sz w:val="22"/>
                <w:szCs w:val="22"/>
              </w:rPr>
              <w:t> </w:t>
            </w:r>
          </w:p>
        </w:tc>
      </w:tr>
      <w:tr w:rsidR="00F367B5" w14:paraId="3A5134D5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A46D3" w14:textId="58430BAE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BCED1" w14:textId="1F23EA2E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19EA4F" w14:textId="08385D65" w:rsidR="00F367B5" w:rsidRDefault="00F367B5" w:rsidP="00880EA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Залізнична, 20</w:t>
            </w:r>
            <w:r w:rsidRPr="001B2B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Лозівський р-н, Харківська обл, 64107</w:t>
            </w:r>
          </w:p>
        </w:tc>
      </w:tr>
      <w:tr w:rsidR="00F367B5" w14:paraId="2F9C3D80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64B31B" w14:textId="5A8E2AC9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809F2" w14:textId="1B0C3817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E25B69" w14:textId="62D75506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Ринкова, 36</w:t>
            </w:r>
            <w:r w:rsidRPr="001B2B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367B5" w14:paraId="11F88249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8CD3D" w14:textId="5FD9E1A7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64F4A" w14:textId="44B2AA65" w:rsidR="00F367B5" w:rsidRPr="00617009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b/>
                <w:bCs/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C9137" w14:textId="7F25CE43" w:rsidR="00F367B5" w:rsidRDefault="00F367B5" w:rsidP="00617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Ринкова, 38</w:t>
            </w:r>
            <w:r w:rsidRPr="001B2B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м.Первомайський,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367B5" w14:paraId="405A1697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C7503" w14:textId="0F3A28B9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1BA26" w14:textId="0C90ACCB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617009">
              <w:rPr>
                <w:rStyle w:val="aff2"/>
                <w:b w:val="0"/>
                <w:bCs w:val="0"/>
                <w:sz w:val="22"/>
                <w:szCs w:val="22"/>
              </w:rPr>
              <w:t>Нова Пошта відділення №</w:t>
            </w:r>
            <w:r>
              <w:rPr>
                <w:rStyle w:val="aff2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DF1747" w14:textId="43729F62" w:rsidR="00F367B5" w:rsidRPr="00FD13C3" w:rsidRDefault="00000000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hyperlink r:id="rId10" w:history="1">
              <w:r w:rsidR="00F367B5" w:rsidRPr="00FD13C3">
                <w:rPr>
                  <w:rStyle w:val="affffffffff"/>
                  <w:color w:val="323232"/>
                  <w:sz w:val="22"/>
                  <w:szCs w:val="22"/>
                  <w:u w:val="none"/>
                </w:rPr>
                <w:t>вул. Світанкова, 1</w:t>
              </w:r>
            </w:hyperlink>
            <w:r w:rsidR="00F367B5" w:rsidRPr="00311D4D">
              <w:rPr>
                <w:sz w:val="22"/>
                <w:szCs w:val="22"/>
                <w:shd w:val="clear" w:color="auto" w:fill="FFFFFF"/>
              </w:rPr>
              <w:t xml:space="preserve"> м.Первомайський, </w:t>
            </w:r>
            <w:r w:rsidR="00F367B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367B5" w:rsidRPr="00311D4D">
              <w:rPr>
                <w:sz w:val="22"/>
                <w:szCs w:val="22"/>
                <w:shd w:val="clear" w:color="auto" w:fill="FFFFFF"/>
              </w:rPr>
              <w:t>Лозівський р-н, Харківська обл, 6410</w:t>
            </w:r>
            <w:r w:rsidR="00F367B5">
              <w:rPr>
                <w:sz w:val="22"/>
                <w:szCs w:val="22"/>
                <w:shd w:val="clear" w:color="auto" w:fill="FFFFFF"/>
              </w:rPr>
              <w:t xml:space="preserve">7 </w:t>
            </w:r>
            <w:r w:rsidR="00F367B5" w:rsidRPr="00880EA0">
              <w:rPr>
                <w:sz w:val="22"/>
                <w:szCs w:val="22"/>
                <w:shd w:val="clear" w:color="auto" w:fill="FFFFFF"/>
              </w:rPr>
              <w:t>Пункт приймання-видачі (до 30 кг.)</w:t>
            </w:r>
          </w:p>
        </w:tc>
      </w:tr>
      <w:tr w:rsidR="00724EFE" w14:paraId="5D8AE6F9" w14:textId="77777777" w:rsidTr="00FE3C35"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CE9DDC" w14:textId="7C630D79" w:rsidR="00724EFE" w:rsidRDefault="00724EFE" w:rsidP="0072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</w:pPr>
            <w:r>
              <w:t>Відділення банків</w:t>
            </w:r>
          </w:p>
        </w:tc>
      </w:tr>
      <w:tr w:rsidR="00F367B5" w14:paraId="4BA31921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FF6AC" w14:textId="01D55486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1.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870A3D" w14:textId="70183BAB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Ощадного банку № 2856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A09344" w14:textId="6CB608A8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вул. Єдності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 буд. 24-А, м,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Первомайський,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Лозівський р-н, 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Харківська область, 64102</w:t>
            </w:r>
          </w:p>
        </w:tc>
      </w:tr>
      <w:tr w:rsidR="00F367B5" w14:paraId="3138E1E7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407822" w14:textId="1E76F76A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2.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4DB1D5" w14:textId="54FE6404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«Приватбанку»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ABE70F" w14:textId="3E4FC45F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вул.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Центральна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, 5,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м.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Первомайський,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Лозівський р-н, 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Харківська область, 64102</w:t>
            </w:r>
          </w:p>
        </w:tc>
      </w:tr>
      <w:tr w:rsidR="00F367B5" w14:paraId="2F024275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90897" w14:textId="152D3EF7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3.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B5702" w14:textId="03D54407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Харківської обласної дирекції «Райффайзен банк Аваль»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C5AC84" w14:textId="279F8029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вул..Соборна, 9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м,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 xml:space="preserve">Первомайський,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Лозівський р-н, </w:t>
            </w:r>
            <w:r w:rsidRPr="00867F62">
              <w:rPr>
                <w:color w:val="222222"/>
                <w:sz w:val="22"/>
                <w:szCs w:val="22"/>
                <w:shd w:val="clear" w:color="auto" w:fill="FFFFFF"/>
              </w:rPr>
              <w:t>Харківська область, 6410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F367B5" w14:paraId="7807D421" w14:textId="77777777" w:rsidTr="00724EFE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37EE3" w14:textId="2D04608A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jc w:val="center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4.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79F95" w14:textId="1BF85817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-10"/>
              <w:rPr>
                <w:color w:val="000000"/>
                <w:sz w:val="22"/>
                <w:szCs w:val="22"/>
              </w:rPr>
            </w:pPr>
            <w:r w:rsidRPr="00867F62">
              <w:rPr>
                <w:sz w:val="22"/>
                <w:szCs w:val="22"/>
              </w:rPr>
              <w:t>Первомайське відділення ПУМБ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1FE28" w14:textId="2158288C" w:rsidR="00F367B5" w:rsidRDefault="00F367B5" w:rsidP="00880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</w:t>
            </w:r>
            <w:r w:rsidRPr="00CB5ACC">
              <w:rPr>
                <w:sz w:val="22"/>
                <w:szCs w:val="22"/>
              </w:rPr>
              <w:t>мікрорайон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буд.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12,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м.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 xml:space="preserve">Первомайський, </w:t>
            </w:r>
            <w:r w:rsidRPr="00311D4D">
              <w:rPr>
                <w:sz w:val="22"/>
                <w:szCs w:val="22"/>
                <w:shd w:val="clear" w:color="auto" w:fill="FFFFFF"/>
              </w:rPr>
              <w:t xml:space="preserve">Лозівський р-н, </w:t>
            </w:r>
            <w:r w:rsidRPr="002B787E">
              <w:rPr>
                <w:color w:val="222222"/>
                <w:sz w:val="22"/>
                <w:szCs w:val="22"/>
                <w:shd w:val="clear" w:color="auto" w:fill="FFFFFF"/>
              </w:rPr>
              <w:t>Харківська область, 64102</w:t>
            </w:r>
          </w:p>
        </w:tc>
      </w:tr>
    </w:tbl>
    <w:p w14:paraId="71B8886F" w14:textId="77777777" w:rsidR="009D0E1F" w:rsidRDefault="009D0E1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6"/>
          <w:szCs w:val="26"/>
        </w:rPr>
      </w:pPr>
    </w:p>
    <w:p w14:paraId="577B42F7" w14:textId="77777777" w:rsidR="009D0E1F" w:rsidRDefault="009D0E1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6"/>
          <w:szCs w:val="26"/>
        </w:rPr>
      </w:pPr>
    </w:p>
    <w:p w14:paraId="09A7A6EA" w14:textId="4F56FED6" w:rsidR="00184CA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6"/>
          <w:szCs w:val="26"/>
        </w:rPr>
      </w:pPr>
      <w:r w:rsidRPr="00A3632E">
        <w:rPr>
          <w:b/>
          <w:color w:val="000000"/>
          <w:sz w:val="26"/>
          <w:szCs w:val="26"/>
        </w:rPr>
        <w:lastRenderedPageBreak/>
        <w:t>6. ГРОМАДСЬКІ ОРГАНІЗАЦІЇ, КОНФЕСІЙНІ ГРОМАДИ</w:t>
      </w:r>
    </w:p>
    <w:p w14:paraId="0B25A3B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9" w:name="_heading=h.2p2csry" w:colFirst="0" w:colLast="0"/>
      <w:bookmarkEnd w:id="29"/>
    </w:p>
    <w:p w14:paraId="3E07387E" w14:textId="61706F97" w:rsidR="00184CA0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30" w:name="bookmark=id.147n2zr" w:colFirst="0" w:colLast="0"/>
      <w:bookmarkEnd w:id="30"/>
      <w:r>
        <w:rPr>
          <w:b/>
          <w:color w:val="000000"/>
          <w:sz w:val="24"/>
          <w:szCs w:val="24"/>
        </w:rPr>
        <w:t>6.</w:t>
      </w:r>
      <w:r w:rsidR="00A3632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 w:rsidR="00A3632E">
        <w:rPr>
          <w:b/>
          <w:color w:val="000000"/>
          <w:sz w:val="24"/>
          <w:szCs w:val="24"/>
        </w:rPr>
        <w:t>М</w:t>
      </w:r>
      <w:r>
        <w:rPr>
          <w:b/>
          <w:color w:val="000000"/>
          <w:sz w:val="24"/>
          <w:szCs w:val="24"/>
        </w:rPr>
        <w:t>іські осередки громадських організацій та об’єднань.</w:t>
      </w:r>
    </w:p>
    <w:p w14:paraId="360F016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8640" w:firstLine="720"/>
        <w:rPr>
          <w:color w:val="000000"/>
          <w:u w:val="single"/>
        </w:rPr>
      </w:pPr>
    </w:p>
    <w:tbl>
      <w:tblPr>
        <w:tblStyle w:val="afffff6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2693"/>
        <w:gridCol w:w="2835"/>
      </w:tblGrid>
      <w:tr w:rsidR="00A3632E" w14:paraId="755946C4" w14:textId="77777777" w:rsidTr="00A3632E">
        <w:trPr>
          <w:cantSplit/>
          <w:trHeight w:val="1270"/>
          <w:jc w:val="center"/>
        </w:trPr>
        <w:tc>
          <w:tcPr>
            <w:tcW w:w="704" w:type="dxa"/>
            <w:vMerge w:val="restart"/>
            <w:shd w:val="clear" w:color="auto" w:fill="CCCCCC"/>
            <w:vAlign w:val="center"/>
          </w:tcPr>
          <w:p w14:paraId="78B5BF21" w14:textId="4C49C470" w:rsidR="00A3632E" w:rsidRDefault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CCCCCC"/>
            <w:vAlign w:val="center"/>
          </w:tcPr>
          <w:p w14:paraId="6F7258B6" w14:textId="77777777" w:rsidR="00A3632E" w:rsidRDefault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</w:t>
            </w:r>
          </w:p>
        </w:tc>
        <w:tc>
          <w:tcPr>
            <w:tcW w:w="2693" w:type="dxa"/>
            <w:vMerge w:val="restart"/>
            <w:shd w:val="clear" w:color="auto" w:fill="CCCCCC"/>
            <w:vAlign w:val="center"/>
          </w:tcPr>
          <w:p w14:paraId="0300CE07" w14:textId="6E711E61" w:rsidR="00A3632E" w:rsidRDefault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2835" w:type="dxa"/>
            <w:vMerge w:val="restart"/>
            <w:shd w:val="clear" w:color="auto" w:fill="CCCCCC"/>
            <w:vAlign w:val="center"/>
          </w:tcPr>
          <w:p w14:paraId="34672DEA" w14:textId="511155FC" w:rsidR="00A3632E" w:rsidRDefault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Керівник</w:t>
            </w:r>
          </w:p>
        </w:tc>
      </w:tr>
      <w:tr w:rsidR="00A3632E" w14:paraId="721D277B" w14:textId="77777777" w:rsidTr="00A3632E">
        <w:trPr>
          <w:cantSplit/>
          <w:trHeight w:val="264"/>
          <w:jc w:val="center"/>
        </w:trPr>
        <w:tc>
          <w:tcPr>
            <w:tcW w:w="704" w:type="dxa"/>
            <w:vMerge/>
            <w:shd w:val="clear" w:color="auto" w:fill="CCCCCC"/>
            <w:vAlign w:val="center"/>
          </w:tcPr>
          <w:p w14:paraId="7CFCC875" w14:textId="77777777" w:rsidR="00A3632E" w:rsidRDefault="00A3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CCCCCC"/>
            <w:vAlign w:val="center"/>
          </w:tcPr>
          <w:p w14:paraId="08A32911" w14:textId="77777777" w:rsidR="00A3632E" w:rsidRDefault="00A3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CCCCCC"/>
            <w:vAlign w:val="center"/>
          </w:tcPr>
          <w:p w14:paraId="08EB1B04" w14:textId="77777777" w:rsidR="00A3632E" w:rsidRDefault="00A3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CCCCCC"/>
            <w:vAlign w:val="center"/>
          </w:tcPr>
          <w:p w14:paraId="1E7E6609" w14:textId="77777777" w:rsidR="00A3632E" w:rsidRDefault="00A36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3632E" w:rsidRPr="00603B8C" w14:paraId="3C4ECEAA" w14:textId="77777777" w:rsidTr="00A3632E">
        <w:trPr>
          <w:trHeight w:val="475"/>
          <w:jc w:val="center"/>
        </w:trPr>
        <w:tc>
          <w:tcPr>
            <w:tcW w:w="704" w:type="dxa"/>
          </w:tcPr>
          <w:p w14:paraId="13EB8C62" w14:textId="505B6861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E754452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Первомайська міська рада ветеранів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9052F" w14:textId="0E783973" w:rsidR="00A3632E" w:rsidRPr="00603B8C" w:rsidRDefault="00A3632E" w:rsidP="00A3632E">
            <w:pPr>
              <w:ind w:right="-86"/>
              <w:rPr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 xml:space="preserve">м.Первомайський, 3 м-н, громадський центр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FC02" w14:textId="3540A288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 xml:space="preserve">Євдокимова Надія Василівна </w:t>
            </w:r>
          </w:p>
        </w:tc>
      </w:tr>
      <w:tr w:rsidR="00A3632E" w:rsidRPr="00603B8C" w14:paraId="012240A6" w14:textId="77777777" w:rsidTr="00A3632E">
        <w:trPr>
          <w:trHeight w:val="571"/>
          <w:jc w:val="center"/>
        </w:trPr>
        <w:tc>
          <w:tcPr>
            <w:tcW w:w="704" w:type="dxa"/>
          </w:tcPr>
          <w:p w14:paraId="365B2600" w14:textId="2F75591F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1CDAA76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Первомайська районна громадська організація інвалідів "Союз Чорнобиль України"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89DA" w14:textId="77777777" w:rsidR="00A3632E" w:rsidRPr="00603B8C" w:rsidRDefault="00A3632E" w:rsidP="00A3632E">
            <w:pPr>
              <w:ind w:right="-86"/>
              <w:rPr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 xml:space="preserve">м.Первомайський, 3 м-н, буд.34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4837" w14:textId="77777777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Пісковий Василь Омелянович</w:t>
            </w:r>
          </w:p>
        </w:tc>
      </w:tr>
      <w:tr w:rsidR="00A3632E" w:rsidRPr="00603B8C" w14:paraId="0681414F" w14:textId="77777777" w:rsidTr="00A3632E">
        <w:trPr>
          <w:jc w:val="center"/>
        </w:trPr>
        <w:tc>
          <w:tcPr>
            <w:tcW w:w="704" w:type="dxa"/>
          </w:tcPr>
          <w:p w14:paraId="1A16CB8A" w14:textId="53E77498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778B3F8D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Первомайська ініціативна міська організація "Народний контроль"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6477" w14:textId="2EF53BD5" w:rsidR="00A3632E" w:rsidRPr="00603B8C" w:rsidRDefault="00A3632E" w:rsidP="00A3632E">
            <w:pPr>
              <w:ind w:right="-86"/>
              <w:rPr>
                <w:rFonts w:eastAsia="Arial"/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>м.Первомайський</w:t>
            </w:r>
            <w:r>
              <w:rPr>
                <w:sz w:val="24"/>
                <w:szCs w:val="24"/>
                <w:highlight w:val="white"/>
              </w:rPr>
              <w:t>,</w:t>
            </w:r>
            <w:r w:rsidRPr="00603B8C">
              <w:rPr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4</w:t>
            </w:r>
            <w:r>
              <w:rPr>
                <w:rFonts w:eastAsia="Arial"/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м-н, б.12,</w:t>
            </w:r>
            <w:r>
              <w:rPr>
                <w:rFonts w:eastAsia="Arial"/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кв.125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DB6A" w14:textId="77777777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Павленко Ніна Петрівна</w:t>
            </w:r>
          </w:p>
        </w:tc>
      </w:tr>
      <w:tr w:rsidR="00A3632E" w:rsidRPr="00603B8C" w14:paraId="553EF67D" w14:textId="77777777" w:rsidTr="00A3632E">
        <w:trPr>
          <w:jc w:val="center"/>
        </w:trPr>
        <w:tc>
          <w:tcPr>
            <w:tcW w:w="704" w:type="dxa"/>
          </w:tcPr>
          <w:p w14:paraId="27B33856" w14:textId="0F21F82B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184FD68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Спілка інвалідів "Потенціал"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0CF0" w14:textId="24731EB0" w:rsidR="00A3632E" w:rsidRPr="00603B8C" w:rsidRDefault="00A3632E" w:rsidP="00A3632E">
            <w:pPr>
              <w:ind w:right="-86"/>
              <w:rPr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>м.Первомайський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, 4</w:t>
            </w:r>
            <w:r>
              <w:rPr>
                <w:rFonts w:eastAsia="Arial"/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м-н, б.28,</w:t>
            </w:r>
            <w:r>
              <w:rPr>
                <w:rFonts w:eastAsia="Arial"/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кв.42</w:t>
            </w:r>
            <w:r w:rsidRPr="00603B8C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4F02" w14:textId="77777777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Осадчик Надія Володимирівна</w:t>
            </w:r>
          </w:p>
        </w:tc>
      </w:tr>
      <w:tr w:rsidR="00A3632E" w:rsidRPr="00603B8C" w14:paraId="27E6FB36" w14:textId="77777777" w:rsidTr="00A3632E">
        <w:trPr>
          <w:jc w:val="center"/>
        </w:trPr>
        <w:tc>
          <w:tcPr>
            <w:tcW w:w="704" w:type="dxa"/>
          </w:tcPr>
          <w:p w14:paraId="6B82FD23" w14:textId="44A8CC60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1B361EDA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Громадська організація «МОУШН+»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866F" w14:textId="6F6CFF1B" w:rsidR="00A3632E" w:rsidRPr="00603B8C" w:rsidRDefault="00A3632E" w:rsidP="00A3632E">
            <w:pPr>
              <w:ind w:right="-86"/>
              <w:rPr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>м.Первомайський</w:t>
            </w:r>
            <w:r>
              <w:rPr>
                <w:sz w:val="24"/>
                <w:szCs w:val="24"/>
                <w:highlight w:val="white"/>
              </w:rPr>
              <w:t>,</w:t>
            </w:r>
            <w:r w:rsidRPr="00603B8C">
              <w:rPr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sz w:val="24"/>
                <w:szCs w:val="24"/>
                <w:shd w:val="clear" w:color="auto" w:fill="FAFAFA"/>
              </w:rPr>
              <w:t>4 м-н, буд 19, кв 92</w:t>
            </w:r>
            <w:r w:rsidRPr="00603B8C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6C7D" w14:textId="77777777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Федорченко Людмила Володимирівна</w:t>
            </w:r>
          </w:p>
        </w:tc>
      </w:tr>
      <w:tr w:rsidR="00A3632E" w:rsidRPr="00603B8C" w14:paraId="724CB488" w14:textId="77777777" w:rsidTr="00A3632E">
        <w:trPr>
          <w:trHeight w:val="1100"/>
          <w:jc w:val="center"/>
        </w:trPr>
        <w:tc>
          <w:tcPr>
            <w:tcW w:w="704" w:type="dxa"/>
          </w:tcPr>
          <w:p w14:paraId="6340191D" w14:textId="3CB9D7E4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2D1046DA" w14:textId="77777777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Громадська організація "Первомайська організація ветеранів Афганістану (воїнів-інтернаціоналістів) Харківської області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9203" w14:textId="1F240D39" w:rsidR="00A3632E" w:rsidRPr="00603B8C" w:rsidRDefault="00A3632E" w:rsidP="00A3632E">
            <w:pPr>
              <w:ind w:right="-86"/>
              <w:rPr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>м.Первомайський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 w:rsidRPr="00603B8C">
              <w:rPr>
                <w:sz w:val="24"/>
                <w:szCs w:val="24"/>
                <w:highlight w:val="white"/>
              </w:rPr>
              <w:t>просп.</w:t>
            </w:r>
            <w:r>
              <w:rPr>
                <w:sz w:val="24"/>
                <w:szCs w:val="24"/>
                <w:highlight w:val="white"/>
              </w:rPr>
              <w:t>Незалежності</w:t>
            </w:r>
            <w:r w:rsidRPr="00603B8C"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507D" w14:textId="77777777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Вовнянко Сергій Іванович</w:t>
            </w:r>
          </w:p>
        </w:tc>
      </w:tr>
      <w:tr w:rsidR="00A3632E" w:rsidRPr="00603B8C" w14:paraId="0F1D50BE" w14:textId="77777777" w:rsidTr="00A3632E">
        <w:trPr>
          <w:trHeight w:val="513"/>
          <w:jc w:val="center"/>
        </w:trPr>
        <w:tc>
          <w:tcPr>
            <w:tcW w:w="704" w:type="dxa"/>
          </w:tcPr>
          <w:p w14:paraId="03B6BF8B" w14:textId="3F9D3E9F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4DEEDF9" w14:textId="66E7BEFE" w:rsidR="00A3632E" w:rsidRPr="00603B8C" w:rsidRDefault="00A3632E" w:rsidP="00A3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>Громадськ</w:t>
            </w:r>
            <w:r w:rsidR="00950298">
              <w:rPr>
                <w:sz w:val="24"/>
                <w:szCs w:val="24"/>
              </w:rPr>
              <w:t>е</w:t>
            </w:r>
            <w:r w:rsidRPr="00603B8C">
              <w:rPr>
                <w:sz w:val="24"/>
                <w:szCs w:val="24"/>
              </w:rPr>
              <w:t xml:space="preserve"> о</w:t>
            </w:r>
            <w:r w:rsidR="00950298">
              <w:rPr>
                <w:sz w:val="24"/>
                <w:szCs w:val="24"/>
              </w:rPr>
              <w:t>б</w:t>
            </w:r>
            <w:r w:rsidR="00950298">
              <w:rPr>
                <w:sz w:val="24"/>
                <w:szCs w:val="24"/>
                <w:lang w:val="en-US"/>
              </w:rPr>
              <w:t>’</w:t>
            </w:r>
            <w:r w:rsidR="00950298">
              <w:rPr>
                <w:sz w:val="24"/>
                <w:szCs w:val="24"/>
              </w:rPr>
              <w:t>єднання</w:t>
            </w:r>
            <w:r w:rsidRPr="00603B8C">
              <w:rPr>
                <w:sz w:val="24"/>
                <w:szCs w:val="24"/>
              </w:rPr>
              <w:t xml:space="preserve"> "Волонтерський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6B01" w14:textId="7C16D947" w:rsidR="00A3632E" w:rsidRPr="00603B8C" w:rsidRDefault="00A3632E" w:rsidP="00A3632E">
            <w:pPr>
              <w:ind w:right="-86"/>
              <w:rPr>
                <w:rFonts w:eastAsia="Arial"/>
                <w:sz w:val="24"/>
                <w:szCs w:val="24"/>
                <w:highlight w:val="white"/>
              </w:rPr>
            </w:pPr>
            <w:r w:rsidRPr="00603B8C">
              <w:rPr>
                <w:sz w:val="24"/>
                <w:szCs w:val="24"/>
                <w:highlight w:val="white"/>
              </w:rPr>
              <w:t>м.Первомайський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603B8C">
              <w:rPr>
                <w:rFonts w:eastAsia="Arial"/>
                <w:sz w:val="24"/>
                <w:szCs w:val="24"/>
                <w:highlight w:val="white"/>
              </w:rPr>
              <w:t>вул..Світанкова, 1, кв.36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CDC9" w14:textId="34E7463D" w:rsidR="00A3632E" w:rsidRPr="00603B8C" w:rsidRDefault="00A3632E" w:rsidP="00A3632E">
            <w:pPr>
              <w:ind w:left="40" w:hanging="40"/>
              <w:rPr>
                <w:sz w:val="24"/>
                <w:szCs w:val="24"/>
              </w:rPr>
            </w:pPr>
            <w:r w:rsidRPr="00603B8C">
              <w:rPr>
                <w:sz w:val="24"/>
                <w:szCs w:val="24"/>
              </w:rPr>
              <w:t xml:space="preserve">Головінов Ігор Сергійович </w:t>
            </w:r>
          </w:p>
        </w:tc>
      </w:tr>
      <w:tr w:rsidR="00A3632E" w:rsidRPr="00603B8C" w14:paraId="0A151200" w14:textId="77777777" w:rsidTr="00A3632E">
        <w:trPr>
          <w:trHeight w:val="285"/>
          <w:jc w:val="center"/>
        </w:trPr>
        <w:tc>
          <w:tcPr>
            <w:tcW w:w="4390" w:type="dxa"/>
            <w:gridSpan w:val="2"/>
          </w:tcPr>
          <w:p w14:paraId="6223431E" w14:textId="35479760" w:rsidR="00A3632E" w:rsidRPr="00603B8C" w:rsidRDefault="00A3632E" w:rsidP="00603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03B8C">
              <w:rPr>
                <w:b/>
                <w:color w:val="000000"/>
                <w:sz w:val="24"/>
                <w:szCs w:val="24"/>
              </w:rPr>
              <w:t xml:space="preserve">Усього: </w:t>
            </w:r>
          </w:p>
        </w:tc>
        <w:tc>
          <w:tcPr>
            <w:tcW w:w="2693" w:type="dxa"/>
          </w:tcPr>
          <w:p w14:paraId="1BD9DBB7" w14:textId="5F6EEE24" w:rsidR="00A3632E" w:rsidRPr="00603B8C" w:rsidRDefault="00A3632E" w:rsidP="00603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3B8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9CC9FA4" w14:textId="77777777" w:rsidR="00A3632E" w:rsidRPr="00603B8C" w:rsidRDefault="00A3632E" w:rsidP="00603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</w:p>
        </w:tc>
      </w:tr>
    </w:tbl>
    <w:p w14:paraId="65603F0C" w14:textId="77777777" w:rsidR="00184CA0" w:rsidRPr="00603B8C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5FA047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94935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6533E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4400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E9F3F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41EC6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170DC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7937E9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628F3B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1D9D0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1D0FA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EE167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1" w:name="_heading=h.3o7alnk" w:colFirst="0" w:colLast="0"/>
      <w:bookmarkEnd w:id="31"/>
    </w:p>
    <w:p w14:paraId="09DFBD4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9000"/>
        <w:rPr>
          <w:color w:val="000000"/>
          <w:u w:val="single"/>
        </w:rPr>
      </w:pPr>
    </w:p>
    <w:p w14:paraId="676DFB0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  <w:sectPr w:rsidR="00184CA0" w:rsidSect="001C54A5">
          <w:pgSz w:w="11906" w:h="16838"/>
          <w:pgMar w:top="425" w:right="567" w:bottom="284" w:left="851" w:header="284" w:footer="284" w:gutter="0"/>
          <w:cols w:space="720"/>
          <w:titlePg/>
        </w:sectPr>
      </w:pPr>
    </w:p>
    <w:p w14:paraId="014517E4" w14:textId="6A5C119E" w:rsidR="00184CA0" w:rsidRDefault="00950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 xml:space="preserve">6.2. </w:t>
      </w:r>
      <w:r w:rsidRPr="00EC059E">
        <w:rPr>
          <w:b/>
          <w:color w:val="000000"/>
          <w:sz w:val="24"/>
          <w:szCs w:val="24"/>
        </w:rPr>
        <w:t>Конфесійні громади</w:t>
      </w:r>
    </w:p>
    <w:p w14:paraId="13B75661" w14:textId="77777777" w:rsidR="00950298" w:rsidRDefault="00950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6"/>
          <w:szCs w:val="26"/>
        </w:rPr>
      </w:pPr>
    </w:p>
    <w:tbl>
      <w:tblPr>
        <w:tblStyle w:val="afffff7"/>
        <w:tblW w:w="15603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426"/>
        <w:gridCol w:w="3509"/>
        <w:gridCol w:w="2312"/>
        <w:gridCol w:w="2694"/>
        <w:gridCol w:w="2835"/>
        <w:gridCol w:w="3827"/>
      </w:tblGrid>
      <w:tr w:rsidR="00950298" w14:paraId="787AF229" w14:textId="77777777" w:rsidTr="00950298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126CF4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№</w:t>
            </w:r>
          </w:p>
          <w:p w14:paraId="0DEAAD3A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5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0442CA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Назва громади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832C7A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конфесія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99BD87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Адреса культового приміщення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9A1974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 xml:space="preserve">Тип ритуальної </w:t>
            </w:r>
          </w:p>
          <w:p w14:paraId="38CF3CE6" w14:textId="77777777" w:rsidR="00950298" w:rsidRPr="00E77278" w:rsidRDefault="00950298" w:rsidP="00A05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будівлі (собор, церква, синагога, молитов. будинок, монастир тощо)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54F4" w14:textId="77777777" w:rsidR="00950298" w:rsidRDefault="00950298" w:rsidP="0095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 xml:space="preserve">Керівник </w:t>
            </w:r>
          </w:p>
          <w:p w14:paraId="5FF29640" w14:textId="57450D33" w:rsidR="00950298" w:rsidRPr="00E77278" w:rsidRDefault="00950298" w:rsidP="0095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-144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E77278">
              <w:rPr>
                <w:b/>
                <w:color w:val="000000"/>
                <w:sz w:val="24"/>
                <w:szCs w:val="24"/>
              </w:rPr>
              <w:t>(П,І,П.,сан, тел.)</w:t>
            </w:r>
          </w:p>
        </w:tc>
      </w:tr>
      <w:tr w:rsidR="00950298" w14:paraId="53EAF257" w14:textId="77777777" w:rsidTr="0095029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FD31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02AA" w14:textId="77777777" w:rsidR="00950298" w:rsidRPr="00A05CFB" w:rsidRDefault="00950298" w:rsidP="00A05CF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Храм  Свято-Казанської  Божої  матері </w:t>
            </w:r>
          </w:p>
          <w:p w14:paraId="4EA100A2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2EA1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УПЦ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6CC5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 вул.Харківська/Соборна, 22/25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D18B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храм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8883" w14:textId="3037FD99" w:rsidR="00950298" w:rsidRPr="00A05CFB" w:rsidRDefault="00950298" w:rsidP="00950298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Іоан/Гафич Іван Іванович, протоієрей,</w:t>
            </w:r>
            <w:r>
              <w:rPr>
                <w:bCs/>
                <w:sz w:val="24"/>
                <w:szCs w:val="24"/>
              </w:rPr>
              <w:t xml:space="preserve"> (05748)</w:t>
            </w:r>
            <w:r w:rsidRPr="00A05CFB">
              <w:rPr>
                <w:bCs/>
                <w:sz w:val="24"/>
                <w:szCs w:val="24"/>
              </w:rPr>
              <w:t>3-57-40</w:t>
            </w:r>
          </w:p>
        </w:tc>
      </w:tr>
      <w:tr w:rsidR="00950298" w14:paraId="64B56707" w14:textId="77777777" w:rsidTr="00950298">
        <w:trPr>
          <w:trHeight w:val="204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CB0B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643A" w14:textId="77777777" w:rsidR="00950298" w:rsidRPr="00A05CFB" w:rsidRDefault="00950298" w:rsidP="00A05CF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Релігійна громада Ікони Божої Матері «Всецариця»</w:t>
            </w:r>
          </w:p>
          <w:p w14:paraId="46FF0814" w14:textId="5AEC646F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Харківської єпархії 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CEBE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УПЦ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622C" w14:textId="77777777" w:rsidR="00950298" w:rsidRPr="00A05CFB" w:rsidRDefault="00950298" w:rsidP="00A05CF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Первомайський,</w:t>
            </w:r>
          </w:p>
          <w:p w14:paraId="5F091E08" w14:textId="77777777" w:rsidR="00950298" w:rsidRPr="00A05CFB" w:rsidRDefault="00950298" w:rsidP="00A05CF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вул.Мічуріна,31А</w:t>
            </w:r>
          </w:p>
          <w:p w14:paraId="7BD1EFE5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6FFF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церква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9A0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Жемолдінов Андрій Алімович,</w:t>
            </w:r>
          </w:p>
          <w:p w14:paraId="6AA20562" w14:textId="6F089179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05CFB">
              <w:rPr>
                <w:bCs/>
                <w:sz w:val="24"/>
                <w:szCs w:val="24"/>
              </w:rPr>
              <w:t>ротоієрей</w:t>
            </w:r>
          </w:p>
        </w:tc>
      </w:tr>
      <w:tr w:rsidR="00950298" w14:paraId="52A7F287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5D00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7A3A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Храм Святого Пророка Божого Іллі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E9DE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УПЦ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93F9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с.Ржавчик, вул..Центральна,45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5CCD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церква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DB78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Ігор Михайлович Матвєєнко</w:t>
            </w:r>
            <w:r w:rsidRPr="00A05CFB">
              <w:rPr>
                <w:bCs/>
                <w:color w:val="333333"/>
                <w:sz w:val="24"/>
                <w:szCs w:val="24"/>
              </w:rPr>
              <w:t xml:space="preserve"> , </w:t>
            </w:r>
            <w:r w:rsidRPr="00A05CFB">
              <w:rPr>
                <w:bCs/>
                <w:sz w:val="24"/>
                <w:szCs w:val="24"/>
              </w:rPr>
              <w:t>ієрей</w:t>
            </w:r>
          </w:p>
          <w:p w14:paraId="546570DF" w14:textId="36C1C652" w:rsidR="00950298" w:rsidRPr="00A05CFB" w:rsidRDefault="00950298" w:rsidP="00950298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</w:p>
        </w:tc>
      </w:tr>
      <w:tr w:rsidR="00950298" w14:paraId="2929DF10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04E1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EB6D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Християн  віри  євангельської  “Суламіта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9D92" w14:textId="5CB697FD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05CFB">
              <w:rPr>
                <w:bCs/>
                <w:sz w:val="24"/>
                <w:szCs w:val="24"/>
              </w:rPr>
              <w:t>’ятидесятничество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A0BA" w14:textId="2E5BDBF1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мПервомайський, вул.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5CFB">
              <w:rPr>
                <w:bCs/>
                <w:sz w:val="24"/>
                <w:szCs w:val="24"/>
              </w:rPr>
              <w:t>Наш путь,23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98AC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молитовний будинок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DDCB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Голубцов Микола Михайлович, пастор</w:t>
            </w:r>
          </w:p>
          <w:p w14:paraId="1EC29063" w14:textId="42E1F8E7" w:rsidR="00950298" w:rsidRPr="00A05CFB" w:rsidRDefault="00950298" w:rsidP="00950298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</w:p>
        </w:tc>
      </w:tr>
      <w:tr w:rsidR="00950298" w14:paraId="4ADDDEC4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2C06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B965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Релігійна громада церкви “Адвентисти  сьомого  дня”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4204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A05CFB">
              <w:rPr>
                <w:bCs/>
                <w:sz w:val="24"/>
                <w:szCs w:val="24"/>
                <w:highlight w:val="white"/>
              </w:rPr>
              <w:t>християнська протестантська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D899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Первомайський, вул.Комунальна,31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A2E9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молитовний будинок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A7A1" w14:textId="495603D1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Шевченко Микола Іванович, пастор, </w:t>
            </w:r>
            <w:r>
              <w:rPr>
                <w:bCs/>
                <w:sz w:val="24"/>
                <w:szCs w:val="24"/>
              </w:rPr>
              <w:t>(05748)</w:t>
            </w:r>
            <w:r w:rsidRPr="00A05CFB">
              <w:rPr>
                <w:bCs/>
                <w:sz w:val="24"/>
                <w:szCs w:val="24"/>
              </w:rPr>
              <w:t>3-15-62</w:t>
            </w:r>
          </w:p>
          <w:p w14:paraId="76197D03" w14:textId="721689D6" w:rsidR="00950298" w:rsidRPr="00A05CFB" w:rsidRDefault="00950298" w:rsidP="00950298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</w:p>
        </w:tc>
      </w:tr>
      <w:tr w:rsidR="00950298" w14:paraId="3CE5F396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D6A7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8926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Церква Євангеліських  християн  баптистів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77C2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християнська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7A39" w14:textId="77777777" w:rsidR="00950298" w:rsidRPr="00A05CFB" w:rsidRDefault="00950298" w:rsidP="00A05CF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Первомайський, вул. Лісозахисний,4</w:t>
            </w:r>
          </w:p>
          <w:p w14:paraId="4164AA8F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0E4B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молитовний будинок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0BE4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Резніков Павло Петрович</w:t>
            </w:r>
          </w:p>
          <w:p w14:paraId="1BF90FF5" w14:textId="05F7C58D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(05748)</w:t>
            </w:r>
            <w:r w:rsidRPr="00A05CFB">
              <w:rPr>
                <w:bCs/>
                <w:sz w:val="24"/>
                <w:szCs w:val="24"/>
              </w:rPr>
              <w:t>3-69-06</w:t>
            </w:r>
          </w:p>
        </w:tc>
      </w:tr>
      <w:tr w:rsidR="00950298" w14:paraId="28FB4B78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8334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4732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Церква Євангеліських  християн  баптистів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12D2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християнська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6D47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 просп.Культури,1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71AF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молитовний будинок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0F08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Чубенко Петро Володимирович</w:t>
            </w:r>
          </w:p>
          <w:p w14:paraId="3EFA722F" w14:textId="191C0550" w:rsidR="00950298" w:rsidRPr="00A05CFB" w:rsidRDefault="00950298" w:rsidP="00950298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(05748)</w:t>
            </w:r>
            <w:r w:rsidRPr="00A05CFB">
              <w:rPr>
                <w:bCs/>
                <w:sz w:val="24"/>
                <w:szCs w:val="24"/>
              </w:rPr>
              <w:t>3-69-93</w:t>
            </w:r>
          </w:p>
        </w:tc>
      </w:tr>
      <w:tr w:rsidR="00950298" w14:paraId="489DDC94" w14:textId="77777777" w:rsidTr="00950298"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FEA1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3DA2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Релігійна громада Свідків Єгови м.Первомайський</w:t>
            </w: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2CD7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  <w:highlight w:val="white"/>
              </w:rPr>
            </w:pPr>
            <w:r w:rsidRPr="00A05CFB">
              <w:rPr>
                <w:bCs/>
                <w:sz w:val="24"/>
                <w:szCs w:val="24"/>
                <w:highlight w:val="white"/>
              </w:rPr>
              <w:t>протестантизм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D5F0" w14:textId="77777777" w:rsidR="00950298" w:rsidRPr="00A05CFB" w:rsidRDefault="00950298" w:rsidP="00A05CFB">
            <w:pPr>
              <w:widowControl w:val="0"/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м. Первомайський, вул.Зелена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CA24" w14:textId="77777777" w:rsidR="00950298" w:rsidRPr="00A05CFB" w:rsidRDefault="00950298" w:rsidP="00A05CFB">
            <w:pPr>
              <w:widowControl w:val="0"/>
              <w:tabs>
                <w:tab w:val="left" w:pos="960"/>
              </w:tabs>
              <w:ind w:left="4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молитовний будинок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8AE4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Анатолій Дехтярь,</w:t>
            </w:r>
          </w:p>
          <w:p w14:paraId="23BE0F11" w14:textId="77777777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>Володимир Дружинін,</w:t>
            </w:r>
          </w:p>
          <w:p w14:paraId="4D54C888" w14:textId="11DB96E1" w:rsidR="00950298" w:rsidRPr="00A05CFB" w:rsidRDefault="00950298" w:rsidP="0095029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05CFB">
              <w:rPr>
                <w:bCs/>
                <w:sz w:val="24"/>
                <w:szCs w:val="24"/>
              </w:rPr>
              <w:t xml:space="preserve">Юрій Радченко, </w:t>
            </w:r>
            <w:r>
              <w:rPr>
                <w:bCs/>
                <w:sz w:val="24"/>
                <w:szCs w:val="24"/>
              </w:rPr>
              <w:t>(05748)</w:t>
            </w:r>
            <w:r w:rsidRPr="00A05CFB">
              <w:rPr>
                <w:bCs/>
                <w:sz w:val="24"/>
                <w:szCs w:val="24"/>
              </w:rPr>
              <w:t>3-66-22</w:t>
            </w:r>
          </w:p>
        </w:tc>
      </w:tr>
    </w:tbl>
    <w:p w14:paraId="6B23E51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17AC1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111E4E4B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5F1A3201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  <w:sectPr w:rsidR="00184CA0" w:rsidSect="001C54A5">
          <w:pgSz w:w="16838" w:h="11906" w:orient="landscape"/>
          <w:pgMar w:top="851" w:right="425" w:bottom="567" w:left="284" w:header="284" w:footer="284" w:gutter="0"/>
          <w:cols w:space="720"/>
          <w:titlePg/>
        </w:sectPr>
      </w:pPr>
    </w:p>
    <w:p w14:paraId="1B9E610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14:paraId="25FD3178" w14:textId="646BA97D" w:rsidR="00184CA0" w:rsidRDefault="00960F5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lang w:val="en-US"/>
        </w:rPr>
        <w:t>7</w:t>
      </w:r>
      <w:r>
        <w:rPr>
          <w:b/>
          <w:color w:val="000000"/>
          <w:sz w:val="24"/>
          <w:szCs w:val="24"/>
        </w:rPr>
        <w:t>. Засоби масової інформації засновані в Первомайській міській територіальній громаді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7D5F9FF5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4"/>
          <w:szCs w:val="24"/>
        </w:rPr>
      </w:pPr>
    </w:p>
    <w:tbl>
      <w:tblPr>
        <w:tblStyle w:val="affffff4"/>
        <w:tblW w:w="9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1"/>
        <w:gridCol w:w="1843"/>
        <w:gridCol w:w="1134"/>
        <w:gridCol w:w="2126"/>
        <w:gridCol w:w="1843"/>
        <w:gridCol w:w="2263"/>
      </w:tblGrid>
      <w:tr w:rsidR="00247A87" w14:paraId="086D490E" w14:textId="77777777" w:rsidTr="00247A87">
        <w:trPr>
          <w:trHeight w:val="15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8887243" w14:textId="3C0D29A6" w:rsidR="00247A87" w:rsidRDefault="00247A87" w:rsidP="0096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" w:hanging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59462B7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 засобу</w:t>
            </w:r>
          </w:p>
          <w:p w14:paraId="289BA8F3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масової інформації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EC32782" w14:textId="25FBE6DA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Періодич-ність,</w:t>
            </w:r>
          </w:p>
          <w:p w14:paraId="3FCF79C6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дні виходу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57F68B7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 </w:t>
            </w:r>
          </w:p>
          <w:p w14:paraId="53E0E868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виходу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640B2E6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ПІБ </w:t>
            </w:r>
          </w:p>
          <w:p w14:paraId="2B1C0895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редактора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D820CAD" w14:textId="77777777" w:rsidR="00247A87" w:rsidRDefault="0024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Адреса, телефон</w:t>
            </w:r>
          </w:p>
        </w:tc>
      </w:tr>
      <w:tr w:rsidR="00247A87" w14:paraId="1CE34E22" w14:textId="77777777" w:rsidTr="00247A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EE75" w14:textId="3AB4285D" w:rsidR="00247A87" w:rsidRDefault="00247A87" w:rsidP="00247A87">
            <w:pPr>
              <w:widowControl w:val="0"/>
              <w:tabs>
                <w:tab w:val="left" w:pos="0"/>
              </w:tabs>
              <w:spacing w:before="240" w:after="240" w:line="261" w:lineRule="auto"/>
              <w:ind w:right="131"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C1DD" w14:textId="20A360B0" w:rsidR="00247A87" w:rsidRDefault="00247A87" w:rsidP="00247A87">
            <w:pPr>
              <w:widowControl w:val="0"/>
              <w:spacing w:line="261" w:lineRule="auto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Телерадіоком-панія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«Надія»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F3D8" w14:textId="77777777" w:rsidR="00247A87" w:rsidRDefault="00247A87" w:rsidP="00B03FDA">
            <w:pPr>
              <w:widowControl w:val="0"/>
              <w:spacing w:line="26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768B" w14:textId="77777777" w:rsidR="00247A87" w:rsidRDefault="00247A87" w:rsidP="00B03FDA">
            <w:pPr>
              <w:widowControl w:val="0"/>
              <w:spacing w:line="26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години на добу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7A81" w14:textId="77777777" w:rsidR="00247A87" w:rsidRDefault="00247A87" w:rsidP="00B03FDA">
            <w:pPr>
              <w:widowControl w:val="0"/>
              <w:spacing w:line="261" w:lineRule="auto"/>
              <w:ind w:lef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Сухарєв Павло Борисович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7D1E" w14:textId="458D6545" w:rsidR="00247A87" w:rsidRDefault="00247A87" w:rsidP="00B03FDA">
            <w:pPr>
              <w:widowControl w:val="0"/>
              <w:spacing w:line="261" w:lineRule="auto"/>
              <w:ind w:left="8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вул. Ринкова, 36, м.Первомайський, </w:t>
            </w:r>
          </w:p>
          <w:p w14:paraId="6FAB6FB1" w14:textId="519470DC" w:rsidR="00247A87" w:rsidRDefault="00247A87" w:rsidP="00B03FDA">
            <w:pPr>
              <w:widowControl w:val="0"/>
              <w:spacing w:line="261" w:lineRule="auto"/>
              <w:ind w:left="8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(05748)3-35-90</w:t>
            </w:r>
          </w:p>
        </w:tc>
      </w:tr>
    </w:tbl>
    <w:p w14:paraId="5739358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C791AD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B1A541" w14:textId="2DE207E7" w:rsidR="00184CA0" w:rsidRDefault="00C356BE" w:rsidP="00753C88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8</w:t>
      </w:r>
      <w:r w:rsidR="00753C88">
        <w:rPr>
          <w:b/>
          <w:color w:val="000000"/>
          <w:sz w:val="24"/>
          <w:szCs w:val="24"/>
        </w:rPr>
        <w:t>.</w:t>
      </w:r>
      <w:r w:rsidR="005F4CC8">
        <w:rPr>
          <w:b/>
          <w:color w:val="000000"/>
          <w:sz w:val="24"/>
          <w:szCs w:val="24"/>
        </w:rPr>
        <w:t xml:space="preserve"> Видатні історичні постаті громади</w:t>
      </w:r>
      <w:r w:rsidR="005F4CC8">
        <w:rPr>
          <w:b/>
          <w:color w:val="000000"/>
          <w:sz w:val="24"/>
          <w:szCs w:val="24"/>
        </w:rPr>
        <w:tab/>
        <w:t xml:space="preserve">                                </w:t>
      </w:r>
    </w:p>
    <w:p w14:paraId="1F1D86A8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fffff8"/>
        <w:tblW w:w="99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835"/>
        <w:gridCol w:w="4821"/>
      </w:tblGrid>
      <w:tr w:rsidR="005F4CC8" w14:paraId="452A32A4" w14:textId="77777777" w:rsidTr="00950298">
        <w:trPr>
          <w:trHeight w:val="383"/>
          <w:jc w:val="center"/>
        </w:trPr>
        <w:tc>
          <w:tcPr>
            <w:tcW w:w="2263" w:type="dxa"/>
            <w:vAlign w:val="center"/>
          </w:tcPr>
          <w:p w14:paraId="4AC39EEA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3"/>
              </w:tabs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Галузь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vAlign w:val="center"/>
          </w:tcPr>
          <w:p w14:paraId="4DB46693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Прізвище, ініціали</w:t>
            </w:r>
          </w:p>
        </w:tc>
        <w:tc>
          <w:tcPr>
            <w:tcW w:w="4821" w:type="dxa"/>
            <w:tcBorders>
              <w:left w:val="single" w:sz="6" w:space="0" w:color="000000"/>
            </w:tcBorders>
            <w:vAlign w:val="center"/>
          </w:tcPr>
          <w:p w14:paraId="72C3308B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Посада, професія, фах</w:t>
            </w:r>
          </w:p>
        </w:tc>
      </w:tr>
      <w:tr w:rsidR="005F4CC8" w14:paraId="1C8F0AAE" w14:textId="77777777" w:rsidTr="00950298">
        <w:trPr>
          <w:cantSplit/>
          <w:trHeight w:val="268"/>
          <w:jc w:val="center"/>
        </w:trPr>
        <w:tc>
          <w:tcPr>
            <w:tcW w:w="2263" w:type="dxa"/>
            <w:vMerge w:val="restart"/>
            <w:vAlign w:val="center"/>
          </w:tcPr>
          <w:p w14:paraId="52A62E76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Історія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C514573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Лихачов Д.І.</w:t>
            </w:r>
          </w:p>
        </w:tc>
        <w:tc>
          <w:tcPr>
            <w:tcW w:w="4821" w:type="dxa"/>
            <w:tcBorders>
              <w:left w:val="single" w:sz="6" w:space="0" w:color="000000"/>
            </w:tcBorders>
          </w:tcPr>
          <w:p w14:paraId="20C40F63" w14:textId="4242A7BF" w:rsidR="005F4CC8" w:rsidRDefault="005F4CC8" w:rsidP="00950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Поручик царської армії, служив командиром артилерії в Олексіївській фортеці Української укріпленої лінії, при виході у відставку заснував маєток у селі Сиваш. </w:t>
            </w:r>
          </w:p>
        </w:tc>
      </w:tr>
      <w:tr w:rsidR="005F4CC8" w14:paraId="50D24DD7" w14:textId="77777777" w:rsidTr="00950298">
        <w:trPr>
          <w:cantSplit/>
          <w:trHeight w:val="268"/>
          <w:jc w:val="center"/>
        </w:trPr>
        <w:tc>
          <w:tcPr>
            <w:tcW w:w="2263" w:type="dxa"/>
            <w:vMerge/>
            <w:vAlign w:val="center"/>
          </w:tcPr>
          <w:p w14:paraId="36997427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3809C5D3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Лихачов О.Ф. (1814-1887)</w:t>
            </w:r>
          </w:p>
        </w:tc>
        <w:tc>
          <w:tcPr>
            <w:tcW w:w="4821" w:type="dxa"/>
            <w:tcBorders>
              <w:left w:val="single" w:sz="6" w:space="0" w:color="000000"/>
            </w:tcBorders>
          </w:tcPr>
          <w:p w14:paraId="42A1B610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Генерал-лейтенант, передал частину своєї землі під будівництво Курськ-Харків-Азовської залізниці. Станцію, розташовану на території його маєтку спочатку назвали Олексіївка (по волосному центру, розташованому у 6 верстах). Але після смерті О.Ф. Лихачова  станцію назвали на його честь – Лихачове. </w:t>
            </w:r>
          </w:p>
        </w:tc>
      </w:tr>
      <w:tr w:rsidR="005F4CC8" w14:paraId="02E05513" w14:textId="77777777" w:rsidTr="00950298">
        <w:trPr>
          <w:cantSplit/>
          <w:trHeight w:val="297"/>
          <w:jc w:val="center"/>
        </w:trPr>
        <w:tc>
          <w:tcPr>
            <w:tcW w:w="2263" w:type="dxa"/>
            <w:vMerge w:val="restart"/>
          </w:tcPr>
          <w:p w14:paraId="73174774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14:paraId="5F1D2879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В.Р. (1875-1937)</w:t>
            </w:r>
          </w:p>
        </w:tc>
        <w:tc>
          <w:tcPr>
            <w:tcW w:w="4821" w:type="dxa"/>
            <w:tcBorders>
              <w:left w:val="single" w:sz="6" w:space="0" w:color="000000"/>
              <w:bottom w:val="single" w:sz="6" w:space="0" w:color="000000"/>
            </w:tcBorders>
          </w:tcPr>
          <w:p w14:paraId="1B03FBD2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Народний артист РСФРР, відомий оперний співак, видатний бас</w:t>
            </w:r>
          </w:p>
        </w:tc>
      </w:tr>
      <w:tr w:rsidR="005F4CC8" w14:paraId="7F050C00" w14:textId="77777777" w:rsidTr="00950298">
        <w:trPr>
          <w:cantSplit/>
          <w:trHeight w:val="297"/>
          <w:jc w:val="center"/>
        </w:trPr>
        <w:tc>
          <w:tcPr>
            <w:tcW w:w="2263" w:type="dxa"/>
            <w:vMerge/>
          </w:tcPr>
          <w:p w14:paraId="732C6CB3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</w:tcPr>
          <w:p w14:paraId="0A531514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Журавльов Д.М. (1900-1991)</w:t>
            </w:r>
          </w:p>
        </w:tc>
        <w:tc>
          <w:tcPr>
            <w:tcW w:w="48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35CCF7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Народний артист СРСР, майстер художнього слова, режисер та педагог</w:t>
            </w:r>
          </w:p>
        </w:tc>
      </w:tr>
      <w:tr w:rsidR="005F4CC8" w14:paraId="5004EE31" w14:textId="77777777" w:rsidTr="00950298">
        <w:trPr>
          <w:cantSplit/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7FAA47E5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Наука і освіта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2950B9C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Лупальцов В.І.</w:t>
            </w:r>
          </w:p>
        </w:tc>
        <w:tc>
          <w:tcPr>
            <w:tcW w:w="4821" w:type="dxa"/>
            <w:tcBorders>
              <w:left w:val="single" w:sz="6" w:space="0" w:color="000000"/>
            </w:tcBorders>
          </w:tcPr>
          <w:p w14:paraId="5D9FA189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Лікар-хірург, доктор медичних наук, професор, член-кореспондент НАМН України, заслужений діяч науки і техніки України, почесний громадянин міста Харкова і міста Первомайський</w:t>
            </w:r>
          </w:p>
        </w:tc>
      </w:tr>
      <w:tr w:rsidR="005F4CC8" w14:paraId="4276F7F7" w14:textId="77777777" w:rsidTr="00950298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14:paraId="6832BD71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D9A8A9D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 М.І.</w:t>
            </w:r>
          </w:p>
        </w:tc>
        <w:tc>
          <w:tcPr>
            <w:tcW w:w="4821" w:type="dxa"/>
            <w:tcBorders>
              <w:left w:val="single" w:sz="6" w:space="0" w:color="000000"/>
            </w:tcBorders>
          </w:tcPr>
          <w:p w14:paraId="0E0DCCD0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юридичних наук, професор, завідувач кафедрою кримінального права № 2 в Національному юридичному університеті ім. Ярослава Мудрого, академік Національної академії правових наук України, заслужений діяч науки і техніки України, почесний громадянин м. Первомайський</w:t>
            </w:r>
          </w:p>
        </w:tc>
      </w:tr>
      <w:tr w:rsidR="005F4CC8" w14:paraId="5848FE3F" w14:textId="77777777" w:rsidTr="00950298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14:paraId="6913A59B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31C51436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Коренєв М.М.</w:t>
            </w:r>
          </w:p>
        </w:tc>
        <w:tc>
          <w:tcPr>
            <w:tcW w:w="4821" w:type="dxa"/>
            <w:tcBorders>
              <w:left w:val="single" w:sz="6" w:space="0" w:color="000000"/>
            </w:tcBorders>
          </w:tcPr>
          <w:p w14:paraId="08F5C9BD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2"/>
                <w:szCs w:val="22"/>
              </w:rPr>
            </w:pPr>
            <w:r w:rsidRPr="00C356BE">
              <w:rPr>
                <w:sz w:val="22"/>
                <w:szCs w:val="22"/>
              </w:rPr>
              <w:t>Доктор  медичних наук, професор, лікар-педіатр вищої категорії, завідувач кафедри педіатрії у Харківському національному університеті ім. В.Н. Каразіна, директор інституту охорони здоров’я дітей і підлітків НАМНУ (м. Харків), заслужений діяч науки і техніки України, почесний громадянин міста Первомайський</w:t>
            </w:r>
          </w:p>
        </w:tc>
      </w:tr>
      <w:tr w:rsidR="005F4CC8" w14:paraId="10B35CAC" w14:textId="77777777" w:rsidTr="00950298">
        <w:trPr>
          <w:cantSplit/>
          <w:trHeight w:val="582"/>
          <w:jc w:val="center"/>
        </w:trPr>
        <w:tc>
          <w:tcPr>
            <w:tcW w:w="2263" w:type="dxa"/>
            <w:vMerge w:val="restart"/>
            <w:vAlign w:val="center"/>
          </w:tcPr>
          <w:p w14:paraId="034EA5A2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Фізична культура і спорт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B34FD28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Кутепов І.М.</w:t>
            </w:r>
          </w:p>
        </w:tc>
        <w:tc>
          <w:tcPr>
            <w:tcW w:w="4821" w:type="dxa"/>
          </w:tcPr>
          <w:p w14:paraId="6140DEE2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000000"/>
                <w:sz w:val="22"/>
                <w:szCs w:val="22"/>
              </w:rPr>
            </w:pPr>
            <w:r w:rsidRPr="00C356BE">
              <w:rPr>
                <w:sz w:val="22"/>
                <w:szCs w:val="22"/>
              </w:rPr>
              <w:t>Відомий український футболіст, воротар, виступав за Харківську команду «Металіст», перший воротар збірної України, 3-кратний чемпіон України, почесний громадянин міста Первомайський</w:t>
            </w:r>
          </w:p>
        </w:tc>
      </w:tr>
      <w:tr w:rsidR="005F4CC8" w14:paraId="486A77B5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4BF6DA6C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582633F4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Павлиш В.А.</w:t>
            </w:r>
          </w:p>
        </w:tc>
        <w:tc>
          <w:tcPr>
            <w:tcW w:w="4821" w:type="dxa"/>
          </w:tcPr>
          <w:p w14:paraId="4B81AA2E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Заслужений майстер спорту з легкої атлетики в штовханні ядра, учасниця Олімпіади 1992 року в Барселоні, почесний громадянин міста Первомайський</w:t>
            </w:r>
          </w:p>
        </w:tc>
      </w:tr>
      <w:tr w:rsidR="005F4CC8" w14:paraId="6C0FACA7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377F4228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819C57C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Жигілій В.В.</w:t>
            </w:r>
          </w:p>
        </w:tc>
        <w:tc>
          <w:tcPr>
            <w:tcW w:w="4821" w:type="dxa"/>
          </w:tcPr>
          <w:p w14:paraId="1AFCB746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Заслужений майстер спорту з баскетболу, бронзовий призер Олімпіади 1976 року в Монреалі та 1980 року в Москві</w:t>
            </w:r>
          </w:p>
        </w:tc>
      </w:tr>
      <w:tr w:rsidR="005F4CC8" w14:paraId="7DCB17D9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305F73A9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58E4F0EF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Матюшенко М.О.</w:t>
            </w:r>
          </w:p>
        </w:tc>
        <w:tc>
          <w:tcPr>
            <w:tcW w:w="4821" w:type="dxa"/>
          </w:tcPr>
          <w:p w14:paraId="1A9268CC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МСМК, наймолодший учасник естафети Олімпійського вогню 1980 року</w:t>
            </w:r>
          </w:p>
        </w:tc>
      </w:tr>
      <w:tr w:rsidR="005F4CC8" w14:paraId="7292394B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735ED372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17E2A0BF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Зима М.І.</w:t>
            </w:r>
          </w:p>
        </w:tc>
        <w:tc>
          <w:tcPr>
            <w:tcW w:w="4821" w:type="dxa"/>
          </w:tcPr>
          <w:p w14:paraId="0DAE4B7A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Неодноразовий чемпіон України та СРСР з багатоборства, почесний громадянин міста Первомайський</w:t>
            </w:r>
          </w:p>
        </w:tc>
      </w:tr>
      <w:tr w:rsidR="005F4CC8" w14:paraId="6176E3E6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6EACF85D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CC10D61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Тарасюк В.В.</w:t>
            </w:r>
          </w:p>
        </w:tc>
        <w:tc>
          <w:tcPr>
            <w:tcW w:w="4821" w:type="dxa"/>
          </w:tcPr>
          <w:p w14:paraId="36DD4398" w14:textId="531FA990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Чемпіон світу з шахової композиції 1997 р., 2018р</w:t>
            </w:r>
          </w:p>
        </w:tc>
      </w:tr>
      <w:tr w:rsidR="005F4CC8" w14:paraId="4C68510F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2911EBE9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F941F10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Абраменко О.В.</w:t>
            </w:r>
          </w:p>
        </w:tc>
        <w:tc>
          <w:tcPr>
            <w:tcW w:w="4821" w:type="dxa"/>
          </w:tcPr>
          <w:p w14:paraId="0AA08DB0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Олімпійський чемпіон 2018 року в Кореї з фристайлу</w:t>
            </w:r>
          </w:p>
        </w:tc>
      </w:tr>
      <w:tr w:rsidR="005F4CC8" w14:paraId="14D8BF57" w14:textId="77777777" w:rsidTr="00950298">
        <w:trPr>
          <w:cantSplit/>
          <w:trHeight w:val="582"/>
          <w:jc w:val="center"/>
        </w:trPr>
        <w:tc>
          <w:tcPr>
            <w:tcW w:w="2263" w:type="dxa"/>
            <w:vMerge/>
            <w:vAlign w:val="center"/>
          </w:tcPr>
          <w:p w14:paraId="58FA8829" w14:textId="77777777" w:rsidR="005F4CC8" w:rsidRDefault="005F4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1E467353" w14:textId="77777777" w:rsidR="005F4CC8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Глєбов С.М.</w:t>
            </w:r>
          </w:p>
        </w:tc>
        <w:tc>
          <w:tcPr>
            <w:tcW w:w="4821" w:type="dxa"/>
          </w:tcPr>
          <w:p w14:paraId="456D801D" w14:textId="77777777" w:rsidR="005F4CC8" w:rsidRPr="00C356BE" w:rsidRDefault="005F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222222"/>
                <w:sz w:val="22"/>
                <w:szCs w:val="22"/>
                <w:highlight w:val="white"/>
              </w:rPr>
            </w:pPr>
            <w:r w:rsidRPr="00C356BE">
              <w:rPr>
                <w:color w:val="222222"/>
                <w:sz w:val="22"/>
                <w:szCs w:val="22"/>
                <w:highlight w:val="white"/>
              </w:rPr>
              <w:t>Член збірної України, чемпіон України в напівважкій категорії 1976 р. Бронзовий призер Спартакіади народів СРСР 1978 р.</w:t>
            </w:r>
          </w:p>
        </w:tc>
      </w:tr>
    </w:tbl>
    <w:p w14:paraId="5A31282C" w14:textId="77777777" w:rsidR="00184CA0" w:rsidRDefault="00184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07C8C6" w14:textId="00B8D182" w:rsidR="00184CA0" w:rsidRDefault="00000000" w:rsidP="00C356B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firstLine="284"/>
        <w:jc w:val="both"/>
      </w:pPr>
      <w:r>
        <w:rPr>
          <w:b/>
          <w:color w:val="000000"/>
          <w:sz w:val="24"/>
          <w:szCs w:val="24"/>
        </w:rPr>
        <w:t xml:space="preserve">   </w:t>
      </w:r>
    </w:p>
    <w:sectPr w:rsidR="00184CA0">
      <w:pgSz w:w="11906" w:h="16838"/>
      <w:pgMar w:top="425" w:right="567" w:bottom="284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54B1" w14:textId="77777777" w:rsidR="001C54A5" w:rsidRDefault="001C54A5" w:rsidP="003A03A0">
      <w:r>
        <w:separator/>
      </w:r>
    </w:p>
  </w:endnote>
  <w:endnote w:type="continuationSeparator" w:id="0">
    <w:p w14:paraId="047BCB96" w14:textId="77777777" w:rsidR="001C54A5" w:rsidRDefault="001C54A5" w:rsidP="003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644D" w14:textId="77777777" w:rsidR="001C54A5" w:rsidRDefault="001C54A5" w:rsidP="003A03A0">
      <w:r>
        <w:separator/>
      </w:r>
    </w:p>
  </w:footnote>
  <w:footnote w:type="continuationSeparator" w:id="0">
    <w:p w14:paraId="092FF0AF" w14:textId="77777777" w:rsidR="001C54A5" w:rsidRDefault="001C54A5" w:rsidP="003A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0E4"/>
    <w:multiLevelType w:val="multilevel"/>
    <w:tmpl w:val="70946C70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72" w:hanging="47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" w15:restartNumberingAfterBreak="0">
    <w:nsid w:val="3FDC144E"/>
    <w:multiLevelType w:val="multilevel"/>
    <w:tmpl w:val="4A16A04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423B07E1"/>
    <w:multiLevelType w:val="multilevel"/>
    <w:tmpl w:val="CD0CF37E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B5B3833"/>
    <w:multiLevelType w:val="multilevel"/>
    <w:tmpl w:val="8996D172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5E84329"/>
    <w:multiLevelType w:val="multilevel"/>
    <w:tmpl w:val="7BA6226E"/>
    <w:lvl w:ilvl="0">
      <w:start w:val="5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vertAlign w:val="baseline"/>
      </w:rPr>
    </w:lvl>
  </w:abstractNum>
  <w:num w:numId="1" w16cid:durableId="1074549104">
    <w:abstractNumId w:val="3"/>
  </w:num>
  <w:num w:numId="2" w16cid:durableId="591742025">
    <w:abstractNumId w:val="4"/>
  </w:num>
  <w:num w:numId="3" w16cid:durableId="1803115328">
    <w:abstractNumId w:val="0"/>
  </w:num>
  <w:num w:numId="4" w16cid:durableId="668022596">
    <w:abstractNumId w:val="1"/>
  </w:num>
  <w:num w:numId="5" w16cid:durableId="170782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A0"/>
    <w:rsid w:val="00005DCF"/>
    <w:rsid w:val="00007C73"/>
    <w:rsid w:val="00020CFF"/>
    <w:rsid w:val="00027B98"/>
    <w:rsid w:val="00030BDC"/>
    <w:rsid w:val="0006455F"/>
    <w:rsid w:val="00065581"/>
    <w:rsid w:val="00071D9B"/>
    <w:rsid w:val="00084F5C"/>
    <w:rsid w:val="000D1B7B"/>
    <w:rsid w:val="000E097D"/>
    <w:rsid w:val="000F17F8"/>
    <w:rsid w:val="00120DE4"/>
    <w:rsid w:val="001221FC"/>
    <w:rsid w:val="00134E44"/>
    <w:rsid w:val="0013681F"/>
    <w:rsid w:val="00141E8B"/>
    <w:rsid w:val="00154B4C"/>
    <w:rsid w:val="00184CA0"/>
    <w:rsid w:val="001C2BD0"/>
    <w:rsid w:val="001C48BD"/>
    <w:rsid w:val="001C54A5"/>
    <w:rsid w:val="001C5CA0"/>
    <w:rsid w:val="001E72A9"/>
    <w:rsid w:val="001F3B79"/>
    <w:rsid w:val="001F54D9"/>
    <w:rsid w:val="00213C71"/>
    <w:rsid w:val="00220026"/>
    <w:rsid w:val="002211CF"/>
    <w:rsid w:val="00227194"/>
    <w:rsid w:val="00247A87"/>
    <w:rsid w:val="00261201"/>
    <w:rsid w:val="002645FF"/>
    <w:rsid w:val="0026783C"/>
    <w:rsid w:val="00271318"/>
    <w:rsid w:val="00273769"/>
    <w:rsid w:val="00273E0A"/>
    <w:rsid w:val="0028152D"/>
    <w:rsid w:val="002B54FF"/>
    <w:rsid w:val="003448AA"/>
    <w:rsid w:val="00373838"/>
    <w:rsid w:val="003A03A0"/>
    <w:rsid w:val="003D66FC"/>
    <w:rsid w:val="003F31AA"/>
    <w:rsid w:val="00403764"/>
    <w:rsid w:val="00405BFA"/>
    <w:rsid w:val="00430002"/>
    <w:rsid w:val="00432B1F"/>
    <w:rsid w:val="00440942"/>
    <w:rsid w:val="00440E4F"/>
    <w:rsid w:val="00440F0C"/>
    <w:rsid w:val="00453F5D"/>
    <w:rsid w:val="00455AFF"/>
    <w:rsid w:val="00473B84"/>
    <w:rsid w:val="00475702"/>
    <w:rsid w:val="00492512"/>
    <w:rsid w:val="004D2E48"/>
    <w:rsid w:val="004E27DB"/>
    <w:rsid w:val="004F3F16"/>
    <w:rsid w:val="005021A3"/>
    <w:rsid w:val="00515C08"/>
    <w:rsid w:val="00523365"/>
    <w:rsid w:val="00536675"/>
    <w:rsid w:val="00544806"/>
    <w:rsid w:val="0054630B"/>
    <w:rsid w:val="0055403A"/>
    <w:rsid w:val="005665C4"/>
    <w:rsid w:val="00582941"/>
    <w:rsid w:val="00593D1B"/>
    <w:rsid w:val="005947E8"/>
    <w:rsid w:val="005958F2"/>
    <w:rsid w:val="005A64F6"/>
    <w:rsid w:val="005A796B"/>
    <w:rsid w:val="005B2B50"/>
    <w:rsid w:val="005C16C4"/>
    <w:rsid w:val="005D4332"/>
    <w:rsid w:val="005D662E"/>
    <w:rsid w:val="005E1157"/>
    <w:rsid w:val="005F4CC8"/>
    <w:rsid w:val="00603B8C"/>
    <w:rsid w:val="00613751"/>
    <w:rsid w:val="00617009"/>
    <w:rsid w:val="006313B7"/>
    <w:rsid w:val="00641C9B"/>
    <w:rsid w:val="00646150"/>
    <w:rsid w:val="00647CBB"/>
    <w:rsid w:val="006875A9"/>
    <w:rsid w:val="006A1181"/>
    <w:rsid w:val="006B2CF8"/>
    <w:rsid w:val="006C282E"/>
    <w:rsid w:val="006C46AC"/>
    <w:rsid w:val="006F1965"/>
    <w:rsid w:val="0070044B"/>
    <w:rsid w:val="00707231"/>
    <w:rsid w:val="00724EFE"/>
    <w:rsid w:val="00753C88"/>
    <w:rsid w:val="007578BA"/>
    <w:rsid w:val="00794EF5"/>
    <w:rsid w:val="00797844"/>
    <w:rsid w:val="007B47EC"/>
    <w:rsid w:val="007C7AAD"/>
    <w:rsid w:val="007C7AD1"/>
    <w:rsid w:val="007D182D"/>
    <w:rsid w:val="007E6237"/>
    <w:rsid w:val="00815248"/>
    <w:rsid w:val="008364D5"/>
    <w:rsid w:val="00840315"/>
    <w:rsid w:val="00840A8C"/>
    <w:rsid w:val="00850050"/>
    <w:rsid w:val="00863326"/>
    <w:rsid w:val="00880EA0"/>
    <w:rsid w:val="008B2D37"/>
    <w:rsid w:val="009047E0"/>
    <w:rsid w:val="0092012F"/>
    <w:rsid w:val="00921446"/>
    <w:rsid w:val="009423A8"/>
    <w:rsid w:val="00946DF7"/>
    <w:rsid w:val="00950298"/>
    <w:rsid w:val="00953589"/>
    <w:rsid w:val="00960F55"/>
    <w:rsid w:val="009629C5"/>
    <w:rsid w:val="00964E6F"/>
    <w:rsid w:val="00976CCF"/>
    <w:rsid w:val="009862F5"/>
    <w:rsid w:val="00995FA5"/>
    <w:rsid w:val="009A0A71"/>
    <w:rsid w:val="009D0049"/>
    <w:rsid w:val="009D0E1F"/>
    <w:rsid w:val="009E2B62"/>
    <w:rsid w:val="009E4A5E"/>
    <w:rsid w:val="00A008BA"/>
    <w:rsid w:val="00A05CFB"/>
    <w:rsid w:val="00A1290A"/>
    <w:rsid w:val="00A3632E"/>
    <w:rsid w:val="00A4174D"/>
    <w:rsid w:val="00A5496D"/>
    <w:rsid w:val="00A62635"/>
    <w:rsid w:val="00A66BF4"/>
    <w:rsid w:val="00A817CE"/>
    <w:rsid w:val="00AB7BEA"/>
    <w:rsid w:val="00AC0A7A"/>
    <w:rsid w:val="00AC1935"/>
    <w:rsid w:val="00AC6C55"/>
    <w:rsid w:val="00B035FE"/>
    <w:rsid w:val="00B03FDA"/>
    <w:rsid w:val="00B16CB5"/>
    <w:rsid w:val="00B23E51"/>
    <w:rsid w:val="00B24677"/>
    <w:rsid w:val="00B26E30"/>
    <w:rsid w:val="00B37142"/>
    <w:rsid w:val="00B44DE9"/>
    <w:rsid w:val="00B80F26"/>
    <w:rsid w:val="00BA1035"/>
    <w:rsid w:val="00BA5119"/>
    <w:rsid w:val="00BC122A"/>
    <w:rsid w:val="00BC5F65"/>
    <w:rsid w:val="00BF5F3D"/>
    <w:rsid w:val="00BF7DB1"/>
    <w:rsid w:val="00C02037"/>
    <w:rsid w:val="00C207B5"/>
    <w:rsid w:val="00C22033"/>
    <w:rsid w:val="00C2595B"/>
    <w:rsid w:val="00C356BE"/>
    <w:rsid w:val="00C36092"/>
    <w:rsid w:val="00C516EC"/>
    <w:rsid w:val="00C6413E"/>
    <w:rsid w:val="00CA33BF"/>
    <w:rsid w:val="00CA5D38"/>
    <w:rsid w:val="00CC413B"/>
    <w:rsid w:val="00CC5115"/>
    <w:rsid w:val="00CC5B4E"/>
    <w:rsid w:val="00CE7637"/>
    <w:rsid w:val="00CF15D8"/>
    <w:rsid w:val="00CF76FC"/>
    <w:rsid w:val="00D239A1"/>
    <w:rsid w:val="00D33922"/>
    <w:rsid w:val="00D374EE"/>
    <w:rsid w:val="00D411AE"/>
    <w:rsid w:val="00D60E6C"/>
    <w:rsid w:val="00D64A5D"/>
    <w:rsid w:val="00D66344"/>
    <w:rsid w:val="00D810DF"/>
    <w:rsid w:val="00D81A7B"/>
    <w:rsid w:val="00D84BF0"/>
    <w:rsid w:val="00D87B89"/>
    <w:rsid w:val="00DB63A9"/>
    <w:rsid w:val="00DB7FD9"/>
    <w:rsid w:val="00DC0641"/>
    <w:rsid w:val="00DC50E0"/>
    <w:rsid w:val="00DC548C"/>
    <w:rsid w:val="00DC646A"/>
    <w:rsid w:val="00DF1FE5"/>
    <w:rsid w:val="00E04E2F"/>
    <w:rsid w:val="00E16F65"/>
    <w:rsid w:val="00E24B63"/>
    <w:rsid w:val="00E34A71"/>
    <w:rsid w:val="00E35699"/>
    <w:rsid w:val="00E37E9E"/>
    <w:rsid w:val="00E408CA"/>
    <w:rsid w:val="00E52BF0"/>
    <w:rsid w:val="00E77278"/>
    <w:rsid w:val="00E77579"/>
    <w:rsid w:val="00E8165C"/>
    <w:rsid w:val="00E83B43"/>
    <w:rsid w:val="00E90153"/>
    <w:rsid w:val="00EB247B"/>
    <w:rsid w:val="00EB3F51"/>
    <w:rsid w:val="00EB54D9"/>
    <w:rsid w:val="00EC5E0C"/>
    <w:rsid w:val="00ED5E31"/>
    <w:rsid w:val="00EF4178"/>
    <w:rsid w:val="00F325FD"/>
    <w:rsid w:val="00F33DE0"/>
    <w:rsid w:val="00F34504"/>
    <w:rsid w:val="00F367B5"/>
    <w:rsid w:val="00F425A3"/>
    <w:rsid w:val="00F56B42"/>
    <w:rsid w:val="00F63CA0"/>
    <w:rsid w:val="00F65E42"/>
    <w:rsid w:val="00F950B1"/>
    <w:rsid w:val="00FA5C3D"/>
    <w:rsid w:val="00FB5E98"/>
    <w:rsid w:val="00FD13C3"/>
    <w:rsid w:val="00FE6945"/>
    <w:rsid w:val="00FE7570"/>
    <w:rsid w:val="00FE77BD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88F3"/>
  <w15:docId w15:val="{AE6E5C05-B8A8-4266-A93F-B6DBB71B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spacing w:line="260" w:lineRule="atLeast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pPr>
      <w:keepNext/>
      <w:spacing w:line="26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pPr>
      <w:keepNext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0"/>
    <w:next w:val="a0"/>
    <w:pPr>
      <w:keepNext/>
      <w:spacing w:before="60" w:line="24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character" w:customStyle="1" w:styleId="10">
    <w:name w:val="Заголовок 1 Знак"/>
    <w:basedOn w:val="a5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character" w:customStyle="1" w:styleId="20">
    <w:name w:val="Заголовок 2 Знак"/>
    <w:basedOn w:val="a5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basedOn w:val="a5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basedOn w:val="a5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basedOn w:val="a5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60">
    <w:name w:val="Заголовок 6 Знак"/>
    <w:basedOn w:val="a5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70">
    <w:name w:val="Заголовок 7 Знак"/>
    <w:basedOn w:val="a5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80">
    <w:name w:val="Заголовок 8 Знак"/>
    <w:basedOn w:val="a5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90">
    <w:name w:val="Заголовок 9 Знак"/>
    <w:basedOn w:val="a5"/>
    <w:rPr>
      <w:rFonts w:ascii="Cambria" w:hAnsi="Cambria" w:cs="Cambria"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a8">
    <w:name w:val="Название объекта"/>
    <w:basedOn w:val="a0"/>
    <w:next w:val="a0"/>
    <w:pPr>
      <w:jc w:val="center"/>
    </w:pPr>
    <w:rPr>
      <w:sz w:val="36"/>
      <w:szCs w:val="36"/>
    </w:rPr>
  </w:style>
  <w:style w:type="paragraph" w:customStyle="1" w:styleId="21">
    <w:name w:val="Основной текст 2"/>
    <w:basedOn w:val="a0"/>
    <w:pPr>
      <w:spacing w:after="120" w:line="480" w:lineRule="auto"/>
    </w:pPr>
  </w:style>
  <w:style w:type="character" w:customStyle="1" w:styleId="22">
    <w:name w:val="Основной текст 2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styleId="a9">
    <w:name w:val="Quote"/>
    <w:basedOn w:val="a0"/>
    <w:pPr>
      <w:ind w:left="5387" w:right="820" w:hanging="5387"/>
    </w:pPr>
    <w:rPr>
      <w:sz w:val="28"/>
      <w:szCs w:val="28"/>
    </w:rPr>
  </w:style>
  <w:style w:type="paragraph" w:customStyle="1" w:styleId="aa">
    <w:name w:val="Основной текст"/>
    <w:basedOn w:val="a0"/>
    <w:pPr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23">
    <w:name w:val="Основной текст с отступом 2"/>
    <w:basedOn w:val="a0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31">
    <w:name w:val="Основной текст с отступом 3"/>
    <w:basedOn w:val="a0"/>
    <w:pPr>
      <w:ind w:firstLine="426"/>
    </w:pPr>
    <w:rPr>
      <w:sz w:val="28"/>
      <w:szCs w:val="28"/>
    </w:rPr>
  </w:style>
  <w:style w:type="character" w:customStyle="1" w:styleId="32">
    <w:name w:val="Основной текст с отступом 3 Знак"/>
    <w:basedOn w:val="a5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260" w:lineRule="auto"/>
      <w:ind w:leftChars="-1" w:left="5200" w:hangingChars="1" w:hanging="1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customStyle="1" w:styleId="ac">
    <w:name w:val="Верхний колонтитул"/>
    <w:basedOn w:val="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ae">
    <w:name w:val="Нижний колонтитул"/>
    <w:basedOn w:val="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33">
    <w:name w:val="Основной текст 3"/>
    <w:basedOn w:val="a0"/>
    <w:pPr>
      <w:spacing w:line="360" w:lineRule="auto"/>
    </w:pPr>
    <w:rPr>
      <w:sz w:val="28"/>
      <w:szCs w:val="28"/>
    </w:rPr>
  </w:style>
  <w:style w:type="character" w:customStyle="1" w:styleId="34">
    <w:name w:val="Основной текст 3 Знак"/>
    <w:basedOn w:val="a5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customStyle="1" w:styleId="af0">
    <w:name w:val="Название"/>
    <w:basedOn w:val="a0"/>
    <w:pPr>
      <w:autoSpaceDE/>
      <w:autoSpaceDN/>
      <w:jc w:val="center"/>
    </w:pPr>
    <w:rPr>
      <w:sz w:val="28"/>
      <w:szCs w:val="28"/>
    </w:rPr>
  </w:style>
  <w:style w:type="character" w:customStyle="1" w:styleId="af1">
    <w:name w:val="Название Знак"/>
    <w:basedOn w:val="a5"/>
    <w:rPr>
      <w:rFonts w:ascii="Cambria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table" w:customStyle="1" w:styleId="af2">
    <w:name w:val="Сетка таблицы"/>
    <w:basedOn w:val="a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f4">
    <w:name w:val="Гиперссылка"/>
    <w:basedOn w:val="a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выноски"/>
    <w:basedOn w:val="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f7">
    <w:name w:val="Номер страницы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af8">
    <w:name w:val="Основной текст с отступом"/>
    <w:basedOn w:val="a0"/>
    <w:pPr>
      <w:spacing w:after="120"/>
      <w:ind w:left="283"/>
    </w:pPr>
  </w:style>
  <w:style w:type="character" w:customStyle="1" w:styleId="af9">
    <w:name w:val="Основной текст с отступом Знак"/>
    <w:basedOn w:val="a5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11">
    <w:name w:val="Знак1 Знак Знак Знак"/>
    <w:basedOn w:val="a0"/>
    <w:pPr>
      <w:autoSpaceDE/>
      <w:autoSpaceDN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rvps17">
    <w:name w:val="rvps17"/>
    <w:basedOn w:val="a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0">
    <w:name w:val="rvts70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66">
    <w:name w:val="rvts66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a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25">
    <w:name w:val="Подпись к таблице (2)"/>
    <w:rPr>
      <w:rFonts w:ascii="Times New Roman" w:hAnsi="Times New Roman" w:cs="Times New Roman"/>
      <w:b/>
      <w:bCs/>
      <w:i/>
      <w:iCs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0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3">
    <w:name w:val="заголовок 1"/>
    <w:basedOn w:val="a0"/>
    <w:next w:val="a0"/>
    <w:pPr>
      <w:keepNext/>
      <w:overflowPunct w:val="0"/>
      <w:adjustRightInd w:val="0"/>
      <w:jc w:val="right"/>
      <w:textAlignment w:val="baseline"/>
    </w:pPr>
    <w:rPr>
      <w:b/>
      <w:i/>
      <w:sz w:val="24"/>
      <w:u w:val="single"/>
      <w:lang w:eastAsia="uk-UA"/>
    </w:rPr>
  </w:style>
  <w:style w:type="paragraph" w:customStyle="1" w:styleId="26">
    <w:name w:val="заголовок 2"/>
    <w:basedOn w:val="a0"/>
    <w:next w:val="a0"/>
    <w:pPr>
      <w:keepNext/>
      <w:overflowPunct w:val="0"/>
      <w:adjustRightInd w:val="0"/>
      <w:jc w:val="center"/>
      <w:textAlignment w:val="baseline"/>
    </w:pPr>
    <w:rPr>
      <w:b/>
      <w:sz w:val="24"/>
      <w:lang w:eastAsia="uk-UA"/>
    </w:rPr>
  </w:style>
  <w:style w:type="paragraph" w:customStyle="1" w:styleId="35">
    <w:name w:val="заголовок 3"/>
    <w:basedOn w:val="a0"/>
    <w:next w:val="a0"/>
    <w:pPr>
      <w:keepNext/>
      <w:overflowPunct w:val="0"/>
      <w:adjustRightInd w:val="0"/>
      <w:jc w:val="center"/>
      <w:textAlignment w:val="baseline"/>
    </w:pPr>
    <w:rPr>
      <w:b/>
      <w:lang w:eastAsia="uk-UA"/>
    </w:rPr>
  </w:style>
  <w:style w:type="paragraph" w:customStyle="1" w:styleId="51">
    <w:name w:val="заголовок 5"/>
    <w:basedOn w:val="a0"/>
    <w:next w:val="a0"/>
    <w:pPr>
      <w:keepNext/>
      <w:overflowPunct w:val="0"/>
      <w:adjustRightInd w:val="0"/>
      <w:jc w:val="center"/>
      <w:textAlignment w:val="baseline"/>
    </w:pPr>
    <w:rPr>
      <w:b/>
      <w:i/>
      <w:sz w:val="24"/>
      <w:lang w:eastAsia="uk-UA"/>
    </w:rPr>
  </w:style>
  <w:style w:type="character" w:customStyle="1" w:styleId="afa">
    <w:name w:val="Номер строки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Просмотре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c">
    <w:name w:val="Обычный (веб)"/>
    <w:basedOn w:val="a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HTML">
    <w:name w:val="Стандартный HTML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_normal"/>
    <w:basedOn w:val="a0"/>
    <w:pPr>
      <w:autoSpaceDE/>
      <w:autoSpaceDN/>
    </w:pPr>
    <w:rPr>
      <w:sz w:val="24"/>
      <w:szCs w:val="24"/>
      <w:lang w:val="ru-RU"/>
    </w:rPr>
  </w:style>
  <w:style w:type="character" w:customStyle="1" w:styleId="61">
    <w:name w:val="Основной текст (6)_"/>
    <w:rPr>
      <w:b/>
      <w:bCs/>
      <w:i/>
      <w:iCs/>
      <w:spacing w:val="-4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62">
    <w:name w:val="Основной текст (6)"/>
    <w:basedOn w:val="a0"/>
    <w:pPr>
      <w:shd w:val="clear" w:color="auto" w:fill="FFFFFF"/>
      <w:autoSpaceDE/>
      <w:autoSpaceDN/>
      <w:spacing w:line="230" w:lineRule="atLeast"/>
      <w:jc w:val="both"/>
    </w:pPr>
    <w:rPr>
      <w:b/>
      <w:bCs/>
      <w:i/>
      <w:iCs/>
      <w:spacing w:val="-4"/>
      <w:sz w:val="18"/>
      <w:szCs w:val="18"/>
    </w:rPr>
  </w:style>
  <w:style w:type="character" w:customStyle="1" w:styleId="41">
    <w:name w:val="Основной текст (4)_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410">
    <w:name w:val="Основной текст (4)1"/>
    <w:basedOn w:val="a0"/>
    <w:pPr>
      <w:shd w:val="clear" w:color="auto" w:fill="FFFFFF"/>
      <w:autoSpaceDE/>
      <w:autoSpaceDN/>
      <w:spacing w:line="240" w:lineRule="atLeast"/>
      <w:ind w:hanging="520"/>
      <w:jc w:val="both"/>
    </w:pPr>
    <w:rPr>
      <w:b/>
      <w:bCs/>
    </w:rPr>
  </w:style>
  <w:style w:type="character" w:customStyle="1" w:styleId="71">
    <w:name w:val="Основной текст (7)_"/>
    <w:rPr>
      <w:rFonts w:ascii="Arial" w:hAnsi="Arial" w:cs="Arial"/>
      <w:spacing w:val="1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72">
    <w:name w:val="Основной текст (7)"/>
    <w:basedOn w:val="a0"/>
    <w:pPr>
      <w:shd w:val="clear" w:color="auto" w:fill="FFFFFF"/>
      <w:autoSpaceDE/>
      <w:autoSpaceDN/>
      <w:spacing w:line="240" w:lineRule="atLeast"/>
    </w:pPr>
    <w:rPr>
      <w:rFonts w:ascii="Arial" w:hAnsi="Arial"/>
      <w:spacing w:val="1"/>
      <w:sz w:val="28"/>
      <w:szCs w:val="28"/>
    </w:rPr>
  </w:style>
  <w:style w:type="character" w:customStyle="1" w:styleId="52">
    <w:name w:val="Основной текст (5)_"/>
    <w:rPr>
      <w:rFonts w:ascii="Arial" w:hAnsi="Arial" w:cs="Arial"/>
      <w:spacing w:val="-25"/>
      <w:w w:val="100"/>
      <w:position w:val="-1"/>
      <w:sz w:val="36"/>
      <w:szCs w:val="36"/>
      <w:effect w:val="none"/>
      <w:shd w:val="clear" w:color="auto" w:fill="FFFFFF"/>
      <w:vertAlign w:val="baseline"/>
      <w:cs w:val="0"/>
      <w:em w:val="none"/>
    </w:rPr>
  </w:style>
  <w:style w:type="paragraph" w:customStyle="1" w:styleId="53">
    <w:name w:val="Основной текст (5)"/>
    <w:basedOn w:val="a0"/>
    <w:pPr>
      <w:shd w:val="clear" w:color="auto" w:fill="FFFFFF"/>
      <w:autoSpaceDE/>
      <w:autoSpaceDN/>
      <w:spacing w:line="240" w:lineRule="atLeast"/>
      <w:jc w:val="both"/>
    </w:pPr>
    <w:rPr>
      <w:rFonts w:ascii="Arial" w:hAnsi="Arial"/>
      <w:spacing w:val="-25"/>
      <w:sz w:val="36"/>
      <w:szCs w:val="36"/>
    </w:rPr>
  </w:style>
  <w:style w:type="character" w:customStyle="1" w:styleId="41pt">
    <w:name w:val="Основной текст (4) + Интервал 1 pt"/>
    <w:rPr>
      <w:rFonts w:ascii="Times New Roman" w:hAnsi="Times New Roman"/>
      <w:b/>
      <w:bCs/>
      <w:spacing w:val="2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afd">
    <w:name w:val="Подпись к таблице_"/>
    <w:rPr>
      <w:b/>
      <w:b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4">
    <w:name w:val="Подпись к таблице1"/>
    <w:basedOn w:val="a0"/>
    <w:pPr>
      <w:shd w:val="clear" w:color="auto" w:fill="FFFFFF"/>
      <w:autoSpaceDE/>
      <w:autoSpaceDN/>
      <w:spacing w:line="240" w:lineRule="atLeast"/>
    </w:pPr>
    <w:rPr>
      <w:b/>
      <w:bCs/>
    </w:rPr>
  </w:style>
  <w:style w:type="character" w:customStyle="1" w:styleId="100">
    <w:name w:val="Основной текст (10)_"/>
    <w:rPr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01">
    <w:name w:val="Основной текст (10)1"/>
    <w:basedOn w:val="a0"/>
    <w:pPr>
      <w:shd w:val="clear" w:color="auto" w:fill="FFFFFF"/>
      <w:autoSpaceDE/>
      <w:autoSpaceDN/>
      <w:spacing w:line="240" w:lineRule="atLeast"/>
    </w:pPr>
    <w:rPr>
      <w:b/>
      <w:bCs/>
      <w:i/>
      <w:iCs/>
    </w:rPr>
  </w:style>
  <w:style w:type="character" w:customStyle="1" w:styleId="91">
    <w:name w:val="Основной текст (9)_"/>
    <w:rPr>
      <w:spacing w:val="1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92">
    <w:name w:val="Основной текст (9)"/>
    <w:basedOn w:val="a0"/>
    <w:pPr>
      <w:shd w:val="clear" w:color="auto" w:fill="FFFFFF"/>
      <w:autoSpaceDE/>
      <w:autoSpaceDN/>
      <w:spacing w:line="240" w:lineRule="atLeast"/>
      <w:ind w:hanging="420"/>
    </w:pPr>
    <w:rPr>
      <w:spacing w:val="1"/>
    </w:rPr>
  </w:style>
  <w:style w:type="character" w:customStyle="1" w:styleId="310">
    <w:name w:val="Основной текст (31)_"/>
    <w:rPr>
      <w:rFonts w:ascii="Trebuchet MS" w:hAnsi="Trebuchet MS" w:cs="Trebuchet MS"/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11">
    <w:name w:val="Основной текст (31)"/>
    <w:basedOn w:val="a0"/>
    <w:pPr>
      <w:shd w:val="clear" w:color="auto" w:fill="FFFFFF"/>
      <w:autoSpaceDE/>
      <w:autoSpaceDN/>
      <w:spacing w:line="240" w:lineRule="atLeast"/>
    </w:pPr>
    <w:rPr>
      <w:rFonts w:ascii="Trebuchet MS" w:hAnsi="Trebuchet MS"/>
      <w:b/>
      <w:bCs/>
      <w:i/>
      <w:iCs/>
      <w:noProof/>
    </w:rPr>
  </w:style>
  <w:style w:type="character" w:customStyle="1" w:styleId="320">
    <w:name w:val="Основной текст (32)_"/>
    <w:rPr>
      <w:b/>
      <w:bCs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21">
    <w:name w:val="Основной текст (32)"/>
    <w:basedOn w:val="a0"/>
    <w:pPr>
      <w:shd w:val="clear" w:color="auto" w:fill="FFFFFF"/>
      <w:autoSpaceDE/>
      <w:autoSpaceDN/>
      <w:spacing w:line="240" w:lineRule="atLeast"/>
    </w:pPr>
    <w:rPr>
      <w:b/>
      <w:bCs/>
      <w:i/>
      <w:iCs/>
      <w:noProof/>
    </w:rPr>
  </w:style>
  <w:style w:type="character" w:customStyle="1" w:styleId="330">
    <w:name w:val="Основной текст (33)_"/>
    <w:rPr>
      <w:rFonts w:ascii="Arial" w:hAnsi="Arial" w:cs="Arial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31">
    <w:name w:val="Основной текст (33)"/>
    <w:basedOn w:val="a0"/>
    <w:pPr>
      <w:shd w:val="clear" w:color="auto" w:fill="FFFFFF"/>
      <w:autoSpaceDE/>
      <w:autoSpaceDN/>
      <w:spacing w:line="240" w:lineRule="atLeast"/>
    </w:pPr>
    <w:rPr>
      <w:rFonts w:ascii="Arial" w:hAnsi="Arial"/>
      <w:i/>
      <w:iCs/>
      <w:noProof/>
    </w:rPr>
  </w:style>
  <w:style w:type="character" w:customStyle="1" w:styleId="340">
    <w:name w:val="Основной текст (34)_"/>
    <w:rPr>
      <w:rFonts w:ascii="Trebuchet MS" w:hAnsi="Trebuchet MS" w:cs="Trebuchet MS"/>
      <w:i/>
      <w:iCs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341">
    <w:name w:val="Основной текст (34)"/>
    <w:basedOn w:val="a0"/>
    <w:pPr>
      <w:shd w:val="clear" w:color="auto" w:fill="FFFFFF"/>
      <w:autoSpaceDE/>
      <w:autoSpaceDN/>
      <w:spacing w:line="240" w:lineRule="atLeast"/>
    </w:pPr>
    <w:rPr>
      <w:rFonts w:ascii="Trebuchet MS" w:hAnsi="Trebuchet MS"/>
      <w:i/>
      <w:iCs/>
      <w:noProof/>
    </w:rPr>
  </w:style>
  <w:style w:type="character" w:customStyle="1" w:styleId="300">
    <w:name w:val="Основной текст (30)_"/>
    <w:rPr>
      <w:rFonts w:ascii="Arial" w:hAnsi="Arial" w:cs="Arial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paragraph" w:customStyle="1" w:styleId="301">
    <w:name w:val="Основной текст (30)"/>
    <w:basedOn w:val="a0"/>
    <w:pPr>
      <w:shd w:val="clear" w:color="auto" w:fill="FFFFFF"/>
      <w:autoSpaceDE/>
      <w:autoSpaceDN/>
      <w:spacing w:line="240" w:lineRule="atLeast"/>
      <w:jc w:val="right"/>
    </w:pPr>
    <w:rPr>
      <w:rFonts w:ascii="Arial" w:hAnsi="Arial"/>
      <w:sz w:val="8"/>
      <w:szCs w:val="8"/>
    </w:rPr>
  </w:style>
  <w:style w:type="character" w:customStyle="1" w:styleId="36">
    <w:name w:val="Основной текст (3)_"/>
    <w:rPr>
      <w:i/>
      <w:iCs/>
      <w:spacing w:val="-2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37">
    <w:name w:val="Основной текст (3)"/>
    <w:basedOn w:val="a0"/>
    <w:pPr>
      <w:shd w:val="clear" w:color="auto" w:fill="FFFFFF"/>
      <w:autoSpaceDE/>
      <w:autoSpaceDN/>
      <w:spacing w:line="240" w:lineRule="atLeast"/>
    </w:pPr>
    <w:rPr>
      <w:i/>
      <w:iCs/>
      <w:spacing w:val="-2"/>
      <w:sz w:val="18"/>
      <w:szCs w:val="18"/>
    </w:rPr>
  </w:style>
  <w:style w:type="character" w:customStyle="1" w:styleId="110">
    <w:name w:val="Основной текст (11)_"/>
    <w:rPr>
      <w:spacing w:val="3"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11">
    <w:name w:val="Основной текст (11)"/>
    <w:basedOn w:val="a0"/>
    <w:pPr>
      <w:shd w:val="clear" w:color="auto" w:fill="FFFFFF"/>
      <w:autoSpaceDE/>
      <w:autoSpaceDN/>
      <w:spacing w:line="240" w:lineRule="atLeast"/>
    </w:pPr>
    <w:rPr>
      <w:spacing w:val="3"/>
      <w:sz w:val="18"/>
      <w:szCs w:val="18"/>
    </w:rPr>
  </w:style>
  <w:style w:type="character" w:customStyle="1" w:styleId="140">
    <w:name w:val="Основной текст (14)_"/>
    <w:rPr>
      <w:b/>
      <w:bCs/>
      <w:i/>
      <w:iCs/>
      <w:noProof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141">
    <w:name w:val="Основной текст (14)"/>
    <w:basedOn w:val="a0"/>
    <w:pPr>
      <w:shd w:val="clear" w:color="auto" w:fill="FFFFFF"/>
      <w:autoSpaceDE/>
      <w:autoSpaceDN/>
      <w:spacing w:line="240" w:lineRule="atLeast"/>
    </w:pPr>
    <w:rPr>
      <w:b/>
      <w:bCs/>
      <w:i/>
      <w:iCs/>
      <w:noProof/>
      <w:sz w:val="18"/>
      <w:szCs w:val="18"/>
    </w:rPr>
  </w:style>
  <w:style w:type="character" w:customStyle="1" w:styleId="102">
    <w:name w:val="Подпись к таблице10"/>
    <w:rPr>
      <w:rFonts w:ascii="Times New Roman" w:hAnsi="Times New Roman" w:cs="Times New Roman"/>
      <w:w w:val="100"/>
      <w:position w:val="-1"/>
      <w:sz w:val="22"/>
      <w:szCs w:val="22"/>
      <w:u w:val="single"/>
      <w:effect w:val="none"/>
      <w:shd w:val="clear" w:color="auto" w:fill="FFFFFF"/>
      <w:vertAlign w:val="baseline"/>
      <w:cs w:val="0"/>
      <w:em w:val="none"/>
    </w:rPr>
  </w:style>
  <w:style w:type="character" w:customStyle="1" w:styleId="720">
    <w:name w:val="Основной текст (72)_"/>
    <w:rPr>
      <w:rFonts w:ascii="Candara" w:hAnsi="Candara" w:cs="Candara"/>
      <w:noProof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721">
    <w:name w:val="Основной текст (72)"/>
    <w:basedOn w:val="a0"/>
    <w:pPr>
      <w:shd w:val="clear" w:color="auto" w:fill="FFFFFF"/>
      <w:autoSpaceDE/>
      <w:autoSpaceDN/>
      <w:spacing w:line="240" w:lineRule="atLeast"/>
    </w:pPr>
    <w:rPr>
      <w:rFonts w:ascii="Candara" w:hAnsi="Candara"/>
      <w:noProof/>
    </w:rPr>
  </w:style>
  <w:style w:type="character" w:customStyle="1" w:styleId="73">
    <w:name w:val="Основной текст (73)_"/>
    <w:rPr>
      <w:b/>
      <w:bCs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paragraph" w:customStyle="1" w:styleId="731">
    <w:name w:val="Основной текст (73)1"/>
    <w:basedOn w:val="a0"/>
    <w:pPr>
      <w:shd w:val="clear" w:color="auto" w:fill="FFFFFF"/>
      <w:autoSpaceDE/>
      <w:autoSpaceDN/>
      <w:spacing w:line="240" w:lineRule="atLeast"/>
      <w:ind w:hanging="200"/>
    </w:pPr>
    <w:rPr>
      <w:b/>
      <w:bCs/>
      <w:sz w:val="17"/>
      <w:szCs w:val="17"/>
    </w:rPr>
  </w:style>
  <w:style w:type="character" w:customStyle="1" w:styleId="120">
    <w:name w:val="Основной текст (12)_"/>
    <w:rPr>
      <w:b/>
      <w:bCs/>
      <w:smallCaps/>
      <w:spacing w:val="5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121">
    <w:name w:val="Основной текст (12)"/>
    <w:basedOn w:val="a0"/>
    <w:pPr>
      <w:shd w:val="clear" w:color="auto" w:fill="FFFFFF"/>
      <w:autoSpaceDE/>
      <w:autoSpaceDN/>
      <w:spacing w:after="60" w:line="240" w:lineRule="atLeast"/>
      <w:ind w:hanging="420"/>
    </w:pPr>
    <w:rPr>
      <w:b/>
      <w:bCs/>
      <w:smallCaps/>
      <w:spacing w:val="5"/>
    </w:rPr>
  </w:style>
  <w:style w:type="character" w:customStyle="1" w:styleId="12115pt546">
    <w:name w:val="Основной текст (12) + 11;5 pt5;Курсив4;Не малые прописные6"/>
    <w:rPr>
      <w:rFonts w:ascii="Times New Roman" w:hAnsi="Times New Roman"/>
      <w:b/>
      <w:bCs/>
      <w:i/>
      <w:iCs/>
      <w:smallCaps/>
      <w:spacing w:val="5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5">
    <w:name w:val="Знак Знак1 Знак"/>
    <w:basedOn w:val="a0"/>
    <w:pPr>
      <w:autoSpaceDE/>
      <w:autoSpaceDN/>
      <w:spacing w:after="160" w:line="240" w:lineRule="atLeast"/>
    </w:pPr>
    <w:rPr>
      <w:rFonts w:ascii="Verdana" w:eastAsia="MS Mincho" w:hAnsi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0"/>
    <w:pPr>
      <w:overflowPunct w:val="0"/>
      <w:adjustRightInd w:val="0"/>
      <w:textAlignment w:val="baseline"/>
    </w:pPr>
    <w:rPr>
      <w:rFonts w:ascii="Verdana" w:hAnsi="Verdana" w:cs="Verdana"/>
      <w:lang w:val="en-US" w:eastAsia="en-US"/>
    </w:rPr>
  </w:style>
  <w:style w:type="paragraph" w:customStyle="1" w:styleId="afe">
    <w:name w:val="Знак"/>
    <w:basedOn w:val="a0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0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aff">
    <w:name w:val="Содержимое таблицы"/>
    <w:basedOn w:val="a0"/>
    <w:pPr>
      <w:widowControl w:val="0"/>
      <w:suppressLineNumbers/>
      <w:suppressAutoHyphens w:val="0"/>
      <w:autoSpaceDE/>
      <w:autoSpaceDN/>
    </w:pPr>
    <w:rPr>
      <w:color w:val="000000"/>
      <w:sz w:val="24"/>
      <w:szCs w:val="24"/>
      <w:lang w:val="en-US" w:eastAsia="en-US" w:bidi="en-US"/>
    </w:rPr>
  </w:style>
  <w:style w:type="paragraph" w:styleId="aff0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customStyle="1" w:styleId="aff1">
    <w:name w:val="Абзац списка"/>
    <w:basedOn w:val="a0"/>
    <w:pPr>
      <w:widowControl w:val="0"/>
      <w:adjustRightInd w:val="0"/>
      <w:ind w:left="720"/>
      <w:contextualSpacing/>
    </w:pPr>
    <w:rPr>
      <w:lang w:val="ru-RU"/>
    </w:rPr>
  </w:style>
  <w:style w:type="character" w:styleId="aff2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f3">
    <w:name w:val="List Paragraph"/>
    <w:basedOn w:val="a0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ff4">
    <w:name w:val="Выделение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42">
    <w:name w:val="заголовок 4"/>
    <w:basedOn w:val="a0"/>
    <w:next w:val="a0"/>
    <w:pPr>
      <w:keepNext/>
      <w:tabs>
        <w:tab w:val="left" w:pos="720"/>
      </w:tabs>
      <w:autoSpaceDE/>
      <w:autoSpaceDN/>
      <w:ind w:left="720" w:hanging="720"/>
      <w:jc w:val="center"/>
    </w:pPr>
    <w:rPr>
      <w:b/>
      <w:sz w:val="28"/>
      <w:lang w:val="ru-RU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3z0">
    <w:name w:val="WW8Num3z0"/>
    <w:rPr>
      <w:rFonts w:ascii="Times New Roman CYR" w:hAnsi="Times New Roman CYR" w:cs="Times New Roman CYR" w:hint="default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  <w:lang w:val="uk-UA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 CYR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 CYR" w:eastAsia="Times New Roman" w:hAnsi="Times New Roman CYR" w:cs="Times New Roman CYR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7z0">
    <w:name w:val="WW8NumSt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27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17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28">
    <w:name w:val="Знак Знак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8">
    <w:name w:val="Знак Знак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f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paragraph" w:styleId="aff6">
    <w:name w:val="List"/>
    <w:basedOn w:val="aa"/>
    <w:pPr>
      <w:suppressAutoHyphens w:val="0"/>
      <w:autoSpaceDE/>
      <w:autoSpaceDN/>
      <w:spacing w:after="140" w:line="288" w:lineRule="auto"/>
      <w:jc w:val="left"/>
    </w:pPr>
    <w:rPr>
      <w:b w:val="0"/>
      <w:bCs w:val="0"/>
      <w:sz w:val="24"/>
      <w:szCs w:val="24"/>
      <w:lang w:val="ru-RU" w:eastAsia="zh-CN"/>
    </w:rPr>
  </w:style>
  <w:style w:type="paragraph" w:customStyle="1" w:styleId="29">
    <w:name w:val="Указатель2"/>
    <w:basedOn w:val="a0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220">
    <w:name w:val="Основной текст 22"/>
    <w:basedOn w:val="a0"/>
    <w:pPr>
      <w:autoSpaceDE/>
      <w:autoSpaceDN/>
      <w:spacing w:after="120" w:line="480" w:lineRule="auto"/>
    </w:pPr>
    <w:rPr>
      <w:rFonts w:ascii="Segoe UI" w:hAnsi="Segoe UI" w:cs="Segoe UI"/>
      <w:sz w:val="18"/>
      <w:szCs w:val="18"/>
      <w:lang w:eastAsia="zh-CN"/>
    </w:rPr>
  </w:style>
  <w:style w:type="paragraph" w:customStyle="1" w:styleId="19">
    <w:name w:val="Название объекта1"/>
    <w:basedOn w:val="a0"/>
    <w:pPr>
      <w:suppressLineNumbers/>
      <w:suppressAutoHyphens w:val="0"/>
      <w:autoSpaceDE/>
      <w:autoSpaceDN/>
      <w:spacing w:before="120" w:after="120"/>
    </w:pPr>
    <w:rPr>
      <w:i/>
      <w:iCs/>
      <w:sz w:val="24"/>
      <w:szCs w:val="24"/>
      <w:lang w:val="ru-RU" w:eastAsia="zh-CN"/>
    </w:rPr>
  </w:style>
  <w:style w:type="paragraph" w:customStyle="1" w:styleId="1a">
    <w:name w:val="Указатель1"/>
    <w:basedOn w:val="a0"/>
    <w:pPr>
      <w:suppressLineNumbers/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b">
    <w:name w:val="Схема документа1"/>
    <w:basedOn w:val="a0"/>
    <w:pPr>
      <w:shd w:val="clear" w:color="auto" w:fill="000080"/>
      <w:suppressAutoHyphens w:val="0"/>
      <w:autoSpaceDE/>
      <w:autoSpaceDN/>
    </w:pPr>
    <w:rPr>
      <w:rFonts w:ascii="Tahoma" w:hAnsi="Tahoma" w:cs="Tahoma"/>
      <w:lang w:val="ru-RU" w:eastAsia="zh-CN"/>
    </w:rPr>
  </w:style>
  <w:style w:type="paragraph" w:customStyle="1" w:styleId="aff7">
    <w:name w:val="Заголовок таблицы"/>
    <w:basedOn w:val="aff"/>
    <w:pPr>
      <w:widowControl/>
      <w:jc w:val="center"/>
    </w:pPr>
    <w:rPr>
      <w:b/>
      <w:bCs/>
      <w:color w:val="auto"/>
      <w:lang w:val="ru-RU" w:eastAsia="zh-CN" w:bidi="ar-SA"/>
    </w:rPr>
  </w:style>
  <w:style w:type="paragraph" w:customStyle="1" w:styleId="aff8">
    <w:name w:val="Содержимое врезки"/>
    <w:basedOn w:val="a0"/>
    <w:pPr>
      <w:suppressAutoHyphens w:val="0"/>
      <w:autoSpaceDE/>
      <w:autoSpaceDN/>
    </w:pPr>
    <w:rPr>
      <w:sz w:val="24"/>
      <w:szCs w:val="24"/>
      <w:lang w:val="ru-RU" w:eastAsia="zh-CN"/>
    </w:rPr>
  </w:style>
  <w:style w:type="paragraph" w:customStyle="1" w:styleId="1c">
    <w:name w:val="Без интервала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210">
    <w:name w:val="Основной текст 21"/>
    <w:basedOn w:val="a0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Основной текст1"/>
    <w:basedOn w:val="a0"/>
    <w:pPr>
      <w:shd w:val="clear" w:color="auto" w:fill="FFFFFF"/>
      <w:suppressAutoHyphens w:val="0"/>
      <w:autoSpaceDE/>
      <w:autoSpaceDN/>
      <w:spacing w:line="0" w:lineRule="atLeast"/>
      <w:ind w:hanging="200"/>
      <w:jc w:val="both"/>
    </w:pPr>
    <w:rPr>
      <w:sz w:val="17"/>
      <w:szCs w:val="17"/>
      <w:lang w:eastAsia="zh-CN"/>
    </w:rPr>
  </w:style>
  <w:style w:type="paragraph" w:customStyle="1" w:styleId="230">
    <w:name w:val="Основной текст 23"/>
    <w:basedOn w:val="a0"/>
    <w:pPr>
      <w:suppressAutoHyphens w:val="0"/>
      <w:autoSpaceDE/>
      <w:autoSpaceDN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character" w:customStyle="1" w:styleId="1e">
    <w:name w:val="Верхний колонтитул Знак1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character" w:customStyle="1" w:styleId="spelle">
    <w:name w:val="spelle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2a">
    <w:name w:val="Без интервала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 Unicode MS" w:hAnsi="Arial" w:cs="Arial"/>
      <w:position w:val="-1"/>
      <w:szCs w:val="24"/>
      <w:lang w:val="ru-RU" w:eastAsia="zh-CN"/>
    </w:rPr>
  </w:style>
  <w:style w:type="paragraph" w:customStyle="1" w:styleId="western">
    <w:name w:val="western"/>
    <w:basedOn w:val="a0"/>
    <w:pPr>
      <w:autoSpaceDE/>
      <w:autoSpaceDN/>
      <w:spacing w:before="100" w:beforeAutospacing="1" w:after="119"/>
    </w:pPr>
    <w:rPr>
      <w:sz w:val="24"/>
      <w:szCs w:val="24"/>
      <w:lang w:val="ru-RU"/>
    </w:rPr>
  </w:style>
  <w:style w:type="paragraph" w:customStyle="1" w:styleId="aff9">
    <w:name w:val="Без интервал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zh-CN"/>
    </w:rPr>
  </w:style>
  <w:style w:type="character" w:customStyle="1" w:styleId="211">
    <w:name w:val="Основной текст 2 Знак1"/>
    <w:basedOn w:val="a5"/>
    <w:rPr>
      <w:rFonts w:ascii="Times New Roman CYR" w:eastAsia="Times New Roman" w:hAnsi="Times New Roman CYR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uk-U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fffd">
    <w:name w:val="Normal (Web)"/>
    <w:basedOn w:val="a"/>
    <w:uiPriority w:val="99"/>
    <w:unhideWhenUsed/>
    <w:rsid w:val="00403764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65497,baiaagaaboqcaaadev4aaaug/gaaaaaaaaaaaaaaaaaaaaaaaaaaaaaaaaaaaaaaaaaaaaaaaaaaaaaaaaaaaaaaaaaaaaaaaaaaaaaaaaaaaaaaaaaaaaaaaaaaaaaaaaaaaaaaaaaaaaaaaaaaaaaaaaaaaaaaaaaaaaaaaaaaaaaaaaaaaaaaaaaaaaaaaaaaaaaaaaaaaaaaaaaaaaaaaaaaaaaaaaaaaaa"/>
    <w:basedOn w:val="a"/>
    <w:rsid w:val="001F3B79"/>
    <w:pPr>
      <w:spacing w:before="100" w:beforeAutospacing="1" w:after="100" w:afterAutospacing="1"/>
    </w:pPr>
    <w:rPr>
      <w:sz w:val="24"/>
      <w:szCs w:val="24"/>
    </w:rPr>
  </w:style>
  <w:style w:type="paragraph" w:styleId="afffffffffe">
    <w:name w:val="Revision"/>
    <w:hidden/>
    <w:uiPriority w:val="99"/>
    <w:semiHidden/>
    <w:rsid w:val="00613751"/>
  </w:style>
  <w:style w:type="paragraph" w:customStyle="1" w:styleId="1f">
    <w:name w:val="Звичайний1"/>
    <w:rsid w:val="00FA5C3D"/>
    <w:rPr>
      <w:lang w:eastAsia="ru-RU"/>
    </w:rPr>
  </w:style>
  <w:style w:type="character" w:styleId="affffffffff">
    <w:name w:val="Hyperlink"/>
    <w:basedOn w:val="a1"/>
    <w:uiPriority w:val="99"/>
    <w:semiHidden/>
    <w:unhideWhenUsed/>
    <w:rsid w:val="00030BDC"/>
    <w:rPr>
      <w:color w:val="0000FF"/>
      <w:u w:val="single"/>
    </w:rPr>
  </w:style>
  <w:style w:type="character" w:styleId="affffffffff0">
    <w:name w:val="FollowedHyperlink"/>
    <w:basedOn w:val="a1"/>
    <w:uiPriority w:val="99"/>
    <w:semiHidden/>
    <w:unhideWhenUsed/>
    <w:rsid w:val="00030BDC"/>
    <w:rPr>
      <w:color w:val="800080" w:themeColor="followedHyperlink"/>
      <w:u w:val="single"/>
    </w:rPr>
  </w:style>
  <w:style w:type="character" w:styleId="affffffffff1">
    <w:name w:val="Emphasis"/>
    <w:uiPriority w:val="20"/>
    <w:qFormat/>
    <w:rsid w:val="00617009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a1"/>
    <w:rsid w:val="00A62635"/>
  </w:style>
  <w:style w:type="paragraph" w:styleId="affffffffff2">
    <w:name w:val="header"/>
    <w:basedOn w:val="a"/>
    <w:link w:val="affffffffff3"/>
    <w:uiPriority w:val="99"/>
    <w:unhideWhenUsed/>
    <w:rsid w:val="003A03A0"/>
    <w:pPr>
      <w:tabs>
        <w:tab w:val="center" w:pos="4819"/>
        <w:tab w:val="right" w:pos="9639"/>
      </w:tabs>
    </w:pPr>
  </w:style>
  <w:style w:type="character" w:customStyle="1" w:styleId="affffffffff3">
    <w:name w:val="Верхній колонтитул Знак"/>
    <w:basedOn w:val="a1"/>
    <w:link w:val="affffffffff2"/>
    <w:uiPriority w:val="99"/>
    <w:rsid w:val="003A03A0"/>
  </w:style>
  <w:style w:type="paragraph" w:styleId="affffffffff4">
    <w:name w:val="footer"/>
    <w:basedOn w:val="a"/>
    <w:link w:val="affffffffff5"/>
    <w:uiPriority w:val="99"/>
    <w:unhideWhenUsed/>
    <w:rsid w:val="003A03A0"/>
    <w:pPr>
      <w:tabs>
        <w:tab w:val="center" w:pos="4819"/>
        <w:tab w:val="right" w:pos="9639"/>
      </w:tabs>
    </w:pPr>
  </w:style>
  <w:style w:type="character" w:customStyle="1" w:styleId="affffffffff5">
    <w:name w:val="Нижній колонтитул Знак"/>
    <w:basedOn w:val="a1"/>
    <w:link w:val="affffffffff4"/>
    <w:uiPriority w:val="99"/>
    <w:rsid w:val="003A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aposhta.ua/office/view/id/7/city/%D0%9F%D0%B5%D1%80%D0%B2%D0%BE%D0%BC%D0%B0%D0%B9%D1%81%D1%8C%D0%BA%D0%B8%D0%B9%20(%D0%A5%D0%B0%D1%80%D0%BA%D1%96%D0%B2%D1%81%D1%8C%D0%BA%D0%B0%20%D0%BE%D0%B1%D0%BB.)" TargetMode="External"/><Relationship Id="rId4" Type="http://schemas.openxmlformats.org/officeDocument/2006/relationships/styles" Target="styles.xml"/><Relationship Id="rId9" Type="http://schemas.openxmlformats.org/officeDocument/2006/relationships/hyperlink" Target="tel:+380661362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CwLAw4MVMvOB87AatRiXdM19A==">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</go:docsCustomData>
</go:gDocsCustomXmlDataStorage>
</file>

<file path=customXml/itemProps1.xml><?xml version="1.0" encoding="utf-8"?>
<ds:datastoreItem xmlns:ds="http://schemas.openxmlformats.org/officeDocument/2006/customXml" ds:itemID="{5947A556-DBFE-4502-81B1-E3E35A232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20</Pages>
  <Words>24682</Words>
  <Characters>14070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Апарат РДА</dc:creator>
  <cp:lastModifiedBy>Андрій Кошарний</cp:lastModifiedBy>
  <cp:revision>162</cp:revision>
  <dcterms:created xsi:type="dcterms:W3CDTF">2023-12-15T11:24:00Z</dcterms:created>
  <dcterms:modified xsi:type="dcterms:W3CDTF">2024-03-12T07:44:00Z</dcterms:modified>
</cp:coreProperties>
</file>